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F21F82" w14:textId="51AEEF9D" w:rsidR="00A03023" w:rsidRPr="00213309" w:rsidRDefault="00000000">
      <w:pPr>
        <w:rPr>
          <w:rFonts w:ascii="Arial Rounded MT Bold" w:eastAsia="Britannic Bold" w:hAnsi="Arial Rounded MT Bold"/>
          <w:sz w:val="28"/>
        </w:rPr>
        <w:sectPr w:rsidR="00A03023" w:rsidRPr="00213309" w:rsidSect="0059386D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62001297"/>
          <w:docPartObj>
            <w:docPartGallery w:val="Cover Pages"/>
            <w:docPartUnique/>
          </w:docPartObj>
        </w:sdtPr>
        <w:sdtContent>
          <w:r w:rsidR="00920204" w:rsidRPr="009202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06B179" wp14:editId="16D350B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20204" w14:paraId="543053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F5CE580" w14:textId="0EEDD361" w:rsidR="00920204" w:rsidRDefault="009202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273F72" wp14:editId="320B4DAF">
                                            <wp:extent cx="1943374" cy="2598094"/>
                                            <wp:effectExtent l="0" t="0" r="0" b="0"/>
                                            <wp:docPr id="176938272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3800" cy="261203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46453EA" w14:textId="77F42A32" w:rsidR="007A5A5A" w:rsidRPr="009A62BB" w:rsidRDefault="0071518C" w:rsidP="007A5A5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A62BB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Kesihatan</w:t>
                                      </w:r>
                                      <w:r w:rsidRPr="009A62BB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4 (SK)</w:t>
                                      </w:r>
                                    </w:p>
                                    <w:p w14:paraId="57100EB9" w14:textId="45E7B054" w:rsidR="00920204" w:rsidRDefault="0071518C" w:rsidP="007151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A62BB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A790197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F3EA8B6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1DB4A6D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4C2F82F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B812F2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EBB9FA9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E8F6C1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A33116D" w14:textId="3A4F145E" w:rsidR="00920204" w:rsidRDefault="00920204" w:rsidP="0092020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D03D59E" w14:textId="77777777" w:rsidR="00920204" w:rsidRDefault="009202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706B17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20204" w14:paraId="543053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F5CE580" w14:textId="0EEDD361" w:rsidR="00920204" w:rsidRDefault="009202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273F72" wp14:editId="320B4DAF">
                                      <wp:extent cx="1943374" cy="2598094"/>
                                      <wp:effectExtent l="0" t="0" r="0" b="0"/>
                                      <wp:docPr id="17693827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3800" cy="26120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46453EA" w14:textId="77F42A32" w:rsidR="007A5A5A" w:rsidRPr="009A62BB" w:rsidRDefault="0071518C" w:rsidP="007A5A5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A62BB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Kesihatan</w:t>
                                </w:r>
                                <w:r w:rsidRPr="009A62BB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4 (SK)</w:t>
                                </w:r>
                              </w:p>
                              <w:p w14:paraId="57100EB9" w14:textId="45E7B054" w:rsidR="00920204" w:rsidRDefault="0071518C" w:rsidP="007151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A62BB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A790197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F3EA8B6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1DB4A6D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4C2F82F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B812F2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EBB9FA9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E8F6C1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A33116D" w14:textId="3A4F145E" w:rsidR="00920204" w:rsidRDefault="00920204" w:rsidP="0092020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D03D59E" w14:textId="77777777" w:rsidR="00920204" w:rsidRDefault="009202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20204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2"/>
        <w:gridCol w:w="2541"/>
        <w:gridCol w:w="2581"/>
        <w:gridCol w:w="1617"/>
        <w:gridCol w:w="2815"/>
        <w:gridCol w:w="2224"/>
      </w:tblGrid>
      <w:tr w:rsidR="00AF6433" w:rsidRPr="0094600E" w14:paraId="42916293" w14:textId="77777777" w:rsidTr="00AF6433">
        <w:trPr>
          <w:trHeight w:val="438"/>
        </w:trPr>
        <w:tc>
          <w:tcPr>
            <w:tcW w:w="2522" w:type="pct"/>
            <w:gridSpan w:val="3"/>
            <w:shd w:val="clear" w:color="auto" w:fill="92CDDC"/>
            <w:vAlign w:val="center"/>
          </w:tcPr>
          <w:p w14:paraId="0DDAB824" w14:textId="1AD6EB16" w:rsidR="00AF6433" w:rsidRDefault="00AF6433" w:rsidP="0071518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357A2E0" w14:textId="77777777" w:rsidR="00AF6433" w:rsidRPr="00AF6433" w:rsidRDefault="00AF6433" w:rsidP="00AF6433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478" w:type="pct"/>
            <w:gridSpan w:val="3"/>
            <w:shd w:val="clear" w:color="auto" w:fill="92CDDC"/>
            <w:vAlign w:val="center"/>
          </w:tcPr>
          <w:p w14:paraId="683B35F2" w14:textId="6DE9F27F" w:rsidR="00AF6433" w:rsidRPr="00AF6433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AF6433" w:rsidRPr="0094600E" w14:paraId="34B51B7C" w14:textId="77777777" w:rsidTr="00AF6433">
        <w:trPr>
          <w:trHeight w:val="58"/>
        </w:trPr>
        <w:tc>
          <w:tcPr>
            <w:tcW w:w="615" w:type="pct"/>
            <w:vMerge w:val="restart"/>
            <w:shd w:val="clear" w:color="auto" w:fill="B6DDE8"/>
            <w:vAlign w:val="center"/>
          </w:tcPr>
          <w:p w14:paraId="771BC9E6" w14:textId="5C578683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46" w:type="pct"/>
            <w:vMerge w:val="restart"/>
            <w:shd w:val="clear" w:color="auto" w:fill="B6DDE8"/>
            <w:vAlign w:val="center"/>
          </w:tcPr>
          <w:p w14:paraId="5BF287D5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559" w:right="5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61" w:type="pct"/>
            <w:vMerge w:val="restart"/>
            <w:shd w:val="clear" w:color="auto" w:fill="B6DDE8"/>
            <w:vAlign w:val="center"/>
          </w:tcPr>
          <w:p w14:paraId="18CD3916" w14:textId="77777777" w:rsidR="00AF6433" w:rsidRPr="0094600E" w:rsidRDefault="00AF6433" w:rsidP="00AF6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50" w:type="pct"/>
            <w:gridSpan w:val="2"/>
            <w:shd w:val="clear" w:color="auto" w:fill="B6DDE8"/>
          </w:tcPr>
          <w:p w14:paraId="1413BDEA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8" w:type="pct"/>
            <w:vMerge w:val="restart"/>
            <w:shd w:val="clear" w:color="auto" w:fill="B6DDE8"/>
          </w:tcPr>
          <w:p w14:paraId="546977F9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2C6D9C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C75F7ED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F6433" w:rsidRPr="0094600E" w14:paraId="6F92407A" w14:textId="77777777" w:rsidTr="00AF6433">
        <w:trPr>
          <w:trHeight w:val="58"/>
        </w:trPr>
        <w:tc>
          <w:tcPr>
            <w:tcW w:w="615" w:type="pct"/>
            <w:vMerge/>
            <w:tcBorders>
              <w:top w:val="nil"/>
            </w:tcBorders>
            <w:shd w:val="clear" w:color="auto" w:fill="158BD4"/>
          </w:tcPr>
          <w:p w14:paraId="3D54BE7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158BD4"/>
          </w:tcPr>
          <w:p w14:paraId="22EC3C77" w14:textId="58332664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  <w:shd w:val="clear" w:color="auto" w:fill="158BD4"/>
          </w:tcPr>
          <w:p w14:paraId="5BD8619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B6DDE8"/>
          </w:tcPr>
          <w:p w14:paraId="1724DF2F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8" w:type="pct"/>
            <w:shd w:val="clear" w:color="auto" w:fill="B6DDE8"/>
          </w:tcPr>
          <w:p w14:paraId="7C92D52E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8092E03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8" w:type="pct"/>
            <w:vMerge/>
            <w:tcBorders>
              <w:top w:val="nil"/>
            </w:tcBorders>
            <w:shd w:val="clear" w:color="auto" w:fill="B6DDE8"/>
          </w:tcPr>
          <w:p w14:paraId="0336FCF0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132B052F" w14:textId="77777777" w:rsidTr="004B0FC3">
        <w:trPr>
          <w:trHeight w:val="545"/>
        </w:trPr>
        <w:tc>
          <w:tcPr>
            <w:tcW w:w="615" w:type="pct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3A062523" w14:textId="0DA0C47C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385" w:type="pct"/>
            <w:gridSpan w:val="5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3206B973" w14:textId="77777777" w:rsidR="007A5A5A" w:rsidRDefault="007A5A5A" w:rsidP="007A5A5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6101CBA" w14:textId="47054419" w:rsidR="00AF6433" w:rsidRPr="0094600E" w:rsidRDefault="007A5A5A" w:rsidP="007A5A5A">
            <w:pPr>
              <w:widowControl w:val="0"/>
              <w:autoSpaceDE w:val="0"/>
              <w:autoSpaceDN w:val="0"/>
              <w:spacing w:before="117"/>
              <w:ind w:left="1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A62BB">
              <w:rPr>
                <w:rFonts w:ascii="Arial" w:eastAsia="Arial" w:hAnsi="Arial"/>
                <w:sz w:val="22"/>
              </w:rPr>
              <w:t>Kump A: 11.01.2026-15.01.2026, Kump B: 12.01.2026-16.01.2026</w:t>
            </w:r>
          </w:p>
        </w:tc>
      </w:tr>
      <w:tr w:rsidR="00AF6433" w:rsidRPr="0094600E" w14:paraId="500E2487" w14:textId="77777777" w:rsidTr="00AF6433">
        <w:trPr>
          <w:trHeight w:val="905"/>
        </w:trPr>
        <w:tc>
          <w:tcPr>
            <w:tcW w:w="615" w:type="pct"/>
            <w:vMerge w:val="restart"/>
          </w:tcPr>
          <w:p w14:paraId="433A14AD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2</w:t>
            </w:r>
          </w:p>
          <w:p w14:paraId="26380598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E3B5C67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5654C07F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18.01.2026-</w:t>
            </w:r>
          </w:p>
          <w:p w14:paraId="0C69A341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22.01.2026</w:t>
            </w:r>
          </w:p>
          <w:p w14:paraId="4BA8A34B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F8D544E" w14:textId="77777777" w:rsidR="009A62BB" w:rsidRPr="00657B42" w:rsidRDefault="009A62BB" w:rsidP="009A62B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B: 19.01.2026-23.01.2026</w:t>
            </w:r>
          </w:p>
          <w:p w14:paraId="0BE808EF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</w:p>
          <w:p w14:paraId="5FAB6F12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3</w:t>
            </w:r>
          </w:p>
          <w:p w14:paraId="4ED0F2DC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101BC49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7AA1189A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25.01.2026-</w:t>
            </w:r>
          </w:p>
          <w:p w14:paraId="1139D538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29.01.2026</w:t>
            </w:r>
          </w:p>
          <w:p w14:paraId="72B56FD3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58FF17B" w14:textId="77777777" w:rsidR="009A62BB" w:rsidRPr="00657B42" w:rsidRDefault="009A62BB" w:rsidP="009A62B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B: 26.01.2026-30.01.2026</w:t>
            </w:r>
          </w:p>
          <w:p w14:paraId="6E2FD106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</w:p>
          <w:p w14:paraId="3B72CF1D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4</w:t>
            </w:r>
          </w:p>
          <w:p w14:paraId="3E804FCC" w14:textId="77777777" w:rsidR="009A62BB" w:rsidRPr="00657B42" w:rsidRDefault="009A62BB" w:rsidP="009A62B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B820ACB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6E4E4BD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01.02.2026-</w:t>
            </w:r>
          </w:p>
          <w:p w14:paraId="3627FC14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05.02.2026</w:t>
            </w:r>
          </w:p>
          <w:p w14:paraId="36FE67CE" w14:textId="77777777" w:rsidR="009A62BB" w:rsidRPr="00657B42" w:rsidRDefault="009A62BB" w:rsidP="009A62BB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0A891F1A" w14:textId="58E109D3" w:rsidR="007A5A5A" w:rsidRPr="007A5A5A" w:rsidRDefault="009A62BB" w:rsidP="009A62B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657B42">
              <w:rPr>
                <w:rFonts w:cstheme="minorHAnsi"/>
                <w:b/>
                <w:sz w:val="22"/>
                <w:szCs w:val="22"/>
              </w:rPr>
              <w:t>Kump B: 02.02.2026-06.02.2026</w:t>
            </w:r>
          </w:p>
        </w:tc>
        <w:tc>
          <w:tcPr>
            <w:tcW w:w="946" w:type="pct"/>
            <w:vMerge w:val="restart"/>
          </w:tcPr>
          <w:p w14:paraId="3DED9F41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9F739BA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0533621" w14:textId="43508D6B" w:rsidR="00AF6433" w:rsidRPr="00AF6433" w:rsidRDefault="00AF6433" w:rsidP="00AF6433">
            <w:pPr>
              <w:pStyle w:val="ListParagraph"/>
              <w:widowControl w:val="0"/>
              <w:numPr>
                <w:ilvl w:val="1"/>
                <w:numId w:val="32"/>
              </w:numPr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 xml:space="preserve">Kemahiran </w:t>
            </w:r>
          </w:p>
          <w:p w14:paraId="47B08769" w14:textId="2CB9D5FE" w:rsidR="00AF6433" w:rsidRPr="00AF6433" w:rsidRDefault="00AF6433" w:rsidP="00AF6433">
            <w:pPr>
              <w:pStyle w:val="ListParagraph"/>
              <w:widowControl w:val="0"/>
              <w:autoSpaceDE w:val="0"/>
              <w:autoSpaceDN w:val="0"/>
              <w:spacing w:before="1"/>
              <w:ind w:left="372"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>membuat keputusan dalam konteks kesihatan diri dan reproduktif Mengamalkan cara mengurus diri:</w:t>
            </w:r>
          </w:p>
          <w:p w14:paraId="5A47933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6E6CD05" w14:textId="77777777" w:rsidR="00AF6433" w:rsidRPr="0094600E" w:rsidRDefault="00AF6433" w:rsidP="00AF6433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61" w:type="pct"/>
            <w:vMerge w:val="restart"/>
          </w:tcPr>
          <w:p w14:paraId="5F53E2D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329B37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079548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ACF784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377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94600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maksud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  <w:p w14:paraId="2BA0647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39DC3A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line="242" w:lineRule="auto"/>
              <w:ind w:right="120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Membincangkan </w:t>
            </w:r>
            <w:r w:rsidRPr="0094600E">
              <w:rPr>
                <w:rFonts w:ascii="Trebuchet MS" w:eastAsia="Arial" w:hAnsi="Arial"/>
                <w:sz w:val="22"/>
                <w:szCs w:val="22"/>
              </w:rPr>
              <w:t xml:space="preserve">dan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memerihal perubahan fizikal lelaki serta perempuan apabila akil baligh.</w:t>
            </w:r>
          </w:p>
          <w:p w14:paraId="1DC2781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886983F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before="1"/>
              <w:ind w:right="133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contoh simptom yang mungkin dialami ketika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haid.</w:t>
            </w:r>
          </w:p>
          <w:p w14:paraId="6E8B8D1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79554A" w14:textId="118AB1FC" w:rsidR="00AF6433" w:rsidRPr="0094600E" w:rsidRDefault="00AF6433" w:rsidP="00AF6433">
            <w:pPr>
              <w:widowControl w:val="0"/>
              <w:tabs>
                <w:tab w:val="left" w:pos="661"/>
              </w:tabs>
              <w:autoSpaceDE w:val="0"/>
              <w:autoSpaceDN w:val="0"/>
              <w:ind w:right="10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38C9D758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570E2E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8" w:type="pct"/>
          </w:tcPr>
          <w:p w14:paraId="50C7D1E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CCD5B6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28" w:type="pct"/>
            <w:vMerge w:val="restart"/>
          </w:tcPr>
          <w:p w14:paraId="0D390E6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0EA934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22201EE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454E21D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6174149B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3D477BA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A5FFE2C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4FA6E0E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AF6433" w:rsidRPr="0094600E" w14:paraId="29DAF907" w14:textId="77777777" w:rsidTr="00AF6433">
        <w:trPr>
          <w:trHeight w:val="833"/>
        </w:trPr>
        <w:tc>
          <w:tcPr>
            <w:tcW w:w="615" w:type="pct"/>
            <w:vMerge/>
            <w:tcBorders>
              <w:top w:val="nil"/>
            </w:tcBorders>
          </w:tcPr>
          <w:p w14:paraId="15F59CB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499C347F" w14:textId="39E15E90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896C3BB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1ADF9D6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A5277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8" w:type="pct"/>
          </w:tcPr>
          <w:p w14:paraId="4DE7036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7A48B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1844FE4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7A683FFA" w14:textId="77777777" w:rsidTr="00AF6433">
        <w:trPr>
          <w:trHeight w:val="831"/>
        </w:trPr>
        <w:tc>
          <w:tcPr>
            <w:tcW w:w="615" w:type="pct"/>
            <w:vMerge/>
            <w:tcBorders>
              <w:top w:val="nil"/>
            </w:tcBorders>
          </w:tcPr>
          <w:p w14:paraId="3B189A3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50904D38" w14:textId="57D9016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4AEF48B7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58C5797C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D25E3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8" w:type="pct"/>
          </w:tcPr>
          <w:p w14:paraId="637456F7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139216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07C3B7A1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434D2E40" w14:textId="77777777" w:rsidTr="00AF6433">
        <w:trPr>
          <w:trHeight w:val="689"/>
        </w:trPr>
        <w:tc>
          <w:tcPr>
            <w:tcW w:w="615" w:type="pct"/>
            <w:vMerge/>
            <w:tcBorders>
              <w:top w:val="nil"/>
            </w:tcBorders>
          </w:tcPr>
          <w:p w14:paraId="1965221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C6B50C6" w14:textId="4CB3663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C0669D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6D180405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D5F319F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8" w:type="pct"/>
          </w:tcPr>
          <w:p w14:paraId="57FF79B3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EECB92A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5A888B1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0BB4DD75" w14:textId="77777777" w:rsidTr="00AF6433">
        <w:trPr>
          <w:trHeight w:val="973"/>
        </w:trPr>
        <w:tc>
          <w:tcPr>
            <w:tcW w:w="615" w:type="pct"/>
            <w:vMerge/>
            <w:tcBorders>
              <w:top w:val="nil"/>
            </w:tcBorders>
          </w:tcPr>
          <w:p w14:paraId="669DBEF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2F423DF" w14:textId="545BF39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6B10D496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7FB86FA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19F9568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14:paraId="4233A4D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481284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31FB2B3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55A068B5" w14:textId="77777777" w:rsidTr="00AF6433">
        <w:trPr>
          <w:trHeight w:val="1180"/>
        </w:trPr>
        <w:tc>
          <w:tcPr>
            <w:tcW w:w="615" w:type="pct"/>
            <w:vMerge/>
            <w:tcBorders>
              <w:top w:val="nil"/>
              <w:bottom w:val="single" w:sz="4" w:space="0" w:color="auto"/>
            </w:tcBorders>
          </w:tcPr>
          <w:p w14:paraId="424B0DC4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  <w:bottom w:val="single" w:sz="4" w:space="0" w:color="auto"/>
            </w:tcBorders>
          </w:tcPr>
          <w:p w14:paraId="34A07F23" w14:textId="16F4A42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  <w:bottom w:val="single" w:sz="4" w:space="0" w:color="auto"/>
            </w:tcBorders>
          </w:tcPr>
          <w:p w14:paraId="0C3A2CF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2EDB017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2D47CB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4CC03DD5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28" w:type="pct"/>
            <w:vMerge/>
            <w:tcBorders>
              <w:top w:val="nil"/>
              <w:bottom w:val="single" w:sz="4" w:space="0" w:color="auto"/>
            </w:tcBorders>
          </w:tcPr>
          <w:p w14:paraId="061102A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37974E69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2466"/>
        <w:gridCol w:w="2651"/>
        <w:gridCol w:w="1714"/>
        <w:gridCol w:w="2793"/>
        <w:gridCol w:w="2251"/>
      </w:tblGrid>
      <w:tr w:rsidR="0040779D" w:rsidRPr="0094600E" w14:paraId="4EFA2C3C" w14:textId="77777777" w:rsidTr="002A03EB">
        <w:trPr>
          <w:trHeight w:val="438"/>
        </w:trPr>
        <w:tc>
          <w:tcPr>
            <w:tcW w:w="2484" w:type="pct"/>
            <w:gridSpan w:val="3"/>
            <w:shd w:val="clear" w:color="auto" w:fill="92CDDC"/>
            <w:vAlign w:val="center"/>
          </w:tcPr>
          <w:p w14:paraId="46352091" w14:textId="7F2F37E2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9FB83E6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516" w:type="pct"/>
            <w:gridSpan w:val="3"/>
            <w:shd w:val="clear" w:color="auto" w:fill="92CDDC"/>
            <w:vAlign w:val="center"/>
          </w:tcPr>
          <w:p w14:paraId="60A25740" w14:textId="31CC6997" w:rsidR="0040779D" w:rsidRP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40779D" w:rsidRPr="0094600E" w14:paraId="7822EC09" w14:textId="77777777" w:rsidTr="00B83F03">
        <w:trPr>
          <w:trHeight w:val="58"/>
        </w:trPr>
        <w:tc>
          <w:tcPr>
            <w:tcW w:w="579" w:type="pct"/>
            <w:vMerge w:val="restart"/>
            <w:shd w:val="clear" w:color="auto" w:fill="B6DDE8"/>
            <w:vAlign w:val="center"/>
          </w:tcPr>
          <w:p w14:paraId="0CF200FE" w14:textId="60F5459F" w:rsidR="0040779D" w:rsidRPr="0094600E" w:rsidRDefault="0040779D" w:rsidP="00BE39C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18" w:type="pct"/>
            <w:vMerge w:val="restart"/>
            <w:shd w:val="clear" w:color="auto" w:fill="B6DDE8"/>
            <w:vAlign w:val="center"/>
          </w:tcPr>
          <w:p w14:paraId="373D7907" w14:textId="77777777" w:rsidR="0040779D" w:rsidRPr="0094600E" w:rsidRDefault="0040779D" w:rsidP="002A03EB">
            <w:pPr>
              <w:widowControl w:val="0"/>
              <w:autoSpaceDE w:val="0"/>
              <w:autoSpaceDN w:val="0"/>
              <w:ind w:right="529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7" w:type="pct"/>
            <w:vMerge w:val="restart"/>
            <w:shd w:val="clear" w:color="auto" w:fill="B6DDE8"/>
            <w:vAlign w:val="center"/>
          </w:tcPr>
          <w:p w14:paraId="07441785" w14:textId="77777777" w:rsidR="0040779D" w:rsidRPr="0094600E" w:rsidRDefault="0040779D" w:rsidP="002A03E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78" w:type="pct"/>
            <w:gridSpan w:val="2"/>
            <w:shd w:val="clear" w:color="auto" w:fill="B6DDE8"/>
          </w:tcPr>
          <w:p w14:paraId="5A46FCF1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38" w:type="pct"/>
            <w:vMerge w:val="restart"/>
            <w:shd w:val="clear" w:color="auto" w:fill="B6DDE8"/>
          </w:tcPr>
          <w:p w14:paraId="70628928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34BB0C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4F8640B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94600E" w14:paraId="1F254095" w14:textId="77777777" w:rsidTr="002A03EB">
        <w:trPr>
          <w:trHeight w:val="58"/>
        </w:trPr>
        <w:tc>
          <w:tcPr>
            <w:tcW w:w="579" w:type="pct"/>
            <w:vMerge/>
            <w:tcBorders>
              <w:top w:val="nil"/>
            </w:tcBorders>
            <w:shd w:val="clear" w:color="auto" w:fill="158BD4"/>
          </w:tcPr>
          <w:p w14:paraId="20EF072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158BD4"/>
          </w:tcPr>
          <w:p w14:paraId="6EC600CA" w14:textId="18842794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158BD4"/>
          </w:tcPr>
          <w:p w14:paraId="3D19386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0B957401" w14:textId="77777777" w:rsidR="0040779D" w:rsidRPr="0094600E" w:rsidRDefault="0040779D" w:rsidP="002A03E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0" w:type="pct"/>
            <w:shd w:val="clear" w:color="auto" w:fill="B6DDE8"/>
          </w:tcPr>
          <w:p w14:paraId="7F9000C2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7A0DBC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38" w:type="pct"/>
            <w:vMerge/>
            <w:tcBorders>
              <w:top w:val="nil"/>
            </w:tcBorders>
            <w:shd w:val="clear" w:color="auto" w:fill="B6DDE8"/>
          </w:tcPr>
          <w:p w14:paraId="2F6DB77F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14D6610" w14:textId="77777777" w:rsidTr="002A03EB">
        <w:trPr>
          <w:trHeight w:val="905"/>
        </w:trPr>
        <w:tc>
          <w:tcPr>
            <w:tcW w:w="579" w:type="pct"/>
            <w:vMerge w:val="restart"/>
          </w:tcPr>
          <w:p w14:paraId="43C2DEE2" w14:textId="77777777" w:rsidR="009A62BB" w:rsidRPr="00930DC6" w:rsidRDefault="009A62BB" w:rsidP="009A62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25ED4D62" w14:textId="77777777" w:rsidR="009A62BB" w:rsidRPr="00930DC6" w:rsidRDefault="009A62BB" w:rsidP="009A62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1BBE74CE" w14:textId="77777777" w:rsidR="009A62BB" w:rsidRPr="00930DC6" w:rsidRDefault="009A62BB" w:rsidP="009A62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7493D242" w14:textId="77777777" w:rsidR="009A62BB" w:rsidRPr="00930DC6" w:rsidRDefault="009A62BB" w:rsidP="009A62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65F61C7E" w14:textId="77777777" w:rsidR="009A62BB" w:rsidRPr="00930DC6" w:rsidRDefault="009A62BB" w:rsidP="009A62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2DB00AFB" w14:textId="0F1F4B40" w:rsidR="009A62BB" w:rsidRDefault="009A62BB" w:rsidP="009A62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9C3F61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55A206AA" w14:textId="77777777" w:rsidR="009A62BB" w:rsidRPr="00930DC6" w:rsidRDefault="009A62BB" w:rsidP="009A62BB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43E68C89" w14:textId="77777777" w:rsidR="009A62BB" w:rsidRPr="00930DC6" w:rsidRDefault="009A62BB" w:rsidP="009A62BB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7EAA495E" w14:textId="77777777" w:rsidR="009A62BB" w:rsidRDefault="009A62BB" w:rsidP="009A62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65CDA70A" w14:textId="77777777" w:rsidR="009A62BB" w:rsidRPr="00930DC6" w:rsidRDefault="009A62BB" w:rsidP="009A62BB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1D8E0945" w14:textId="77777777" w:rsidR="009A62BB" w:rsidRPr="00930DC6" w:rsidRDefault="009A62BB" w:rsidP="009A62BB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6D065F59" w14:textId="77777777" w:rsidR="009A62BB" w:rsidRDefault="009A62BB" w:rsidP="009A62BB">
            <w:pPr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2884DDE2" w14:textId="77777777" w:rsidR="009A62BB" w:rsidRDefault="009A62BB" w:rsidP="009A62BB">
            <w:pPr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</w:p>
          <w:p w14:paraId="0C40E705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8</w:t>
            </w:r>
          </w:p>
          <w:p w14:paraId="30EB5BF8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01.03.2026-05.03.2026</w:t>
            </w:r>
          </w:p>
          <w:p w14:paraId="503418ED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CCDAB1D" w14:textId="79AD2226" w:rsidR="004B3714" w:rsidRPr="0094600E" w:rsidRDefault="009A62BB" w:rsidP="009A62BB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62BE3">
              <w:rPr>
                <w:rFonts w:eastAsia="Arial Narrow" w:cs="Calibri"/>
                <w:b/>
                <w:bCs/>
              </w:rPr>
              <w:t>02.03.2026-06.03.2026</w:t>
            </w:r>
          </w:p>
        </w:tc>
        <w:tc>
          <w:tcPr>
            <w:tcW w:w="918" w:type="pct"/>
            <w:vMerge w:val="restart"/>
          </w:tcPr>
          <w:p w14:paraId="5C1EF818" w14:textId="77777777" w:rsidR="004B3714" w:rsidRDefault="004B3714" w:rsidP="004B3714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</w:p>
          <w:p w14:paraId="7333637B" w14:textId="157C4991" w:rsidR="004B3714" w:rsidRPr="0094600E" w:rsidRDefault="004B3714" w:rsidP="004B3714">
            <w:pPr>
              <w:widowControl w:val="0"/>
              <w:numPr>
                <w:ilvl w:val="1"/>
                <w:numId w:val="27"/>
              </w:numPr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Kemahiran membuat keputusan dalam konteks kesihatan diri dan reproduktif</w:t>
            </w:r>
          </w:p>
          <w:p w14:paraId="5264B3B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Mengamalkan cara mengurus diri:</w:t>
            </w:r>
          </w:p>
          <w:p w14:paraId="7C4E66B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6C66286" w14:textId="77777777" w:rsidR="004B3714" w:rsidRPr="0094600E" w:rsidRDefault="004B3714" w:rsidP="0094600E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87" w:type="pct"/>
            <w:vMerge w:val="restart"/>
          </w:tcPr>
          <w:p w14:paraId="63BEA0C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32B7E17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4094666" w14:textId="10DAD81B" w:rsidR="004B3714" w:rsidRPr="0094600E" w:rsidRDefault="004B3714" w:rsidP="0094600E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/>
              <w:ind w:right="133"/>
              <w:rPr>
                <w:rFonts w:ascii="Arial" w:eastAsia="Arial" w:hAnsi="Arial"/>
                <w:sz w:val="22"/>
                <w:szCs w:val="22"/>
              </w:rPr>
            </w:pPr>
          </w:p>
          <w:p w14:paraId="52DEAE91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DBBFA6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Membincangkan</w:t>
            </w:r>
            <w:r w:rsidRPr="0094600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dan memerihal mitos berkaitan haid serta ihtilam.</w:t>
            </w:r>
          </w:p>
          <w:p w14:paraId="60542E6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84085F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109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Menilai amalan terbaik pengurusan diri apabila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</w:tc>
        <w:tc>
          <w:tcPr>
            <w:tcW w:w="638" w:type="pct"/>
          </w:tcPr>
          <w:p w14:paraId="1C41E2C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6A5C3F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0" w:type="pct"/>
          </w:tcPr>
          <w:p w14:paraId="405B7BC6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0A838B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38" w:type="pct"/>
            <w:vMerge w:val="restart"/>
          </w:tcPr>
          <w:p w14:paraId="2095946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56A58C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7BDBC63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394F3D1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2FE7556D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58C507AB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C4197E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1312BF9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4B3714" w:rsidRPr="0094600E" w14:paraId="4310699F" w14:textId="77777777" w:rsidTr="002A03EB">
        <w:trPr>
          <w:trHeight w:val="833"/>
        </w:trPr>
        <w:tc>
          <w:tcPr>
            <w:tcW w:w="579" w:type="pct"/>
            <w:vMerge/>
            <w:tcBorders>
              <w:top w:val="nil"/>
            </w:tcBorders>
          </w:tcPr>
          <w:p w14:paraId="47F5D3DD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21515BF7" w14:textId="78D2BEF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4941D8A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7E20D11C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C030E97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0" w:type="pct"/>
          </w:tcPr>
          <w:p w14:paraId="2C539498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D78479D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2A6014F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7065793" w14:textId="77777777" w:rsidTr="002A03EB">
        <w:trPr>
          <w:trHeight w:val="831"/>
        </w:trPr>
        <w:tc>
          <w:tcPr>
            <w:tcW w:w="579" w:type="pct"/>
            <w:vMerge/>
            <w:tcBorders>
              <w:top w:val="nil"/>
            </w:tcBorders>
          </w:tcPr>
          <w:p w14:paraId="5195BF2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67B0CD34" w14:textId="7FE6BAB5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4BD38E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6A3DD1A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0A11A0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0" w:type="pct"/>
          </w:tcPr>
          <w:p w14:paraId="1F6FA1DC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A13450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7B60AE29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2825E5D3" w14:textId="77777777" w:rsidTr="002A03EB">
        <w:trPr>
          <w:trHeight w:val="689"/>
        </w:trPr>
        <w:tc>
          <w:tcPr>
            <w:tcW w:w="579" w:type="pct"/>
            <w:vMerge/>
            <w:tcBorders>
              <w:top w:val="nil"/>
            </w:tcBorders>
          </w:tcPr>
          <w:p w14:paraId="3254F27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95A85D5" w14:textId="2F4CDA06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0CD17A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5710D18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4432C4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0" w:type="pct"/>
          </w:tcPr>
          <w:p w14:paraId="425C6A0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E5BC2A3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5146E75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8DBDB0A" w14:textId="77777777" w:rsidTr="002A03EB">
        <w:trPr>
          <w:trHeight w:val="973"/>
        </w:trPr>
        <w:tc>
          <w:tcPr>
            <w:tcW w:w="579" w:type="pct"/>
            <w:vMerge/>
            <w:tcBorders>
              <w:top w:val="nil"/>
            </w:tcBorders>
          </w:tcPr>
          <w:p w14:paraId="538EFB5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0EE94BC" w14:textId="67737651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6BCCDC4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2D2B131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8832E5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0" w:type="pct"/>
          </w:tcPr>
          <w:p w14:paraId="4C15575A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C50191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45DA0AC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5118A4F" w14:textId="77777777" w:rsidTr="002A03EB">
        <w:trPr>
          <w:trHeight w:val="1180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0B7D780E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056F06AC" w14:textId="6A81AAA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bottom w:val="single" w:sz="4" w:space="0" w:color="auto"/>
            </w:tcBorders>
          </w:tcPr>
          <w:p w14:paraId="0F5FA78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3AA1AD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D38FA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0" w:type="pct"/>
            <w:tcBorders>
              <w:bottom w:val="single" w:sz="4" w:space="0" w:color="auto"/>
            </w:tcBorders>
          </w:tcPr>
          <w:p w14:paraId="423BD23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38" w:type="pct"/>
            <w:vMerge/>
            <w:tcBorders>
              <w:top w:val="nil"/>
              <w:bottom w:val="single" w:sz="4" w:space="0" w:color="auto"/>
            </w:tcBorders>
          </w:tcPr>
          <w:p w14:paraId="0BFB5C5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15AE8071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6"/>
        <w:gridCol w:w="2640"/>
        <w:gridCol w:w="2630"/>
        <w:gridCol w:w="1759"/>
        <w:gridCol w:w="2877"/>
        <w:gridCol w:w="1838"/>
      </w:tblGrid>
      <w:tr w:rsidR="0040779D" w:rsidRPr="006866CE" w14:paraId="0237175C" w14:textId="77777777" w:rsidTr="004B3714">
        <w:trPr>
          <w:trHeight w:val="438"/>
        </w:trPr>
        <w:tc>
          <w:tcPr>
            <w:tcW w:w="2590" w:type="pct"/>
            <w:gridSpan w:val="3"/>
            <w:shd w:val="clear" w:color="auto" w:fill="92CDDC"/>
            <w:vAlign w:val="center"/>
          </w:tcPr>
          <w:p w14:paraId="734D0FAD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219F3AB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KESIHATAN DIRI DAN REPRODUKTIF</w:t>
            </w:r>
          </w:p>
        </w:tc>
        <w:tc>
          <w:tcPr>
            <w:tcW w:w="2410" w:type="pct"/>
            <w:gridSpan w:val="3"/>
            <w:shd w:val="clear" w:color="auto" w:fill="92CDDC"/>
            <w:vAlign w:val="center"/>
          </w:tcPr>
          <w:p w14:paraId="51714A2A" w14:textId="62DE3812" w:rsidR="0040779D" w:rsidRPr="0040779D" w:rsidRDefault="0040779D" w:rsidP="0040779D">
            <w:pPr>
              <w:pStyle w:val="ListParagraph"/>
              <w:widowControl w:val="0"/>
              <w:autoSpaceDE w:val="0"/>
              <w:autoSpaceDN w:val="0"/>
              <w:ind w:left="0"/>
              <w:jc w:val="both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UNIT 11: Jaga Diri Sihat Emosi</w:t>
            </w:r>
          </w:p>
        </w:tc>
      </w:tr>
      <w:tr w:rsidR="004B3714" w:rsidRPr="006866CE" w14:paraId="15422D7D" w14:textId="77777777" w:rsidTr="004B0FC3">
        <w:trPr>
          <w:trHeight w:val="54"/>
        </w:trPr>
        <w:tc>
          <w:tcPr>
            <w:tcW w:w="628" w:type="pct"/>
            <w:vMerge w:val="restart"/>
            <w:shd w:val="clear" w:color="auto" w:fill="B6DDE8"/>
            <w:vAlign w:val="center"/>
          </w:tcPr>
          <w:p w14:paraId="5F0451F1" w14:textId="71C5CDE8" w:rsidR="0040779D" w:rsidRPr="006866CE" w:rsidRDefault="0040779D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4"/>
                <w:szCs w:val="24"/>
              </w:rPr>
              <w:t>MINGGU</w:t>
            </w:r>
          </w:p>
        </w:tc>
        <w:tc>
          <w:tcPr>
            <w:tcW w:w="983" w:type="pct"/>
            <w:vMerge w:val="restart"/>
            <w:shd w:val="clear" w:color="auto" w:fill="B6DDE8"/>
            <w:vAlign w:val="center"/>
          </w:tcPr>
          <w:p w14:paraId="759D56C7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606" w:right="581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79" w:type="pct"/>
            <w:vMerge w:val="restart"/>
            <w:shd w:val="clear" w:color="auto" w:fill="B6DDE8"/>
            <w:vAlign w:val="center"/>
          </w:tcPr>
          <w:p w14:paraId="7C853079" w14:textId="77777777" w:rsidR="0040779D" w:rsidRPr="006866CE" w:rsidRDefault="0040779D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B6DDE8"/>
          </w:tcPr>
          <w:p w14:paraId="1CA19648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684" w:type="pct"/>
            <w:vMerge w:val="restart"/>
            <w:shd w:val="clear" w:color="auto" w:fill="B6DDE8"/>
          </w:tcPr>
          <w:p w14:paraId="7E0F199A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5613CC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B3714" w:rsidRPr="006866CE" w14:paraId="59DC3ADD" w14:textId="77777777" w:rsidTr="004B0FC3">
        <w:trPr>
          <w:trHeight w:val="54"/>
        </w:trPr>
        <w:tc>
          <w:tcPr>
            <w:tcW w:w="628" w:type="pct"/>
            <w:vMerge/>
            <w:tcBorders>
              <w:top w:val="nil"/>
            </w:tcBorders>
            <w:shd w:val="clear" w:color="auto" w:fill="158BD4"/>
          </w:tcPr>
          <w:p w14:paraId="2F11F582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  <w:shd w:val="clear" w:color="auto" w:fill="158BD4"/>
          </w:tcPr>
          <w:p w14:paraId="26D7C69D" w14:textId="3EE9EC10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</w:tcBorders>
            <w:shd w:val="clear" w:color="auto" w:fill="158BD4"/>
          </w:tcPr>
          <w:p w14:paraId="3EEB4356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62830CF6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1" w:type="pct"/>
            <w:shd w:val="clear" w:color="auto" w:fill="B6DDE8"/>
          </w:tcPr>
          <w:p w14:paraId="58952796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6D1C86B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684" w:type="pct"/>
            <w:vMerge/>
            <w:tcBorders>
              <w:top w:val="nil"/>
            </w:tcBorders>
            <w:shd w:val="clear" w:color="auto" w:fill="158BD4"/>
          </w:tcPr>
          <w:p w14:paraId="7A6A44BF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EEF21A" w14:textId="77777777" w:rsidTr="007A5A5A">
        <w:trPr>
          <w:trHeight w:val="527"/>
        </w:trPr>
        <w:tc>
          <w:tcPr>
            <w:tcW w:w="628" w:type="pct"/>
            <w:vMerge w:val="restart"/>
          </w:tcPr>
          <w:p w14:paraId="5F773283" w14:textId="77777777" w:rsidR="007A5A5A" w:rsidRPr="00F579C1" w:rsidRDefault="007A5A5A" w:rsidP="007A5A5A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7AD9B203" w14:textId="39479E6C" w:rsidR="007A5A5A" w:rsidRPr="003772D9" w:rsidRDefault="007A5A5A" w:rsidP="007A5A5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Kump A:</w:t>
            </w:r>
          </w:p>
          <w:p w14:paraId="0C8F28E9" w14:textId="77777777" w:rsidR="007A5A5A" w:rsidRDefault="007A5A5A" w:rsidP="007A5A5A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6B212405" w14:textId="77777777" w:rsidR="007A5A5A" w:rsidRPr="006F277F" w:rsidRDefault="007A5A5A" w:rsidP="007A5A5A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716FC88D" w14:textId="0B957479" w:rsidR="007A5A5A" w:rsidRPr="003772D9" w:rsidRDefault="007A5A5A" w:rsidP="007A5A5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>:</w:t>
            </w:r>
          </w:p>
          <w:p w14:paraId="686DC96C" w14:textId="77777777" w:rsidR="007A5A5A" w:rsidRPr="006F277F" w:rsidRDefault="007A5A5A" w:rsidP="007A5A5A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56D52C58" w14:textId="77777777" w:rsidR="007A5A5A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B130C54" w14:textId="77777777" w:rsidR="007A5A5A" w:rsidRPr="003772D9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34CCBC9F" w14:textId="77777777" w:rsidR="007A5A5A" w:rsidRPr="003772D9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D6CEBE4" w14:textId="77777777" w:rsidR="007A5A5A" w:rsidRPr="006F277F" w:rsidRDefault="007A5A5A" w:rsidP="007A5A5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46A25249" w14:textId="77777777" w:rsidR="007A5A5A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C3B86CC" w14:textId="77777777" w:rsidR="007A5A5A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2AF1680" w14:textId="77777777" w:rsidR="007A5A5A" w:rsidRDefault="007A5A5A" w:rsidP="007A5A5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0C39A16F" w14:textId="77777777" w:rsidR="009A62BB" w:rsidRDefault="009A62BB" w:rsidP="007A5A5A">
            <w:pPr>
              <w:jc w:val="center"/>
              <w:rPr>
                <w:rFonts w:cstheme="minorHAnsi"/>
                <w:b/>
              </w:rPr>
            </w:pPr>
          </w:p>
          <w:p w14:paraId="4CB1FA42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10</w:t>
            </w:r>
          </w:p>
          <w:p w14:paraId="62DA88EC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4C3A27E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15.03.2026-18.03.2026</w:t>
            </w:r>
          </w:p>
          <w:p w14:paraId="103DB709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AA3801B" w14:textId="77777777" w:rsidR="009A62BB" w:rsidRPr="00662BE3" w:rsidRDefault="009A62BB" w:rsidP="009A62BB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4D86546" w14:textId="5D764940" w:rsidR="009A62BB" w:rsidRPr="006F277F" w:rsidRDefault="009A62BB" w:rsidP="009A62BB">
            <w:pPr>
              <w:jc w:val="center"/>
              <w:rPr>
                <w:rFonts w:cstheme="minorHAnsi"/>
                <w:b/>
              </w:rPr>
            </w:pPr>
            <w:r w:rsidRPr="00662BE3">
              <w:rPr>
                <w:rFonts w:eastAsia="Arial Narrow" w:cs="Calibri"/>
                <w:b/>
                <w:bCs/>
              </w:rPr>
              <w:t>16.03.2026-18.03.2026</w:t>
            </w:r>
          </w:p>
          <w:p w14:paraId="41FF16E6" w14:textId="77777777" w:rsidR="007A5A5A" w:rsidRPr="003772D9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D368788" w14:textId="2B8840E9" w:rsidR="004B3714" w:rsidRPr="006866CE" w:rsidRDefault="004B3714" w:rsidP="007A5A5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983" w:type="pct"/>
            <w:vMerge w:val="restart"/>
          </w:tcPr>
          <w:p w14:paraId="327F2DE6" w14:textId="7CFCA5AC" w:rsid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</w:p>
          <w:p w14:paraId="15E39025" w14:textId="35C71BB8" w:rsidR="004B3714" w:rsidRDefault="004B3714" w:rsidP="004B3714">
            <w:pPr>
              <w:widowControl w:val="0"/>
              <w:numPr>
                <w:ilvl w:val="1"/>
                <w:numId w:val="5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628D40B" w14:textId="61C67782" w:rsidR="004B3714" w:rsidRP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ind w:left="552"/>
              <w:rPr>
                <w:rFonts w:ascii="Arial" w:eastAsia="Arial" w:hAnsi="Arial"/>
                <w:sz w:val="22"/>
                <w:szCs w:val="22"/>
              </w:rPr>
            </w:pPr>
            <w:r w:rsidRPr="004B3714">
              <w:rPr>
                <w:rFonts w:ascii="Arial" w:eastAsia="Arial" w:hAnsi="Arial"/>
                <w:sz w:val="22"/>
                <w:szCs w:val="22"/>
              </w:rPr>
              <w:t>menangani pengaruh dalaman serta luaran yang mempengaruhi kesihatan diri dan reproduktif</w:t>
            </w:r>
          </w:p>
          <w:p w14:paraId="46D2A11D" w14:textId="77777777" w:rsidR="004B3714" w:rsidRDefault="004B3714" w:rsidP="006866CE">
            <w:pPr>
              <w:widowControl w:val="0"/>
              <w:autoSpaceDE w:val="0"/>
              <w:autoSpaceDN w:val="0"/>
              <w:ind w:left="674" w:right="365"/>
              <w:rPr>
                <w:rFonts w:ascii="Arial" w:eastAsia="Arial" w:hAnsi="Arial"/>
                <w:sz w:val="22"/>
                <w:szCs w:val="22"/>
              </w:rPr>
            </w:pPr>
          </w:p>
          <w:p w14:paraId="6EF6FE00" w14:textId="77777777" w:rsidR="004B3714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Menghargai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75B71ED" w14:textId="6B97B351" w:rsidR="004B3714" w:rsidRPr="006866CE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menghormati:</w:t>
            </w:r>
          </w:p>
          <w:p w14:paraId="6A2E84C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5A8FE3F" w14:textId="77777777" w:rsidR="004B3714" w:rsidRPr="006866CE" w:rsidRDefault="004B3714" w:rsidP="00485FE7">
            <w:pPr>
              <w:widowControl w:val="0"/>
              <w:numPr>
                <w:ilvl w:val="2"/>
                <w:numId w:val="5"/>
              </w:numPr>
              <w:tabs>
                <w:tab w:val="left" w:pos="953"/>
              </w:tabs>
              <w:autoSpaceDE w:val="0"/>
              <w:autoSpaceDN w:val="0"/>
              <w:ind w:right="581" w:hanging="3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Perubahan fizikal diri sendiri dan orang lain</w:t>
            </w:r>
          </w:p>
        </w:tc>
        <w:tc>
          <w:tcPr>
            <w:tcW w:w="979" w:type="pct"/>
            <w:vMerge w:val="restart"/>
            <w:tcBorders>
              <w:bottom w:val="nil"/>
            </w:tcBorders>
          </w:tcPr>
          <w:p w14:paraId="0F2E67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248E83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2026AF0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spacing w:before="184"/>
              <w:ind w:right="29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diri sendiri.</w:t>
            </w:r>
          </w:p>
          <w:p w14:paraId="71CD5F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EE585F9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orang lain.</w:t>
            </w:r>
          </w:p>
        </w:tc>
        <w:tc>
          <w:tcPr>
            <w:tcW w:w="655" w:type="pct"/>
          </w:tcPr>
          <w:p w14:paraId="765185E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8C11FE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089B13F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1" w:type="pct"/>
          </w:tcPr>
          <w:p w14:paraId="4FBFBC3C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Menyenaraikan cara menghargai dan menghormati perubahan fizikal diri sendiri.</w:t>
            </w:r>
          </w:p>
        </w:tc>
        <w:tc>
          <w:tcPr>
            <w:tcW w:w="684" w:type="pct"/>
            <w:vMerge w:val="restart"/>
            <w:tcBorders>
              <w:bottom w:val="nil"/>
            </w:tcBorders>
          </w:tcPr>
          <w:p w14:paraId="09A52EA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20FB82E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6BD8ACC8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spacing w:before="126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  <w:p w14:paraId="72695396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7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4DB8A717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6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Jejak maklumat</w:t>
            </w:r>
          </w:p>
        </w:tc>
      </w:tr>
      <w:tr w:rsidR="004B3714" w:rsidRPr="006866CE" w14:paraId="4CE7B0D2" w14:textId="77777777" w:rsidTr="004B3714">
        <w:trPr>
          <w:trHeight w:val="485"/>
        </w:trPr>
        <w:tc>
          <w:tcPr>
            <w:tcW w:w="628" w:type="pct"/>
            <w:vMerge/>
          </w:tcPr>
          <w:p w14:paraId="12E2ADE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CCA93A1" w14:textId="3B64537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128E6C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7CE7D1C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68076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5F1C0BC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1" w:type="pct"/>
          </w:tcPr>
          <w:p w14:paraId="267BA17F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menghargai dan menghormati perubahan fizikal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FEF5DA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7BFA4A00" w14:textId="77777777" w:rsidTr="004B3714">
        <w:trPr>
          <w:trHeight w:val="665"/>
        </w:trPr>
        <w:tc>
          <w:tcPr>
            <w:tcW w:w="628" w:type="pct"/>
            <w:vMerge/>
          </w:tcPr>
          <w:p w14:paraId="1661A78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6F773F21" w14:textId="4C34886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4CBDC2D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26E84A4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785E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C57BFA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1" w:type="pct"/>
          </w:tcPr>
          <w:p w14:paraId="2D6095B4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26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menghargai dan menghormati perubahan 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D5BF60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8D048B3" w14:textId="77777777" w:rsidTr="004B3714">
        <w:trPr>
          <w:trHeight w:val="1305"/>
        </w:trPr>
        <w:tc>
          <w:tcPr>
            <w:tcW w:w="628" w:type="pct"/>
            <w:vMerge/>
          </w:tcPr>
          <w:p w14:paraId="06CB9C36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BF5CBB9" w14:textId="4DAD275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2F955D7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02E546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67B3A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1164D4A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1" w:type="pct"/>
          </w:tcPr>
          <w:p w14:paraId="643EFE95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38"/>
              <w:ind w:right="2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kepentingan menghargai dan menghormati perubahan</w:t>
            </w:r>
          </w:p>
          <w:p w14:paraId="5FB973E4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4" w:line="252" w:lineRule="exact"/>
              <w:ind w:right="3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89FE2E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24D4EA8D" w14:textId="77777777" w:rsidTr="004B3714">
        <w:trPr>
          <w:trHeight w:val="1305"/>
        </w:trPr>
        <w:tc>
          <w:tcPr>
            <w:tcW w:w="628" w:type="pct"/>
            <w:vMerge/>
          </w:tcPr>
          <w:p w14:paraId="03703AD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</w:tcPr>
          <w:p w14:paraId="4981EF3E" w14:textId="7CA5E5DD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  <w:bottom w:val="nil"/>
            </w:tcBorders>
          </w:tcPr>
          <w:p w14:paraId="18C3ECC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</w:tcPr>
          <w:p w14:paraId="2F602EB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C1B5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7E08BD3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1" w:type="pct"/>
          </w:tcPr>
          <w:p w14:paraId="5C610D98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8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apabila seseorang tidak menghormati perubahan fizikal orang lain.</w:t>
            </w:r>
          </w:p>
        </w:tc>
        <w:tc>
          <w:tcPr>
            <w:tcW w:w="684" w:type="pct"/>
            <w:tcBorders>
              <w:top w:val="nil"/>
              <w:bottom w:val="nil"/>
            </w:tcBorders>
          </w:tcPr>
          <w:p w14:paraId="1253684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4B3714" w:rsidRPr="006866CE" w14:paraId="7C50F853" w14:textId="77777777" w:rsidTr="009A62BB">
        <w:trPr>
          <w:trHeight w:val="1305"/>
        </w:trPr>
        <w:tc>
          <w:tcPr>
            <w:tcW w:w="628" w:type="pct"/>
            <w:vMerge/>
            <w:tcBorders>
              <w:bottom w:val="single" w:sz="4" w:space="0" w:color="auto"/>
            </w:tcBorders>
          </w:tcPr>
          <w:p w14:paraId="39A1A13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  <w:tcBorders>
              <w:bottom w:val="single" w:sz="4" w:space="0" w:color="auto"/>
            </w:tcBorders>
          </w:tcPr>
          <w:p w14:paraId="1736ECE1" w14:textId="48F3521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  <w:bottom w:val="single" w:sz="4" w:space="0" w:color="auto"/>
            </w:tcBorders>
          </w:tcPr>
          <w:p w14:paraId="312A3C6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3C5CB60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C1011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4654A1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1" w:type="pct"/>
            <w:tcBorders>
              <w:bottom w:val="single" w:sz="4" w:space="0" w:color="auto"/>
            </w:tcBorders>
          </w:tcPr>
          <w:p w14:paraId="37B38907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cara menghormati perubahan fizikal diri sendiri dan orang lain.</w:t>
            </w:r>
          </w:p>
        </w:tc>
        <w:tc>
          <w:tcPr>
            <w:tcW w:w="684" w:type="pct"/>
            <w:tcBorders>
              <w:top w:val="nil"/>
              <w:bottom w:val="single" w:sz="4" w:space="0" w:color="auto"/>
            </w:tcBorders>
          </w:tcPr>
          <w:p w14:paraId="7D9C9D7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9A62BB" w:rsidRPr="006866CE" w14:paraId="005E98E4" w14:textId="77777777" w:rsidTr="009A62BB">
        <w:trPr>
          <w:trHeight w:val="6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FDADD59" w14:textId="77777777" w:rsidR="009A62BB" w:rsidRPr="00E02E66" w:rsidRDefault="009A62BB" w:rsidP="009A62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CUTI PENGGAL 1, TAHUN 2026</w:t>
            </w:r>
          </w:p>
          <w:p w14:paraId="296AC6EF" w14:textId="1A6A743A" w:rsidR="009A62BB" w:rsidRPr="006866CE" w:rsidRDefault="009A62BB" w:rsidP="009A62B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KUMPULAN A: 20.03.2026 - 28.03.2026, KUMPULAN B: 21.03.2026 - 29.03.2026</w:t>
            </w:r>
          </w:p>
        </w:tc>
      </w:tr>
    </w:tbl>
    <w:p w14:paraId="07EED5BD" w14:textId="708A7AF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754"/>
        <w:gridCol w:w="2838"/>
        <w:gridCol w:w="1714"/>
        <w:gridCol w:w="2568"/>
        <w:gridCol w:w="2117"/>
      </w:tblGrid>
      <w:tr w:rsidR="0040779D" w:rsidRPr="006866CE" w14:paraId="74C0F29D" w14:textId="77777777" w:rsidTr="004B3714">
        <w:trPr>
          <w:trHeight w:val="438"/>
        </w:trPr>
        <w:tc>
          <w:tcPr>
            <w:tcW w:w="2618" w:type="pct"/>
            <w:gridSpan w:val="3"/>
            <w:shd w:val="clear" w:color="auto" w:fill="92CDDC"/>
            <w:vAlign w:val="center"/>
          </w:tcPr>
          <w:p w14:paraId="24CAF188" w14:textId="18A0BDAF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62C920C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2.0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PENYALAHGUNAAN</w:t>
            </w:r>
            <w:r w:rsidRPr="006866CE">
              <w:rPr>
                <w:rFonts w:ascii="Arial" w:eastAsia="Arial" w:hAnsi="Arial"/>
                <w:b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BAHAN</w:t>
            </w:r>
          </w:p>
        </w:tc>
        <w:tc>
          <w:tcPr>
            <w:tcW w:w="2382" w:type="pct"/>
            <w:gridSpan w:val="3"/>
            <w:shd w:val="clear" w:color="auto" w:fill="92CDDC"/>
            <w:vAlign w:val="center"/>
          </w:tcPr>
          <w:p w14:paraId="3824BF05" w14:textId="7ACA18F6" w:rsidR="0040779D" w:rsidRPr="006866CE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40779D" w:rsidRPr="006866CE" w14:paraId="1E5F212D" w14:textId="77777777" w:rsidTr="004B0FC3">
        <w:trPr>
          <w:trHeight w:val="54"/>
        </w:trPr>
        <w:tc>
          <w:tcPr>
            <w:tcW w:w="536" w:type="pct"/>
            <w:vMerge w:val="restart"/>
            <w:shd w:val="clear" w:color="auto" w:fill="B6DDE8"/>
            <w:vAlign w:val="center"/>
          </w:tcPr>
          <w:p w14:paraId="057B4F72" w14:textId="05D6321A" w:rsidR="0040779D" w:rsidRPr="006866CE" w:rsidRDefault="0040779D" w:rsidP="009A62BB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25" w:type="pct"/>
            <w:vMerge w:val="restart"/>
            <w:shd w:val="clear" w:color="auto" w:fill="B6DDE8"/>
            <w:vAlign w:val="center"/>
          </w:tcPr>
          <w:p w14:paraId="0C5F876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7" w:type="pct"/>
            <w:vMerge w:val="restart"/>
            <w:shd w:val="clear" w:color="auto" w:fill="B6DDE8"/>
            <w:vAlign w:val="center"/>
          </w:tcPr>
          <w:p w14:paraId="48597069" w14:textId="77777777" w:rsidR="0040779D" w:rsidRPr="006866CE" w:rsidRDefault="0040779D" w:rsidP="00DF16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94" w:type="pct"/>
            <w:gridSpan w:val="2"/>
            <w:shd w:val="clear" w:color="auto" w:fill="B6DDE8"/>
          </w:tcPr>
          <w:p w14:paraId="2A3A371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788" w:type="pct"/>
            <w:vMerge w:val="restart"/>
            <w:shd w:val="clear" w:color="auto" w:fill="B6DDE8"/>
          </w:tcPr>
          <w:p w14:paraId="165F9FF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83B7D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6866CE" w14:paraId="32C2C321" w14:textId="77777777" w:rsidTr="004B0FC3">
        <w:trPr>
          <w:trHeight w:val="54"/>
        </w:trPr>
        <w:tc>
          <w:tcPr>
            <w:tcW w:w="536" w:type="pct"/>
            <w:vMerge/>
            <w:tcBorders>
              <w:top w:val="nil"/>
            </w:tcBorders>
            <w:shd w:val="clear" w:color="auto" w:fill="158BD4"/>
          </w:tcPr>
          <w:p w14:paraId="58746CB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shd w:val="clear" w:color="auto" w:fill="158BD4"/>
          </w:tcPr>
          <w:p w14:paraId="42886B14" w14:textId="19687C4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158BD4"/>
          </w:tcPr>
          <w:p w14:paraId="0680ACCB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1171A90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1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56" w:type="pct"/>
            <w:shd w:val="clear" w:color="auto" w:fill="B6DDE8"/>
          </w:tcPr>
          <w:p w14:paraId="506D9395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C39D83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788" w:type="pct"/>
            <w:vMerge/>
            <w:tcBorders>
              <w:top w:val="nil"/>
            </w:tcBorders>
            <w:shd w:val="clear" w:color="auto" w:fill="158BD4"/>
          </w:tcPr>
          <w:p w14:paraId="697E710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D0938F6" w14:textId="77777777" w:rsidTr="004B3714">
        <w:trPr>
          <w:trHeight w:val="1104"/>
        </w:trPr>
        <w:tc>
          <w:tcPr>
            <w:tcW w:w="536" w:type="pct"/>
            <w:vMerge w:val="restart"/>
          </w:tcPr>
          <w:p w14:paraId="1C8F1C91" w14:textId="492164C1" w:rsidR="00DF166A" w:rsidRDefault="00DF166A" w:rsidP="007A5A5A">
            <w:pPr>
              <w:jc w:val="center"/>
              <w:rPr>
                <w:rFonts w:cstheme="minorHAnsi"/>
                <w:b/>
              </w:rPr>
            </w:pPr>
          </w:p>
          <w:p w14:paraId="5128CB82" w14:textId="77777777" w:rsidR="007A5A5A" w:rsidRPr="009A62BB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9A62BB">
              <w:rPr>
                <w:rFonts w:cstheme="minorHAnsi"/>
                <w:b/>
                <w:sz w:val="22"/>
                <w:szCs w:val="22"/>
              </w:rPr>
              <w:t>11</w:t>
            </w:r>
          </w:p>
          <w:p w14:paraId="2514247A" w14:textId="77777777" w:rsidR="007A5A5A" w:rsidRPr="009A62BB" w:rsidRDefault="007A5A5A" w:rsidP="007A5A5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0C82587" w14:textId="77777777" w:rsidR="007A5A5A" w:rsidRPr="00DF24BA" w:rsidRDefault="007A5A5A" w:rsidP="007A5A5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69547146" w14:textId="77777777" w:rsidR="007A5A5A" w:rsidRDefault="007A5A5A" w:rsidP="007A5A5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678A8456" w14:textId="77777777" w:rsidR="007A5A5A" w:rsidRDefault="007A5A5A" w:rsidP="007A5A5A">
            <w:pPr>
              <w:jc w:val="center"/>
              <w:rPr>
                <w:rFonts w:cstheme="minorHAnsi"/>
                <w:b/>
              </w:rPr>
            </w:pPr>
          </w:p>
          <w:p w14:paraId="4803C563" w14:textId="77777777" w:rsidR="007A5A5A" w:rsidRDefault="007A5A5A" w:rsidP="007A5A5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53B84141" w14:textId="77777777" w:rsidR="007A5A5A" w:rsidRDefault="007A5A5A" w:rsidP="007A5A5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6CA4F200" w14:textId="77777777" w:rsidR="009A62BB" w:rsidRPr="00D85947" w:rsidRDefault="009A62BB" w:rsidP="007A5A5A">
            <w:pPr>
              <w:jc w:val="center"/>
              <w:rPr>
                <w:rFonts w:cstheme="minorHAnsi"/>
                <w:b/>
              </w:rPr>
            </w:pPr>
          </w:p>
          <w:p w14:paraId="7BECD14F" w14:textId="77777777" w:rsidR="007A5A5A" w:rsidRPr="00DF24BA" w:rsidRDefault="007A5A5A" w:rsidP="007A5A5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726C2DA" w14:textId="77777777" w:rsidR="007A5A5A" w:rsidRDefault="007A5A5A" w:rsidP="007A5A5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50E087A" w14:textId="77777777" w:rsidR="007A5A5A" w:rsidRPr="006F277F" w:rsidRDefault="007A5A5A" w:rsidP="007A5A5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7667FDA5" w14:textId="77777777" w:rsidR="007A5A5A" w:rsidRDefault="007A5A5A" w:rsidP="007A5A5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7A8E2B" w14:textId="77777777" w:rsidR="007A5A5A" w:rsidRDefault="007A5A5A" w:rsidP="007A5A5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08219D1" w14:textId="3B3AA791" w:rsidR="007A5A5A" w:rsidRPr="007A5A5A" w:rsidRDefault="007A5A5A" w:rsidP="007A5A5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</w:tc>
        <w:tc>
          <w:tcPr>
            <w:tcW w:w="1025" w:type="pct"/>
            <w:vMerge w:val="restart"/>
          </w:tcPr>
          <w:p w14:paraId="787FA392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3B310D3" w14:textId="77777777" w:rsidR="004B3714" w:rsidRPr="006866CE" w:rsidRDefault="004B3714" w:rsidP="004B3714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220E85F2" w14:textId="6D5F6860" w:rsidR="004B3714" w:rsidRPr="006866CE" w:rsidRDefault="004B3714" w:rsidP="004B3714">
            <w:pPr>
              <w:widowControl w:val="0"/>
              <w:autoSpaceDE w:val="0"/>
              <w:autoSpaceDN w:val="0"/>
              <w:spacing w:line="254" w:lineRule="auto"/>
              <w:ind w:left="647" w:right="4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situasi berisiko terhadap penyalahgunaan bahan kepada diri, keluarga serta masyarakat Berkata TIDAK kepada:</w:t>
            </w:r>
          </w:p>
          <w:p w14:paraId="223558E0" w14:textId="77777777" w:rsidR="004B3714" w:rsidRPr="006866CE" w:rsidRDefault="004B3714" w:rsidP="00485FE7">
            <w:pPr>
              <w:widowControl w:val="0"/>
              <w:numPr>
                <w:ilvl w:val="2"/>
                <w:numId w:val="8"/>
              </w:numPr>
              <w:tabs>
                <w:tab w:val="left" w:pos="828"/>
              </w:tabs>
              <w:autoSpaceDE w:val="0"/>
              <w:autoSpaceDN w:val="0"/>
              <w:spacing w:before="17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</w:t>
            </w:r>
          </w:p>
        </w:tc>
        <w:tc>
          <w:tcPr>
            <w:tcW w:w="1057" w:type="pct"/>
            <w:vMerge w:val="restart"/>
          </w:tcPr>
          <w:p w14:paraId="739F598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33B3756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1C6B23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EB09963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4"/>
              </w:tabs>
              <w:autoSpaceDE w:val="0"/>
              <w:autoSpaceDN w:val="0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Mengetahui maksud alkohol.</w:t>
            </w:r>
          </w:p>
          <w:p w14:paraId="67F952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2EDCC31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line="254" w:lineRule="auto"/>
              <w:ind w:right="3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pengambilan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alkohol.</w:t>
            </w:r>
          </w:p>
          <w:p w14:paraId="57BF6C0F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before="170" w:line="259" w:lineRule="auto"/>
              <w:ind w:right="2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 mengelakkan diri daripada pengambilan alkohol dalam makanan dan minuman.</w:t>
            </w:r>
          </w:p>
        </w:tc>
        <w:tc>
          <w:tcPr>
            <w:tcW w:w="638" w:type="pct"/>
          </w:tcPr>
          <w:p w14:paraId="65A169B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C6286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56" w:type="pct"/>
          </w:tcPr>
          <w:p w14:paraId="6AC5122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5553D8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alkohol.</w:t>
            </w:r>
          </w:p>
        </w:tc>
        <w:tc>
          <w:tcPr>
            <w:tcW w:w="788" w:type="pct"/>
            <w:vMerge w:val="restart"/>
          </w:tcPr>
          <w:p w14:paraId="522721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2434F9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B5270F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7" w:right="186" w:firstLine="1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 ialah cecair yang mudah terbakar dan memabukkan. (Kamus Dewan Edisi Keempat)</w:t>
            </w:r>
          </w:p>
          <w:p w14:paraId="14C369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7B043F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</w:rPr>
            </w:pPr>
          </w:p>
          <w:p w14:paraId="302BBAD0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18AA88DE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27"/>
              <w:ind w:right="590"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 berkata TIDAK kepada alkohol.</w:t>
            </w:r>
          </w:p>
          <w:p w14:paraId="6151752D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60"/>
              <w:ind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Kajian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lapangan</w:t>
            </w:r>
          </w:p>
        </w:tc>
      </w:tr>
      <w:tr w:rsidR="004B3714" w:rsidRPr="006866CE" w14:paraId="546B75BD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42E14F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5DAE147" w14:textId="59C057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2901253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2BFD0F8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648E35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56" w:type="pct"/>
          </w:tcPr>
          <w:p w14:paraId="554656C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284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makanan dan minuman yang mengandungi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67BBF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D567D0" w14:textId="77777777" w:rsidTr="004B3714">
        <w:trPr>
          <w:trHeight w:val="1106"/>
        </w:trPr>
        <w:tc>
          <w:tcPr>
            <w:tcW w:w="536" w:type="pct"/>
            <w:vMerge/>
            <w:tcBorders>
              <w:top w:val="nil"/>
            </w:tcBorders>
          </w:tcPr>
          <w:p w14:paraId="4F9D1F2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990B5E4" w14:textId="0A35D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7F9ECAA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09D29A2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6FB5E2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56" w:type="pct"/>
          </w:tcPr>
          <w:p w14:paraId="2BA18D6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6FBA43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berkata TIDAK kepada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7CC5B3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7C9131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76392B0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76FC6DED" w14:textId="2AAAD1A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4D1215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49CA32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D6EC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56" w:type="pct"/>
          </w:tcPr>
          <w:p w14:paraId="51902A8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2BB58BA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 w:right="1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bahaya alkohol terhadap kesihatan diri.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847A47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36D8E9B" w14:textId="77777777" w:rsidTr="004B3714">
        <w:trPr>
          <w:trHeight w:val="1104"/>
        </w:trPr>
        <w:tc>
          <w:tcPr>
            <w:tcW w:w="536" w:type="pct"/>
            <w:vMerge/>
            <w:tcBorders>
              <w:top w:val="nil"/>
            </w:tcBorders>
          </w:tcPr>
          <w:p w14:paraId="3C97E7F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28DACE3B" w14:textId="07149B5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6D2687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7A2BD99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47188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56" w:type="pct"/>
          </w:tcPr>
          <w:p w14:paraId="658590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52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aktiviti yang sihat bagi mengelakkan diri daripada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008FA0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E89CA0C" w14:textId="77777777" w:rsidTr="004B3714">
        <w:trPr>
          <w:trHeight w:val="960"/>
        </w:trPr>
        <w:tc>
          <w:tcPr>
            <w:tcW w:w="536" w:type="pct"/>
            <w:vMerge/>
            <w:tcBorders>
              <w:top w:val="nil"/>
              <w:bottom w:val="single" w:sz="4" w:space="0" w:color="auto"/>
            </w:tcBorders>
          </w:tcPr>
          <w:p w14:paraId="73CFD46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  <w:bottom w:val="single" w:sz="4" w:space="0" w:color="auto"/>
            </w:tcBorders>
          </w:tcPr>
          <w:p w14:paraId="1D048789" w14:textId="470A5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51D041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3D6319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CB80A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56" w:type="pct"/>
            <w:tcBorders>
              <w:bottom w:val="single" w:sz="4" w:space="0" w:color="auto"/>
            </w:tcBorders>
          </w:tcPr>
          <w:p w14:paraId="2313D5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4AE8A36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101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Mencipta karya tentang bahaya alkohol.</w:t>
            </w:r>
          </w:p>
        </w:tc>
        <w:tc>
          <w:tcPr>
            <w:tcW w:w="788" w:type="pct"/>
            <w:vMerge/>
            <w:tcBorders>
              <w:top w:val="nil"/>
              <w:bottom w:val="single" w:sz="4" w:space="0" w:color="auto"/>
            </w:tcBorders>
          </w:tcPr>
          <w:p w14:paraId="59D1BE9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9D391E" w14:textId="06DB60B1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91D93EB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65D9A36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3AECED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12C25DB" w14:textId="77777777" w:rsidR="009A3C58" w:rsidRDefault="009A3C5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700"/>
        <w:gridCol w:w="2646"/>
        <w:gridCol w:w="1759"/>
        <w:gridCol w:w="2632"/>
        <w:gridCol w:w="2214"/>
      </w:tblGrid>
      <w:tr w:rsidR="00DA3C6A" w:rsidRPr="006866CE" w14:paraId="49573604" w14:textId="77777777" w:rsidTr="00B83F03">
        <w:trPr>
          <w:trHeight w:val="438"/>
        </w:trPr>
        <w:tc>
          <w:tcPr>
            <w:tcW w:w="2541" w:type="pct"/>
            <w:gridSpan w:val="3"/>
            <w:shd w:val="clear" w:color="auto" w:fill="92CDDC"/>
            <w:vAlign w:val="center"/>
          </w:tcPr>
          <w:p w14:paraId="4681D2A0" w14:textId="7D7A23A8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0D3D48D5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3.0 PENGURUSAN MENTAL DAN EMOSI</w:t>
            </w:r>
          </w:p>
        </w:tc>
        <w:tc>
          <w:tcPr>
            <w:tcW w:w="2459" w:type="pct"/>
            <w:gridSpan w:val="3"/>
            <w:shd w:val="clear" w:color="auto" w:fill="92CDDC"/>
            <w:vAlign w:val="center"/>
          </w:tcPr>
          <w:p w14:paraId="7FCBD27E" w14:textId="25BE367E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2B715CEE" w14:textId="77777777" w:rsidTr="007A5A5A">
        <w:trPr>
          <w:trHeight w:val="54"/>
        </w:trPr>
        <w:tc>
          <w:tcPr>
            <w:tcW w:w="551" w:type="pct"/>
            <w:vMerge w:val="restart"/>
            <w:shd w:val="clear" w:color="auto" w:fill="B6DDE8"/>
            <w:vAlign w:val="center"/>
          </w:tcPr>
          <w:p w14:paraId="69C9CAF5" w14:textId="38AB70A4" w:rsidR="00DA3C6A" w:rsidRPr="006866CE" w:rsidRDefault="00DA3C6A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B6DDE8"/>
            <w:vAlign w:val="center"/>
          </w:tcPr>
          <w:p w14:paraId="3121F36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5" w:type="pct"/>
            <w:vMerge w:val="restart"/>
            <w:shd w:val="clear" w:color="auto" w:fill="B6DDE8"/>
            <w:vAlign w:val="center"/>
          </w:tcPr>
          <w:p w14:paraId="7AEDD772" w14:textId="77777777" w:rsidR="00DA3C6A" w:rsidRPr="006866CE" w:rsidRDefault="00DA3C6A" w:rsidP="004B0F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B6DDE8"/>
          </w:tcPr>
          <w:p w14:paraId="116F206F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4" w:type="pct"/>
            <w:vMerge w:val="restart"/>
            <w:shd w:val="clear" w:color="auto" w:fill="B6DDE8"/>
          </w:tcPr>
          <w:p w14:paraId="6F3C0B1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1E66A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FF3E2A8" w14:textId="77777777" w:rsidTr="007A5A5A">
        <w:trPr>
          <w:trHeight w:val="54"/>
        </w:trPr>
        <w:tc>
          <w:tcPr>
            <w:tcW w:w="551" w:type="pct"/>
            <w:vMerge/>
            <w:tcBorders>
              <w:top w:val="nil"/>
            </w:tcBorders>
            <w:shd w:val="clear" w:color="auto" w:fill="158BD4"/>
          </w:tcPr>
          <w:p w14:paraId="627CD37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158BD4"/>
          </w:tcPr>
          <w:p w14:paraId="3706EA02" w14:textId="0EB8CC28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</w:tcBorders>
            <w:shd w:val="clear" w:color="auto" w:fill="158BD4"/>
          </w:tcPr>
          <w:p w14:paraId="1F4C16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4508538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80" w:type="pct"/>
            <w:shd w:val="clear" w:color="auto" w:fill="B6DDE8"/>
          </w:tcPr>
          <w:p w14:paraId="6B78C412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1306CD9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4" w:type="pct"/>
            <w:vMerge/>
            <w:tcBorders>
              <w:top w:val="nil"/>
            </w:tcBorders>
            <w:shd w:val="clear" w:color="auto" w:fill="158BD4"/>
          </w:tcPr>
          <w:p w14:paraId="0709043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E08987" w14:textId="77777777" w:rsidTr="007A5A5A">
        <w:trPr>
          <w:trHeight w:val="1128"/>
        </w:trPr>
        <w:tc>
          <w:tcPr>
            <w:tcW w:w="551" w:type="pct"/>
            <w:vMerge w:val="restart"/>
          </w:tcPr>
          <w:p w14:paraId="005C787E" w14:textId="77777777" w:rsidR="007A5A5A" w:rsidRDefault="007A5A5A" w:rsidP="007A5A5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6871C03" w14:textId="77777777" w:rsidR="007A5A5A" w:rsidRDefault="007A5A5A" w:rsidP="007A5A5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84A9FAB" w14:textId="77777777" w:rsidR="007A5A5A" w:rsidRPr="006F277F" w:rsidRDefault="007A5A5A" w:rsidP="007A5A5A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21DC3FA9" w14:textId="77777777" w:rsidR="007A5A5A" w:rsidRPr="00DF24BA" w:rsidRDefault="007A5A5A" w:rsidP="007A5A5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982F663" w14:textId="77777777" w:rsidR="007A5A5A" w:rsidRDefault="007A5A5A" w:rsidP="007A5A5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5032EC16" w14:textId="77777777" w:rsidR="007A5A5A" w:rsidRPr="00DF24BA" w:rsidRDefault="007A5A5A" w:rsidP="007A5A5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C97E3B4" w14:textId="77777777" w:rsidR="007A5A5A" w:rsidRDefault="007A5A5A" w:rsidP="007A5A5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7A0756D0" w14:textId="77777777" w:rsidR="007A5A5A" w:rsidRDefault="007A5A5A" w:rsidP="007A5A5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069A7562" w14:textId="77777777" w:rsidR="007A5A5A" w:rsidRDefault="007A5A5A" w:rsidP="007A5A5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309CA73" w14:textId="77777777" w:rsidR="00DF166A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6C4D172A" w14:textId="60642DF2" w:rsidR="009A62BB" w:rsidRPr="007A5A5A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1005" w:type="pct"/>
            <w:vMerge w:val="restart"/>
          </w:tcPr>
          <w:p w14:paraId="15A6D8F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CDD4D86" w14:textId="77777777" w:rsidR="004B3714" w:rsidRPr="006866CE" w:rsidRDefault="004B3714" w:rsidP="004B3714">
            <w:pPr>
              <w:widowControl w:val="0"/>
              <w:numPr>
                <w:ilvl w:val="1"/>
                <w:numId w:val="11"/>
              </w:numPr>
              <w:tabs>
                <w:tab w:val="left" w:pos="53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5183D72F" w14:textId="7636DFCF" w:rsidR="004B3714" w:rsidRPr="006866CE" w:rsidRDefault="004B3714" w:rsidP="004B3714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mengurus mental dan emosi dalam kehidupan harian Mengurus mental dan emosi:</w:t>
            </w:r>
          </w:p>
          <w:p w14:paraId="49E31A2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86E986B" w14:textId="77777777" w:rsidR="004B3714" w:rsidRPr="006866CE" w:rsidRDefault="004B3714" w:rsidP="00485FE7">
            <w:pPr>
              <w:widowControl w:val="0"/>
              <w:numPr>
                <w:ilvl w:val="2"/>
                <w:numId w:val="11"/>
              </w:numPr>
              <w:tabs>
                <w:tab w:val="left" w:pos="828"/>
              </w:tabs>
              <w:autoSpaceDE w:val="0"/>
              <w:autoSpaceDN w:val="0"/>
              <w:ind w:hanging="26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</w:t>
            </w:r>
          </w:p>
        </w:tc>
        <w:tc>
          <w:tcPr>
            <w:tcW w:w="985" w:type="pct"/>
            <w:vMerge w:val="restart"/>
          </w:tcPr>
          <w:p w14:paraId="35DA035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7BEB224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C4D5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F4E31E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30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maksud konflik dan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stres.</w:t>
            </w:r>
          </w:p>
          <w:p w14:paraId="05DCDC2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4F6CCB1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178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punca konflik dan stres dalam diri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sendiri.</w:t>
            </w:r>
          </w:p>
          <w:p w14:paraId="0B1753D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8F7C85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Menilai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kesan</w:t>
            </w:r>
          </w:p>
          <w:p w14:paraId="74CD0FF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ind w:left="717" w:right="32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 stres terhadap diri sendiri.</w:t>
            </w:r>
          </w:p>
          <w:p w14:paraId="79EA3B3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EE87B8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24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Menjana idea dan mengamalkan cara mengurus konflik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dan stres.</w:t>
            </w:r>
          </w:p>
        </w:tc>
        <w:tc>
          <w:tcPr>
            <w:tcW w:w="655" w:type="pct"/>
          </w:tcPr>
          <w:p w14:paraId="3ED9767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7A3485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0" w:type="pct"/>
          </w:tcPr>
          <w:p w14:paraId="0E1A1A0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1A6546C7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37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konflik dan stres.</w:t>
            </w:r>
          </w:p>
        </w:tc>
        <w:tc>
          <w:tcPr>
            <w:tcW w:w="824" w:type="pct"/>
            <w:vMerge w:val="restart"/>
          </w:tcPr>
          <w:p w14:paraId="3A58F7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221784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6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bermaksud perselisihan atau pertentangan antara individu, idea, kepentingan dan lain- lain.</w:t>
            </w:r>
          </w:p>
          <w:p w14:paraId="70ECE5D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B3B30FE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Stres ialah keadaan resah, cemas, tegang dan sebagainya akibat tekanan mental atau fizikal.</w:t>
            </w:r>
          </w:p>
          <w:p w14:paraId="38D36B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49" w:right="439" w:hanging="6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(Kamus Dewan Edisi Keempat)</w:t>
            </w:r>
          </w:p>
          <w:p w14:paraId="21DB3DB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DA54D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</w:rPr>
            </w:pPr>
          </w:p>
          <w:p w14:paraId="3CF59605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891675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before="126"/>
              <w:ind w:right="771" w:hanging="2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Membina peta pemikiran.</w:t>
            </w:r>
          </w:p>
          <w:p w14:paraId="0A2F5BC7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7"/>
              </w:tabs>
              <w:autoSpaceDE w:val="0"/>
              <w:autoSpaceDN w:val="0"/>
              <w:spacing w:before="162"/>
              <w:ind w:left="416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Poster</w:t>
            </w:r>
          </w:p>
        </w:tc>
      </w:tr>
      <w:tr w:rsidR="004B3714" w:rsidRPr="006866CE" w14:paraId="3ADCFDA6" w14:textId="77777777" w:rsidTr="007A5A5A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35BB44D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208EEA4" w14:textId="04BF30AE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</w:tcBorders>
          </w:tcPr>
          <w:p w14:paraId="4BB7C0F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63720D0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96AD52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0" w:type="pct"/>
          </w:tcPr>
          <w:p w14:paraId="0281276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2FD2085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tanda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2795DA1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A1BA1DE" w14:textId="77777777" w:rsidTr="007A5A5A">
        <w:trPr>
          <w:trHeight w:val="1125"/>
        </w:trPr>
        <w:tc>
          <w:tcPr>
            <w:tcW w:w="551" w:type="pct"/>
            <w:vMerge/>
            <w:tcBorders>
              <w:top w:val="nil"/>
            </w:tcBorders>
          </w:tcPr>
          <w:p w14:paraId="3F8C4EF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AFB99DA" w14:textId="3F807EC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</w:tcBorders>
          </w:tcPr>
          <w:p w14:paraId="314A242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0459AB7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147A2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8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0" w:type="pct"/>
          </w:tcPr>
          <w:p w14:paraId="4FA0112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ABEC1E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punca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1322D39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9CA24AB" w14:textId="77777777" w:rsidTr="007A5A5A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0C0539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11D97F7" w14:textId="2DA0C729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</w:tcBorders>
          </w:tcPr>
          <w:p w14:paraId="775BC22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6347A2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3F33A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0" w:type="pct"/>
          </w:tcPr>
          <w:p w14:paraId="71ADC02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31B13F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konflik dan stres terhadap diri sendiri.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7CCE06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6D0A852B" w14:textId="77777777" w:rsidTr="007A5A5A">
        <w:trPr>
          <w:trHeight w:val="1128"/>
        </w:trPr>
        <w:tc>
          <w:tcPr>
            <w:tcW w:w="551" w:type="pct"/>
            <w:vMerge/>
            <w:tcBorders>
              <w:top w:val="nil"/>
            </w:tcBorders>
          </w:tcPr>
          <w:p w14:paraId="1726268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AED65CD" w14:textId="3857B0C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</w:tcBorders>
          </w:tcPr>
          <w:p w14:paraId="70672D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4143EB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5B344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0" w:type="pct"/>
          </w:tcPr>
          <w:p w14:paraId="296320A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5AE75DC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1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mengurus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905C2A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712D368" w14:textId="77777777" w:rsidTr="007A5A5A">
        <w:trPr>
          <w:trHeight w:val="1127"/>
        </w:trPr>
        <w:tc>
          <w:tcPr>
            <w:tcW w:w="551" w:type="pct"/>
            <w:vMerge/>
            <w:tcBorders>
              <w:top w:val="nil"/>
              <w:bottom w:val="single" w:sz="4" w:space="0" w:color="auto"/>
            </w:tcBorders>
          </w:tcPr>
          <w:p w14:paraId="0991C5A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47A3BB7B" w14:textId="661332D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5" w:type="pct"/>
            <w:vMerge/>
            <w:tcBorders>
              <w:top w:val="nil"/>
              <w:bottom w:val="single" w:sz="4" w:space="0" w:color="auto"/>
            </w:tcBorders>
          </w:tcPr>
          <w:p w14:paraId="6F5C371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3FB9A22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F8D97B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0603200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0EF80E2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maklumat cara mengurus konflik dan stres.</w:t>
            </w:r>
          </w:p>
        </w:tc>
        <w:tc>
          <w:tcPr>
            <w:tcW w:w="824" w:type="pct"/>
            <w:vMerge/>
            <w:tcBorders>
              <w:top w:val="nil"/>
              <w:bottom w:val="single" w:sz="4" w:space="0" w:color="auto"/>
            </w:tcBorders>
          </w:tcPr>
          <w:p w14:paraId="3F30329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1415739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A4F2DA3" w14:textId="3A968F6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F25FD86" w14:textId="77777777" w:rsidR="007A5A5A" w:rsidRDefault="007A5A5A" w:rsidP="00E1235A">
      <w:pPr>
        <w:rPr>
          <w:rFonts w:ascii="Times New Roman" w:eastAsia="Times New Roman" w:hAnsi="Times New Roman"/>
          <w:sz w:val="24"/>
        </w:rPr>
      </w:pPr>
    </w:p>
    <w:p w14:paraId="2B13B17E" w14:textId="77777777" w:rsidR="007A5A5A" w:rsidRDefault="007A5A5A" w:rsidP="00E1235A">
      <w:pPr>
        <w:rPr>
          <w:rFonts w:ascii="Times New Roman" w:eastAsia="Times New Roman" w:hAnsi="Times New Roman"/>
          <w:sz w:val="24"/>
        </w:rPr>
      </w:pPr>
    </w:p>
    <w:p w14:paraId="14B8D5EB" w14:textId="77777777" w:rsidR="007A5A5A" w:rsidRDefault="007A5A5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694"/>
        <w:gridCol w:w="2552"/>
        <w:gridCol w:w="1840"/>
        <w:gridCol w:w="2694"/>
        <w:gridCol w:w="2237"/>
      </w:tblGrid>
      <w:tr w:rsidR="00DA3C6A" w:rsidRPr="006866CE" w14:paraId="3906D45E" w14:textId="77777777" w:rsidTr="009A62BB">
        <w:trPr>
          <w:trHeight w:val="448"/>
        </w:trPr>
        <w:tc>
          <w:tcPr>
            <w:tcW w:w="2479" w:type="pct"/>
            <w:gridSpan w:val="3"/>
            <w:shd w:val="clear" w:color="auto" w:fill="92CDDC"/>
            <w:vAlign w:val="center"/>
          </w:tcPr>
          <w:p w14:paraId="52CD48D0" w14:textId="1DDC8C20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1E45A618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4.0 KEKELUARGAAN</w:t>
            </w:r>
          </w:p>
        </w:tc>
        <w:tc>
          <w:tcPr>
            <w:tcW w:w="2521" w:type="pct"/>
            <w:gridSpan w:val="3"/>
            <w:shd w:val="clear" w:color="auto" w:fill="92CDDC"/>
            <w:vAlign w:val="center"/>
          </w:tcPr>
          <w:p w14:paraId="35848C4A" w14:textId="29863FAD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60F02B2A" w14:textId="77777777" w:rsidTr="009A62BB">
        <w:trPr>
          <w:trHeight w:val="54"/>
        </w:trPr>
        <w:tc>
          <w:tcPr>
            <w:tcW w:w="526" w:type="pct"/>
            <w:vMerge w:val="restart"/>
            <w:shd w:val="clear" w:color="auto" w:fill="B6DDE8"/>
            <w:vAlign w:val="center"/>
          </w:tcPr>
          <w:p w14:paraId="52DE67A1" w14:textId="378AD692" w:rsidR="00DA3C6A" w:rsidRPr="006866CE" w:rsidRDefault="00DA3C6A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3" w:type="pct"/>
            <w:vMerge w:val="restart"/>
            <w:shd w:val="clear" w:color="auto" w:fill="B6DDE8"/>
            <w:vAlign w:val="center"/>
          </w:tcPr>
          <w:p w14:paraId="6C650FF9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B6DDE8"/>
            <w:vAlign w:val="center"/>
          </w:tcPr>
          <w:p w14:paraId="5AF5B085" w14:textId="77777777" w:rsidR="00DA3C6A" w:rsidRPr="006866CE" w:rsidRDefault="00DA3C6A" w:rsidP="004B0F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88" w:type="pct"/>
            <w:gridSpan w:val="2"/>
            <w:shd w:val="clear" w:color="auto" w:fill="B6DDE8"/>
          </w:tcPr>
          <w:p w14:paraId="1E81C08D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93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33" w:type="pct"/>
            <w:vMerge w:val="restart"/>
            <w:shd w:val="clear" w:color="auto" w:fill="B6DDE8"/>
          </w:tcPr>
          <w:p w14:paraId="72C499B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4A000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  <w:shd w:val="clear" w:color="auto" w:fill="B6DDE8"/>
              </w:rPr>
              <w:t>CATATAN</w:t>
            </w:r>
          </w:p>
        </w:tc>
      </w:tr>
      <w:tr w:rsidR="00DA3C6A" w:rsidRPr="006866CE" w14:paraId="5E012902" w14:textId="77777777" w:rsidTr="009A62BB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6DDE8"/>
          </w:tcPr>
          <w:p w14:paraId="0C988978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6DDE8"/>
          </w:tcPr>
          <w:p w14:paraId="78B4D8A0" w14:textId="28958EE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6DDE8"/>
          </w:tcPr>
          <w:p w14:paraId="4CE7615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5" w:type="pct"/>
            <w:shd w:val="clear" w:color="auto" w:fill="B6DDE8"/>
          </w:tcPr>
          <w:p w14:paraId="638D4F8B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2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03" w:type="pct"/>
            <w:shd w:val="clear" w:color="auto" w:fill="B6DDE8"/>
          </w:tcPr>
          <w:p w14:paraId="3F316FA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694F936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33" w:type="pct"/>
            <w:vMerge/>
            <w:tcBorders>
              <w:top w:val="nil"/>
            </w:tcBorders>
            <w:shd w:val="clear" w:color="auto" w:fill="158BD4"/>
          </w:tcPr>
          <w:p w14:paraId="7C2978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A62BB" w:rsidRPr="006866CE" w14:paraId="0898B063" w14:textId="77777777" w:rsidTr="009A62BB">
        <w:trPr>
          <w:trHeight w:val="513"/>
        </w:trPr>
        <w:tc>
          <w:tcPr>
            <w:tcW w:w="526" w:type="pct"/>
            <w:vMerge w:val="restart"/>
          </w:tcPr>
          <w:p w14:paraId="078AF17D" w14:textId="77777777" w:rsidR="009A62BB" w:rsidRPr="009A62BB" w:rsidRDefault="009A62BB" w:rsidP="009A62B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85EFD4E" w14:textId="77777777" w:rsidR="009A62BB" w:rsidRPr="009A62BB" w:rsidRDefault="009A62BB" w:rsidP="009A62B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62B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F28A2AD" w14:textId="77777777" w:rsidR="009A62BB" w:rsidRPr="009A62BB" w:rsidRDefault="009A62BB" w:rsidP="009A62B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62BB">
              <w:rPr>
                <w:rFonts w:cs="Calibri"/>
                <w:b/>
                <w:sz w:val="22"/>
                <w:szCs w:val="22"/>
                <w:lang w:val="ms-MY"/>
              </w:rPr>
              <w:t xml:space="preserve">Kump A:  </w:t>
            </w:r>
            <w:r w:rsidRPr="009A62BB">
              <w:rPr>
                <w:rFonts w:cs="Calibri"/>
                <w:b/>
                <w:lang w:val="ms-MY"/>
              </w:rPr>
              <w:t>03.05.2026-07.05.2026</w:t>
            </w:r>
          </w:p>
          <w:p w14:paraId="04F5C51B" w14:textId="77777777" w:rsidR="009A62BB" w:rsidRPr="009A62BB" w:rsidRDefault="009A62BB" w:rsidP="009A62B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62BB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28B3D5F" w14:textId="639752D4" w:rsidR="009A62BB" w:rsidRDefault="009A62BB" w:rsidP="009A62B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04.05.2026-08.05.2026</w:t>
            </w:r>
          </w:p>
          <w:p w14:paraId="4D12A242" w14:textId="249268F3" w:rsidR="009A62BB" w:rsidRPr="007A5A5A" w:rsidRDefault="009A62BB" w:rsidP="007A5A5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28E26B18" w14:textId="2E6FA058" w:rsidR="009A62BB" w:rsidRPr="007A5A5A" w:rsidRDefault="009A62BB" w:rsidP="007A5A5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1003" w:type="pct"/>
            <w:vMerge w:val="restart"/>
          </w:tcPr>
          <w:p w14:paraId="1516DCE1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246E72" w14:textId="77777777" w:rsidR="009A62BB" w:rsidRPr="006866CE" w:rsidRDefault="009A62BB" w:rsidP="007A5A5A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spacing w:before="1"/>
              <w:ind w:right="585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diri sendiri dan ahli keluarga serta kepentingan institusi kekeluargaan dalam aspek kesihatan keluarga</w:t>
            </w:r>
          </w:p>
          <w:p w14:paraId="3B0AC7B8" w14:textId="77777777" w:rsidR="009A62BB" w:rsidRPr="006866CE" w:rsidRDefault="009A62BB" w:rsidP="007A5A5A">
            <w:pPr>
              <w:widowControl w:val="0"/>
              <w:autoSpaceDE w:val="0"/>
              <w:autoSpaceDN w:val="0"/>
              <w:ind w:left="535" w:right="310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gejala sosial</w:t>
            </w:r>
          </w:p>
          <w:p w14:paraId="279CAA0C" w14:textId="77777777" w:rsidR="009A62BB" w:rsidRPr="006866CE" w:rsidRDefault="009A62BB" w:rsidP="007A5A5A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163" w:line="237" w:lineRule="auto"/>
              <w:ind w:right="220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Tanggungjawab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ahli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keluarga</w:t>
            </w:r>
          </w:p>
          <w:p w14:paraId="40345DC9" w14:textId="77777777" w:rsidR="009A62BB" w:rsidRPr="006866CE" w:rsidRDefault="009A62BB" w:rsidP="007A5A5A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3" w:line="237" w:lineRule="auto"/>
              <w:ind w:right="549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ahli keluarga</w:t>
            </w:r>
          </w:p>
        </w:tc>
        <w:tc>
          <w:tcPr>
            <w:tcW w:w="950" w:type="pct"/>
            <w:vMerge w:val="restart"/>
          </w:tcPr>
          <w:p w14:paraId="33FEB02D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CB9851D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434906A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F94F50B" w14:textId="77777777" w:rsidR="009A62BB" w:rsidRPr="006866CE" w:rsidRDefault="009A62BB" w:rsidP="007A5A5A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ind w:right="477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contoh gejala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sosial.</w:t>
            </w:r>
          </w:p>
          <w:p w14:paraId="40898C39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CE9DE75" w14:textId="77777777" w:rsidR="009A62BB" w:rsidRDefault="009A62BB" w:rsidP="009A62BB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spacing w:before="1"/>
              <w:ind w:right="504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peranan dan tanggungjawab ahli keluarga dalam menangani gejala sosial.</w:t>
            </w:r>
          </w:p>
          <w:p w14:paraId="5307E2F4" w14:textId="77777777" w:rsidR="009A62BB" w:rsidRDefault="009A62BB" w:rsidP="009A62BB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217BF8A5" w14:textId="4C7AC524" w:rsidR="009A62BB" w:rsidRPr="009A62BB" w:rsidRDefault="009A62BB" w:rsidP="009A62BB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spacing w:before="1"/>
              <w:ind w:right="504" w:hanging="645"/>
              <w:rPr>
                <w:rFonts w:ascii="Arial" w:eastAsia="Arial" w:hAnsi="Arial"/>
                <w:sz w:val="22"/>
                <w:szCs w:val="22"/>
              </w:rPr>
            </w:pPr>
            <w:r w:rsidRPr="009A62BB">
              <w:rPr>
                <w:rFonts w:ascii="Arial" w:eastAsia="Arial" w:hAnsi="Arial"/>
                <w:sz w:val="22"/>
                <w:szCs w:val="22"/>
              </w:rPr>
              <w:t>Menilai kepentingan sokongan ahli keluarga dalam menangani gejala</w:t>
            </w:r>
            <w:r w:rsidRPr="009A62BB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A62BB">
              <w:rPr>
                <w:rFonts w:ascii="Arial" w:eastAsia="Arial" w:hAnsi="Arial"/>
                <w:sz w:val="22"/>
                <w:szCs w:val="22"/>
              </w:rPr>
              <w:t>sosial.</w:t>
            </w:r>
          </w:p>
        </w:tc>
        <w:tc>
          <w:tcPr>
            <w:tcW w:w="685" w:type="pct"/>
          </w:tcPr>
          <w:p w14:paraId="5E9EC80D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3" w:type="pct"/>
          </w:tcPr>
          <w:p w14:paraId="5E9EE42A" w14:textId="77777777" w:rsidR="009A62BB" w:rsidRPr="006866CE" w:rsidRDefault="009A62BB" w:rsidP="007A5A5A">
            <w:pPr>
              <w:widowControl w:val="0"/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gejala sosial.</w:t>
            </w:r>
          </w:p>
        </w:tc>
        <w:tc>
          <w:tcPr>
            <w:tcW w:w="833" w:type="pct"/>
            <w:vMerge w:val="restart"/>
          </w:tcPr>
          <w:p w14:paraId="10A3FF05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82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E7B1B89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129" w:line="252" w:lineRule="auto"/>
              <w:ind w:left="107" w:right="18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Keluarga adalah anggota rumah tangga yang saling berhubungan melalui pertalian darah, perkahwinan atau anak angkat. (WHO, 1969)</w:t>
            </w:r>
          </w:p>
          <w:p w14:paraId="53DC43DD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424611B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2AE3142" w14:textId="77777777" w:rsidR="009A62BB" w:rsidRPr="006866CE" w:rsidRDefault="009A62BB" w:rsidP="007A5A5A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FA492C2" w14:textId="77777777" w:rsidR="009A62BB" w:rsidRPr="006866CE" w:rsidRDefault="009A62BB" w:rsidP="007A5A5A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Bercerita</w:t>
            </w:r>
          </w:p>
          <w:p w14:paraId="579EF7E3" w14:textId="77777777" w:rsidR="009A62BB" w:rsidRPr="006866CE" w:rsidRDefault="009A62BB" w:rsidP="007A5A5A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</w:tc>
      </w:tr>
      <w:tr w:rsidR="009A62BB" w:rsidRPr="006866CE" w14:paraId="25425815" w14:textId="77777777" w:rsidTr="009A62BB">
        <w:trPr>
          <w:trHeight w:val="844"/>
        </w:trPr>
        <w:tc>
          <w:tcPr>
            <w:tcW w:w="526" w:type="pct"/>
            <w:vMerge/>
          </w:tcPr>
          <w:p w14:paraId="3E283E14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3" w:type="pct"/>
            <w:vMerge/>
          </w:tcPr>
          <w:p w14:paraId="64B36F2C" w14:textId="126EC27F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50" w:type="pct"/>
            <w:vMerge/>
          </w:tcPr>
          <w:p w14:paraId="52BCE770" w14:textId="64B323F9" w:rsidR="009A62BB" w:rsidRPr="006866CE" w:rsidRDefault="009A62BB" w:rsidP="007A5A5A">
            <w:pPr>
              <w:ind w:left="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5" w:type="pct"/>
          </w:tcPr>
          <w:p w14:paraId="3407A894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4DAF708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13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3" w:type="pct"/>
          </w:tcPr>
          <w:p w14:paraId="61C6906F" w14:textId="77777777" w:rsidR="009A62BB" w:rsidRPr="006866CE" w:rsidRDefault="009A62BB" w:rsidP="007A5A5A">
            <w:pPr>
              <w:widowControl w:val="0"/>
              <w:autoSpaceDE w:val="0"/>
              <w:autoSpaceDN w:val="0"/>
              <w:ind w:right="3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peranan dan tanggungjawab ahli keluarga.</w:t>
            </w:r>
          </w:p>
        </w:tc>
        <w:tc>
          <w:tcPr>
            <w:tcW w:w="833" w:type="pct"/>
            <w:vMerge/>
          </w:tcPr>
          <w:p w14:paraId="199FDF33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A62BB" w:rsidRPr="006866CE" w14:paraId="06621E03" w14:textId="77777777" w:rsidTr="009A62BB">
        <w:trPr>
          <w:trHeight w:val="985"/>
        </w:trPr>
        <w:tc>
          <w:tcPr>
            <w:tcW w:w="526" w:type="pct"/>
            <w:vMerge/>
          </w:tcPr>
          <w:p w14:paraId="64B1C210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3" w:type="pct"/>
            <w:vMerge/>
          </w:tcPr>
          <w:p w14:paraId="7D39EC13" w14:textId="776B2685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50" w:type="pct"/>
            <w:vMerge/>
          </w:tcPr>
          <w:p w14:paraId="32229BED" w14:textId="3949B451" w:rsidR="009A62BB" w:rsidRPr="006866CE" w:rsidRDefault="009A62BB" w:rsidP="007A5A5A">
            <w:pPr>
              <w:ind w:left="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5" w:type="pct"/>
          </w:tcPr>
          <w:p w14:paraId="74C492DC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442F1DE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3" w:type="pct"/>
          </w:tcPr>
          <w:p w14:paraId="07459384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76"/>
              <w:ind w:right="11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peranan dan tanggungjawab ahli keluarga dalam menangani gejala sosial.</w:t>
            </w:r>
          </w:p>
        </w:tc>
        <w:tc>
          <w:tcPr>
            <w:tcW w:w="833" w:type="pct"/>
            <w:vMerge/>
          </w:tcPr>
          <w:p w14:paraId="1338D578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A62BB" w:rsidRPr="006866CE" w14:paraId="1DF587F3" w14:textId="77777777" w:rsidTr="009A62BB">
        <w:trPr>
          <w:trHeight w:val="1473"/>
        </w:trPr>
        <w:tc>
          <w:tcPr>
            <w:tcW w:w="526" w:type="pct"/>
            <w:vMerge/>
          </w:tcPr>
          <w:p w14:paraId="7112C060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3" w:type="pct"/>
            <w:vMerge/>
          </w:tcPr>
          <w:p w14:paraId="7D25FC27" w14:textId="702FB3D4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50" w:type="pct"/>
            <w:vMerge/>
          </w:tcPr>
          <w:p w14:paraId="354764AC" w14:textId="5E9616CE" w:rsidR="009A62BB" w:rsidRPr="006866CE" w:rsidRDefault="009A62BB" w:rsidP="007A5A5A">
            <w:pPr>
              <w:ind w:left="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5" w:type="pct"/>
          </w:tcPr>
          <w:p w14:paraId="0EEDE1BF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6FA05E5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3" w:type="pct"/>
          </w:tcPr>
          <w:p w14:paraId="50C11428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04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kepentingan sokongan ahli keluarga dalam menangani gejala sosial.</w:t>
            </w:r>
          </w:p>
        </w:tc>
        <w:tc>
          <w:tcPr>
            <w:tcW w:w="833" w:type="pct"/>
            <w:vMerge/>
          </w:tcPr>
          <w:p w14:paraId="1A2F26F0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A62BB" w:rsidRPr="006866CE" w14:paraId="75710CE7" w14:textId="77777777" w:rsidTr="009A62BB">
        <w:trPr>
          <w:trHeight w:val="1757"/>
        </w:trPr>
        <w:tc>
          <w:tcPr>
            <w:tcW w:w="526" w:type="pct"/>
            <w:vMerge/>
          </w:tcPr>
          <w:p w14:paraId="38EF4828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03" w:type="pct"/>
            <w:vMerge/>
          </w:tcPr>
          <w:p w14:paraId="6F6D490B" w14:textId="539FEA60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50" w:type="pct"/>
            <w:vMerge/>
          </w:tcPr>
          <w:p w14:paraId="4E982E0C" w14:textId="53B4907B" w:rsidR="009A62BB" w:rsidRPr="006866CE" w:rsidRDefault="009A62BB" w:rsidP="007A5A5A">
            <w:pPr>
              <w:ind w:left="8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85" w:type="pct"/>
          </w:tcPr>
          <w:p w14:paraId="3F2B505C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B6B6A1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14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3" w:type="pct"/>
          </w:tcPr>
          <w:p w14:paraId="2B893D32" w14:textId="77777777" w:rsidR="009A62BB" w:rsidRPr="006866CE" w:rsidRDefault="009A62BB" w:rsidP="007A5A5A">
            <w:pPr>
              <w:widowControl w:val="0"/>
              <w:autoSpaceDE w:val="0"/>
              <w:autoSpaceDN w:val="0"/>
              <w:spacing w:before="206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Mencadangkan bentuk sokongan ahli keluarga dalam menangani gejala sosial.</w:t>
            </w:r>
          </w:p>
        </w:tc>
        <w:tc>
          <w:tcPr>
            <w:tcW w:w="833" w:type="pct"/>
            <w:vMerge/>
          </w:tcPr>
          <w:p w14:paraId="4AFD60A2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9A62BB" w:rsidRPr="006866CE" w14:paraId="48703B9F" w14:textId="77777777" w:rsidTr="009A62BB">
        <w:trPr>
          <w:trHeight w:val="70"/>
        </w:trPr>
        <w:tc>
          <w:tcPr>
            <w:tcW w:w="526" w:type="pct"/>
            <w:vMerge/>
            <w:shd w:val="clear" w:color="auto" w:fill="FFFFFF" w:themeFill="background1"/>
          </w:tcPr>
          <w:p w14:paraId="11E92782" w14:textId="2ACF5160" w:rsidR="009A62BB" w:rsidRPr="0002713B" w:rsidRDefault="009A62BB" w:rsidP="007A5A5A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  <w:tc>
          <w:tcPr>
            <w:tcW w:w="1003" w:type="pct"/>
            <w:vMerge/>
            <w:shd w:val="clear" w:color="auto" w:fill="FFFFFF" w:themeFill="background1"/>
          </w:tcPr>
          <w:p w14:paraId="389D585B" w14:textId="56F3D85F" w:rsidR="009A62BB" w:rsidRPr="007A5A5A" w:rsidRDefault="009A62BB" w:rsidP="009A62BB">
            <w:pPr>
              <w:widowControl w:val="0"/>
              <w:tabs>
                <w:tab w:val="left" w:pos="816"/>
              </w:tabs>
              <w:autoSpaceDE w:val="0"/>
              <w:autoSpaceDN w:val="0"/>
              <w:spacing w:before="163" w:line="237" w:lineRule="auto"/>
              <w:ind w:right="22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50" w:type="pct"/>
            <w:vMerge/>
            <w:shd w:val="clear" w:color="auto" w:fill="FFFFFF" w:themeFill="background1"/>
          </w:tcPr>
          <w:p w14:paraId="07536265" w14:textId="0A4C1412" w:rsidR="009A62BB" w:rsidRPr="0002713B" w:rsidRDefault="009A62BB" w:rsidP="007A5A5A">
            <w:pPr>
              <w:ind w:left="80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6DD99BA7" w14:textId="77777777" w:rsidR="009A62BB" w:rsidRPr="006866CE" w:rsidRDefault="009A62BB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B9A78C" w14:textId="503557BE" w:rsidR="009A62BB" w:rsidRPr="0002713B" w:rsidRDefault="009A62BB" w:rsidP="007A5A5A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3" w:type="pct"/>
            <w:shd w:val="clear" w:color="auto" w:fill="FFFFFF" w:themeFill="background1"/>
          </w:tcPr>
          <w:p w14:paraId="085D8E2A" w14:textId="2973FA74" w:rsidR="009A62BB" w:rsidRPr="0002713B" w:rsidRDefault="009A62BB" w:rsidP="007A5A5A">
            <w:pPr>
              <w:ind w:left="80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dengan ahli keluarga untuk menangani gejala sosial.</w:t>
            </w:r>
          </w:p>
        </w:tc>
        <w:tc>
          <w:tcPr>
            <w:tcW w:w="833" w:type="pct"/>
            <w:shd w:val="clear" w:color="auto" w:fill="FFFFFF" w:themeFill="background1"/>
          </w:tcPr>
          <w:p w14:paraId="0591E0F8" w14:textId="35855925" w:rsidR="009A62BB" w:rsidRPr="0002713B" w:rsidRDefault="009A62BB" w:rsidP="007A5A5A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</w:tr>
      <w:tr w:rsidR="009A62BB" w:rsidRPr="006866CE" w14:paraId="6BAE8242" w14:textId="77777777" w:rsidTr="009A62BB">
        <w:trPr>
          <w:trHeight w:val="7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13733EB" w14:textId="77777777" w:rsidR="009A62BB" w:rsidRPr="00301166" w:rsidRDefault="009A62BB" w:rsidP="009A62B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35D5F1EB" w14:textId="2DCF89C0" w:rsidR="009A62BB" w:rsidRPr="0002713B" w:rsidRDefault="009A62BB" w:rsidP="009A62B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3D08E778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E84C7DA" w14:textId="06F3CF10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1E7CCEE7" w14:textId="77777777" w:rsidR="007A5A5A" w:rsidRDefault="007A5A5A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410"/>
        <w:gridCol w:w="1843"/>
        <w:gridCol w:w="2835"/>
        <w:gridCol w:w="2598"/>
      </w:tblGrid>
      <w:tr w:rsidR="00DA3C6A" w:rsidRPr="006866CE" w14:paraId="16D9153F" w14:textId="77777777" w:rsidTr="004B0FC3">
        <w:trPr>
          <w:trHeight w:val="438"/>
        </w:trPr>
        <w:tc>
          <w:tcPr>
            <w:tcW w:w="6262" w:type="dxa"/>
            <w:gridSpan w:val="3"/>
            <w:shd w:val="clear" w:color="auto" w:fill="92CDDC"/>
            <w:vAlign w:val="center"/>
          </w:tcPr>
          <w:p w14:paraId="4093B32D" w14:textId="7D4DA04F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63E3852" w14:textId="77777777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5.0 PERHUBUNGAN</w:t>
            </w:r>
          </w:p>
        </w:tc>
        <w:tc>
          <w:tcPr>
            <w:tcW w:w="7276" w:type="dxa"/>
            <w:gridSpan w:val="3"/>
            <w:shd w:val="clear" w:color="auto" w:fill="92CDDC"/>
            <w:vAlign w:val="center"/>
          </w:tcPr>
          <w:p w14:paraId="183DD31F" w14:textId="4C03A42A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025B245" w14:textId="77777777" w:rsidTr="004B0FC3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6AD4179" w14:textId="7FD2CA5B" w:rsidR="00DA3C6A" w:rsidRPr="006866CE" w:rsidRDefault="00DA3C6A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1AF797E4" w14:textId="77777777" w:rsidR="00DA3C6A" w:rsidRPr="006866CE" w:rsidRDefault="00DA3C6A" w:rsidP="00DA3C6A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12D395E7" w14:textId="77777777" w:rsidR="00DA3C6A" w:rsidRPr="006866CE" w:rsidRDefault="00DA3C6A" w:rsidP="0085068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678" w:type="dxa"/>
            <w:gridSpan w:val="2"/>
            <w:shd w:val="clear" w:color="auto" w:fill="B6DDE8"/>
          </w:tcPr>
          <w:p w14:paraId="5A2A8520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98" w:type="dxa"/>
            <w:vMerge w:val="restart"/>
            <w:shd w:val="clear" w:color="auto" w:fill="B6DDE8"/>
          </w:tcPr>
          <w:p w14:paraId="2C41FE0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ABB57D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88A07F4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0B82095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4134A88E" w14:textId="633BE30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1C331ED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shd w:val="clear" w:color="auto" w:fill="B6DDE8"/>
          </w:tcPr>
          <w:p w14:paraId="7033CCE3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0"/>
              <w:ind w:left="13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2835" w:type="dxa"/>
            <w:shd w:val="clear" w:color="auto" w:fill="B6DDE8"/>
          </w:tcPr>
          <w:p w14:paraId="0E48210C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00287127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10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98" w:type="dxa"/>
            <w:vMerge/>
            <w:tcBorders>
              <w:top w:val="nil"/>
            </w:tcBorders>
            <w:shd w:val="clear" w:color="auto" w:fill="B6DDE8"/>
          </w:tcPr>
          <w:p w14:paraId="2A89839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520DE7F" w14:textId="77777777" w:rsidTr="00850683">
        <w:trPr>
          <w:trHeight w:val="1173"/>
        </w:trPr>
        <w:tc>
          <w:tcPr>
            <w:tcW w:w="1443" w:type="dxa"/>
            <w:vMerge w:val="restart"/>
          </w:tcPr>
          <w:p w14:paraId="502A6798" w14:textId="77777777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19</w:t>
            </w:r>
          </w:p>
          <w:p w14:paraId="05D50F0F" w14:textId="77777777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A:</w:t>
            </w:r>
          </w:p>
          <w:p w14:paraId="59AF67F2" w14:textId="77777777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07.06.2026-11.06.2026</w:t>
            </w:r>
          </w:p>
          <w:p w14:paraId="3933A347" w14:textId="77777777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B:</w:t>
            </w:r>
          </w:p>
          <w:p w14:paraId="1943A642" w14:textId="0D0BB802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08.06.2026-12.06.2026</w:t>
            </w:r>
          </w:p>
          <w:p w14:paraId="099F9727" w14:textId="77777777" w:rsidR="009A62BB" w:rsidRPr="009A62BB" w:rsidRDefault="009A62BB" w:rsidP="009A62BB">
            <w:pPr>
              <w:jc w:val="center"/>
              <w:rPr>
                <w:rFonts w:cs="Calibri"/>
                <w:b/>
                <w:lang w:val="ms-MY"/>
              </w:rPr>
            </w:pPr>
          </w:p>
          <w:p w14:paraId="6DA8E040" w14:textId="6E71A7EA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20</w:t>
            </w:r>
          </w:p>
          <w:p w14:paraId="32FFD6F6" w14:textId="149CF5E7" w:rsidR="007A5A5A" w:rsidRPr="009A62BB" w:rsidRDefault="007A5A5A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A: 14.06.2026-18.06.2026</w:t>
            </w:r>
          </w:p>
          <w:p w14:paraId="1BE66BD8" w14:textId="77777777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B: 15.06.2026-19.06.2026</w:t>
            </w:r>
          </w:p>
          <w:p w14:paraId="71C40B17" w14:textId="77777777" w:rsidR="007A5A5A" w:rsidRPr="009A62BB" w:rsidRDefault="007A5A5A" w:rsidP="007A5A5A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</w:p>
          <w:p w14:paraId="08EA7874" w14:textId="77777777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21</w:t>
            </w:r>
          </w:p>
          <w:p w14:paraId="11C036F7" w14:textId="64925DEE" w:rsidR="007A5A5A" w:rsidRPr="009A62BB" w:rsidRDefault="007A5A5A" w:rsidP="009A62BB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A: 21.06.2026-25.06.2026</w:t>
            </w:r>
          </w:p>
          <w:p w14:paraId="160967F1" w14:textId="77777777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B: 22.06.2026-26.06.2026</w:t>
            </w:r>
          </w:p>
          <w:p w14:paraId="01E54399" w14:textId="77777777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</w:p>
          <w:p w14:paraId="535EFD27" w14:textId="77777777" w:rsidR="007A5A5A" w:rsidRPr="009A62BB" w:rsidRDefault="007A5A5A" w:rsidP="007A5A5A">
            <w:pPr>
              <w:jc w:val="center"/>
              <w:rPr>
                <w:rFonts w:cs="Calibri"/>
                <w:b/>
                <w:lang w:val="ms-MY"/>
              </w:rPr>
            </w:pPr>
          </w:p>
          <w:p w14:paraId="7E22A053" w14:textId="77777777" w:rsidR="007A5A5A" w:rsidRPr="009A62BB" w:rsidRDefault="007A5A5A" w:rsidP="007A5A5A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22</w:t>
            </w:r>
          </w:p>
          <w:p w14:paraId="34E891FB" w14:textId="5E2A6A72" w:rsidR="007A5A5A" w:rsidRPr="009A62BB" w:rsidRDefault="007A5A5A" w:rsidP="009A62B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A: 28.06.2026-02.07.2026</w:t>
            </w:r>
          </w:p>
          <w:p w14:paraId="4D9E9F6C" w14:textId="32D956E2" w:rsidR="00E50DF5" w:rsidRPr="007A5A5A" w:rsidRDefault="007A5A5A" w:rsidP="007A5A5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62BB">
              <w:rPr>
                <w:rFonts w:cs="Calibri"/>
                <w:b/>
                <w:lang w:val="ms-MY"/>
              </w:rPr>
              <w:t>Kump B: 29.06.2026-03.07.2026</w:t>
            </w:r>
          </w:p>
        </w:tc>
        <w:tc>
          <w:tcPr>
            <w:tcW w:w="2409" w:type="dxa"/>
            <w:vMerge w:val="restart"/>
          </w:tcPr>
          <w:p w14:paraId="2E726AAD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673428A" w14:textId="77777777" w:rsidR="00850683" w:rsidRPr="006866CE" w:rsidRDefault="00850683" w:rsidP="00850683">
            <w:pPr>
              <w:widowControl w:val="0"/>
              <w:numPr>
                <w:ilvl w:val="1"/>
                <w:numId w:val="17"/>
              </w:numPr>
              <w:tabs>
                <w:tab w:val="left" w:pos="629"/>
              </w:tabs>
              <w:autoSpaceDE w:val="0"/>
              <w:autoSpaceDN w:val="0"/>
              <w:spacing w:line="253" w:lineRule="exact"/>
              <w:ind w:hanging="4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ECCA43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interpersonal dan komunikasi berkesan dalam kehidupan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</w:t>
            </w:r>
          </w:p>
          <w:p w14:paraId="47DC9BCE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647"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Menjalin perhubungan sihat dengan orang lain:</w:t>
            </w:r>
          </w:p>
          <w:p w14:paraId="7551FC9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553DCA8" w14:textId="77777777" w:rsidR="00850683" w:rsidRPr="006866CE" w:rsidRDefault="00850683" w:rsidP="00485FE7">
            <w:pPr>
              <w:widowControl w:val="0"/>
              <w:numPr>
                <w:ilvl w:val="2"/>
                <w:numId w:val="17"/>
              </w:numPr>
              <w:tabs>
                <w:tab w:val="left" w:pos="1012"/>
                <w:tab w:val="left" w:pos="1013"/>
              </w:tabs>
              <w:autoSpaceDE w:val="0"/>
              <w:autoSpaceDN w:val="0"/>
              <w:spacing w:before="1"/>
              <w:ind w:hanging="3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Kasih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sayang</w:t>
            </w:r>
          </w:p>
        </w:tc>
        <w:tc>
          <w:tcPr>
            <w:tcW w:w="2410" w:type="dxa"/>
            <w:vMerge w:val="restart"/>
          </w:tcPr>
          <w:p w14:paraId="5D45150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E44EB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137F1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8000E6C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spacing w:line="252" w:lineRule="exact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</w:p>
          <w:p w14:paraId="0535F00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720" w:right="1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menyayangi diri sendiri dan orang lain.</w:t>
            </w:r>
          </w:p>
          <w:p w14:paraId="0145BEC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BB53674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67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kepada orang</w:t>
            </w:r>
            <w:r w:rsidRPr="006866CE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lain.</w:t>
            </w:r>
          </w:p>
          <w:p w14:paraId="21F6EFA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540A06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79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meluahkan perasaan yang sesuai dalam kehidupan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harian.</w:t>
            </w:r>
          </w:p>
        </w:tc>
        <w:tc>
          <w:tcPr>
            <w:tcW w:w="1843" w:type="dxa"/>
          </w:tcPr>
          <w:p w14:paraId="4811386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AED34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83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8EBA27B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2"/>
              <w:ind w:left="107" w:right="4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Menyatakan kepentingan menyayangi diri </w:t>
            </w:r>
            <w:r w:rsidRPr="006866CE">
              <w:rPr>
                <w:rFonts w:ascii="Arial" w:eastAsia="Arial" w:hAnsi="Arial"/>
                <w:sz w:val="24"/>
                <w:szCs w:val="22"/>
              </w:rPr>
              <w:t>sendiri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, ahli keluarga dan orang lain.</w:t>
            </w:r>
          </w:p>
        </w:tc>
        <w:tc>
          <w:tcPr>
            <w:tcW w:w="2598" w:type="dxa"/>
            <w:vMerge w:val="restart"/>
          </w:tcPr>
          <w:p w14:paraId="32C52D2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58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51626DFD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20"/>
              </w:tabs>
              <w:autoSpaceDE w:val="0"/>
              <w:autoSpaceDN w:val="0"/>
              <w:spacing w:before="120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Main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peranan</w:t>
            </w:r>
          </w:p>
          <w:p w14:paraId="4822528F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59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67C61502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77" w:line="252" w:lineRule="auto"/>
              <w:ind w:right="171"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yang sihat bersama- sama dengan orang lain.</w:t>
            </w:r>
          </w:p>
        </w:tc>
      </w:tr>
      <w:tr w:rsidR="00850683" w:rsidRPr="006866CE" w14:paraId="0D72FDC6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2A16F41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9046FC6" w14:textId="55D366AE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A40DD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357547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4401F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1F0D2B9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13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cara meluahkan perasaan kasih sayang kepada orang lain.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574F04A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E047391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583073B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F7E4CC1" w14:textId="761D2C11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B5347F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44FC2C3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81178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1702EEE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 dalam keluarga.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692EFC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737A388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6DC693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7BD23AD8" w14:textId="06545ED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B28610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671E835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8A14C8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7F01285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36" w:right="24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meluahkan perasaan yang sesuai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A764B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1DA5893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2FFFE08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C896E94" w14:textId="05EB53F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F63D2E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039E7E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6F54E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3418B40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36" w:right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meluahkan perasaan kasih sayang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32C02F1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BE56A75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  <w:bottom w:val="single" w:sz="4" w:space="0" w:color="auto"/>
            </w:tcBorders>
          </w:tcPr>
          <w:p w14:paraId="758B8E9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</w:tcPr>
          <w:p w14:paraId="0084B821" w14:textId="23AE6CA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7E986A5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3510E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6D57BC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6FB4F2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07" w:right="4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Menghasilkan karya untuk meluahkan perasaan kasih sayang terhadap diri sendiri dan ahli dalam keluarga.</w:t>
            </w:r>
          </w:p>
        </w:tc>
        <w:tc>
          <w:tcPr>
            <w:tcW w:w="2598" w:type="dxa"/>
            <w:vMerge/>
            <w:tcBorders>
              <w:top w:val="nil"/>
              <w:bottom w:val="single" w:sz="4" w:space="0" w:color="auto"/>
            </w:tcBorders>
          </w:tcPr>
          <w:p w14:paraId="121933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0B037" w14:textId="4BAFA086" w:rsidR="009A3C58" w:rsidRDefault="009A3C58"/>
    <w:p w14:paraId="67D88589" w14:textId="77777777" w:rsidR="003F7626" w:rsidRDefault="003F7626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694"/>
        <w:gridCol w:w="1842"/>
        <w:gridCol w:w="3261"/>
        <w:gridCol w:w="2001"/>
      </w:tblGrid>
      <w:tr w:rsidR="00DA3C6A" w:rsidRPr="006866CE" w14:paraId="6F323D42" w14:textId="77777777" w:rsidTr="004B0FC3">
        <w:trPr>
          <w:trHeight w:val="493"/>
        </w:trPr>
        <w:tc>
          <w:tcPr>
            <w:tcW w:w="6546" w:type="dxa"/>
            <w:gridSpan w:val="3"/>
            <w:shd w:val="clear" w:color="auto" w:fill="92CDDC"/>
            <w:vAlign w:val="center"/>
          </w:tcPr>
          <w:p w14:paraId="6B1475D4" w14:textId="0AF938E2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492D4BF7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PENYAKIT</w:t>
            </w:r>
          </w:p>
        </w:tc>
        <w:tc>
          <w:tcPr>
            <w:tcW w:w="7104" w:type="dxa"/>
            <w:gridSpan w:val="3"/>
            <w:shd w:val="clear" w:color="auto" w:fill="92CDDC"/>
            <w:vAlign w:val="center"/>
          </w:tcPr>
          <w:p w14:paraId="7AF39F46" w14:textId="69C81826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6CED9D7F" w14:textId="77777777" w:rsidTr="004B0FC3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11C6733" w14:textId="75294539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3E8408CE" w14:textId="77777777" w:rsidR="00DA3C6A" w:rsidRPr="006866CE" w:rsidRDefault="00DA3C6A" w:rsidP="00DA3C6A">
            <w:pPr>
              <w:widowControl w:val="0"/>
              <w:autoSpaceDE w:val="0"/>
              <w:autoSpaceDN w:val="0"/>
              <w:ind w:right="43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694" w:type="dxa"/>
            <w:vMerge w:val="restart"/>
            <w:shd w:val="clear" w:color="auto" w:fill="B6DDE8"/>
            <w:vAlign w:val="center"/>
          </w:tcPr>
          <w:p w14:paraId="00384F86" w14:textId="77777777" w:rsidR="00DA3C6A" w:rsidRPr="006866CE" w:rsidRDefault="00DA3C6A" w:rsidP="004B0F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103" w:type="dxa"/>
            <w:gridSpan w:val="2"/>
            <w:shd w:val="clear" w:color="auto" w:fill="B6DDE8"/>
          </w:tcPr>
          <w:p w14:paraId="0B4F6907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2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001" w:type="dxa"/>
            <w:vMerge w:val="restart"/>
            <w:shd w:val="clear" w:color="auto" w:fill="B6DDE8"/>
          </w:tcPr>
          <w:p w14:paraId="007CDE8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170BC1E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6BCAE924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63034FE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72C0044C" w14:textId="0E1BFE9C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shd w:val="clear" w:color="auto" w:fill="B6DDE8"/>
          </w:tcPr>
          <w:p w14:paraId="4B71DEDB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B6DDE8"/>
          </w:tcPr>
          <w:p w14:paraId="6A7F4C2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96"/>
              <w:ind w:left="12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1" w:type="dxa"/>
            <w:shd w:val="clear" w:color="auto" w:fill="B6DDE8"/>
          </w:tcPr>
          <w:p w14:paraId="309950C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4BCCF9E" w14:textId="77777777" w:rsidR="00DA3C6A" w:rsidRPr="006866CE" w:rsidRDefault="00DA3C6A" w:rsidP="004B0FC3">
            <w:pPr>
              <w:widowControl w:val="0"/>
              <w:autoSpaceDE w:val="0"/>
              <w:autoSpaceDN w:val="0"/>
              <w:ind w:right="1127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001" w:type="dxa"/>
            <w:vMerge/>
            <w:tcBorders>
              <w:top w:val="nil"/>
            </w:tcBorders>
            <w:shd w:val="clear" w:color="auto" w:fill="B6DDE8"/>
          </w:tcPr>
          <w:p w14:paraId="5A759466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0699821" w14:textId="77777777" w:rsidTr="00850683">
        <w:trPr>
          <w:trHeight w:val="1214"/>
        </w:trPr>
        <w:tc>
          <w:tcPr>
            <w:tcW w:w="1443" w:type="dxa"/>
            <w:vMerge w:val="restart"/>
          </w:tcPr>
          <w:p w14:paraId="75872F72" w14:textId="77777777" w:rsidR="007A5A5A" w:rsidRPr="00684920" w:rsidRDefault="007A5A5A" w:rsidP="0068492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23</w:t>
            </w:r>
          </w:p>
          <w:p w14:paraId="0E41329A" w14:textId="39BC53AC" w:rsidR="007A5A5A" w:rsidRPr="00684920" w:rsidRDefault="007A5A5A" w:rsidP="0068492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A: 05.07.2026-09.07.2026</w:t>
            </w:r>
          </w:p>
          <w:p w14:paraId="763EFB89" w14:textId="77777777" w:rsidR="007A5A5A" w:rsidRPr="00684920" w:rsidRDefault="007A5A5A" w:rsidP="00684920">
            <w:pPr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B: 06.07.2026-10.07.2026</w:t>
            </w:r>
          </w:p>
          <w:p w14:paraId="3E8EFECD" w14:textId="77777777" w:rsidR="009A62BB" w:rsidRPr="00684920" w:rsidRDefault="009A62BB" w:rsidP="00684920">
            <w:pPr>
              <w:jc w:val="center"/>
              <w:rPr>
                <w:rFonts w:cs="Calibri"/>
                <w:b/>
                <w:lang w:val="ms-MY"/>
              </w:rPr>
            </w:pPr>
          </w:p>
          <w:p w14:paraId="6F509266" w14:textId="77777777" w:rsidR="007A5A5A" w:rsidRPr="00684920" w:rsidRDefault="007A5A5A" w:rsidP="0068492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24</w:t>
            </w:r>
          </w:p>
          <w:p w14:paraId="010D4207" w14:textId="77777777" w:rsidR="007A5A5A" w:rsidRPr="00684920" w:rsidRDefault="007A5A5A" w:rsidP="0068492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A:</w:t>
            </w:r>
          </w:p>
          <w:p w14:paraId="54C062B6" w14:textId="17FC00ED" w:rsidR="007A5A5A" w:rsidRPr="00684920" w:rsidRDefault="007A5A5A" w:rsidP="0068492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12.07.2026-16.07.2026</w:t>
            </w:r>
          </w:p>
          <w:p w14:paraId="7397D2AE" w14:textId="77777777" w:rsidR="007A5A5A" w:rsidRPr="00684920" w:rsidRDefault="007A5A5A" w:rsidP="0068492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B:</w:t>
            </w:r>
          </w:p>
          <w:p w14:paraId="227A5300" w14:textId="77777777" w:rsidR="007A5A5A" w:rsidRPr="00684920" w:rsidRDefault="007A5A5A" w:rsidP="00684920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lang w:val="ms"/>
              </w:rPr>
            </w:pPr>
            <w:r w:rsidRPr="00684920">
              <w:rPr>
                <w:rFonts w:cs="Calibri"/>
                <w:b/>
                <w:lang w:val="ms-MY"/>
              </w:rPr>
              <w:t>13.07.2026-17.07.2026</w:t>
            </w:r>
          </w:p>
          <w:p w14:paraId="49CEEF28" w14:textId="77777777" w:rsidR="007A5A5A" w:rsidRPr="00684920" w:rsidRDefault="007A5A5A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22B9A84D" w14:textId="77777777" w:rsidR="007A5A5A" w:rsidRPr="00684920" w:rsidRDefault="007A5A5A" w:rsidP="0068492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25</w:t>
            </w:r>
          </w:p>
          <w:p w14:paraId="477A527C" w14:textId="77777777" w:rsidR="007A5A5A" w:rsidRPr="00684920" w:rsidRDefault="007A5A5A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 xml:space="preserve">Kump A: </w:t>
            </w:r>
          </w:p>
          <w:p w14:paraId="3DC3F425" w14:textId="295E0BEB" w:rsidR="007A5A5A" w:rsidRPr="00684920" w:rsidRDefault="007A5A5A" w:rsidP="00684920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19.07.2026-23.07.2026</w:t>
            </w:r>
          </w:p>
          <w:p w14:paraId="2179F221" w14:textId="77777777" w:rsidR="007A5A5A" w:rsidRPr="00684920" w:rsidRDefault="007A5A5A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B:</w:t>
            </w:r>
          </w:p>
          <w:p w14:paraId="06C8D20E" w14:textId="77777777" w:rsidR="00E50DF5" w:rsidRPr="00684920" w:rsidRDefault="007A5A5A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20.07.2026-24.07.2026</w:t>
            </w:r>
          </w:p>
          <w:p w14:paraId="68530F08" w14:textId="77777777" w:rsidR="00684920" w:rsidRPr="00684920" w:rsidRDefault="00684920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</w:p>
          <w:p w14:paraId="062B1C92" w14:textId="77777777" w:rsidR="00684920" w:rsidRPr="00684920" w:rsidRDefault="00684920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26</w:t>
            </w:r>
          </w:p>
          <w:p w14:paraId="4DABCD75" w14:textId="3EF3C875" w:rsidR="00684920" w:rsidRPr="007A5A5A" w:rsidRDefault="00684920" w:rsidP="0068492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A: 26.07.2026-30.07.2026 Kump B: 26.07.2026-30.07.2026</w:t>
            </w:r>
          </w:p>
        </w:tc>
        <w:tc>
          <w:tcPr>
            <w:tcW w:w="2409" w:type="dxa"/>
            <w:vMerge w:val="restart"/>
          </w:tcPr>
          <w:p w14:paraId="73EF8FEE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535" w:right="122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 Kemahiran mencegah dan mengurangkan faktor risiko penyakit dalam kehidupan harian</w:t>
            </w:r>
          </w:p>
          <w:p w14:paraId="48718072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5595DDF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line="252" w:lineRule="exact"/>
              <w:ind w:left="535" w:right="439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berjangkit:</w:t>
            </w:r>
          </w:p>
          <w:p w14:paraId="58756E41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line="237" w:lineRule="auto"/>
              <w:ind w:right="704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Penyakit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jantung</w:t>
            </w:r>
          </w:p>
          <w:p w14:paraId="2C139D90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 w:line="268" w:lineRule="exact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Asma</w:t>
            </w:r>
          </w:p>
          <w:p w14:paraId="07907103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before="1" w:line="237" w:lineRule="auto"/>
              <w:ind w:right="1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buah pinggang</w:t>
            </w:r>
          </w:p>
          <w:p w14:paraId="51DA2FE0" w14:textId="4B4C2F72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Diabetes</w:t>
            </w:r>
          </w:p>
        </w:tc>
        <w:tc>
          <w:tcPr>
            <w:tcW w:w="2694" w:type="dxa"/>
            <w:vMerge w:val="restart"/>
          </w:tcPr>
          <w:p w14:paraId="3A6B79F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831FD0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0C4AD4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438CF1E" w14:textId="77777777" w:rsidR="00850683" w:rsidRPr="006866CE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ind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penyakit tidak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berjangkit.</w:t>
            </w:r>
          </w:p>
          <w:p w14:paraId="226E869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41DFC8C" w14:textId="77777777" w:rsidR="00850683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Menghubungkait punca dan kesan penyakit tidak berjangkit.</w:t>
            </w:r>
          </w:p>
          <w:p w14:paraId="1620EE18" w14:textId="77777777" w:rsidR="00850683" w:rsidRDefault="00850683" w:rsidP="003F7626">
            <w:pPr>
              <w:widowControl w:val="0"/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</w:p>
          <w:p w14:paraId="052D4C42" w14:textId="325DC1A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6.1.3 Berkomunikasi mengenai cara pencegahan penyakit tidak berjangkit.</w:t>
            </w:r>
          </w:p>
        </w:tc>
        <w:tc>
          <w:tcPr>
            <w:tcW w:w="1842" w:type="dxa"/>
          </w:tcPr>
          <w:p w14:paraId="35D34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4B7004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B93628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penyakit tidak berjangkit seperti penyakit jantung, asma, penyakit buah pinggang dan diabetes.</w:t>
            </w:r>
          </w:p>
        </w:tc>
        <w:tc>
          <w:tcPr>
            <w:tcW w:w="2001" w:type="dxa"/>
            <w:vMerge w:val="restart"/>
            <w:tcBorders>
              <w:bottom w:val="nil"/>
            </w:tcBorders>
          </w:tcPr>
          <w:p w14:paraId="6038166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2C1731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26A3B1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9" w:line="252" w:lineRule="auto"/>
              <w:ind w:left="142" w:righ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 adalah seperti penyakit jantung, asma, penyakit buah pinggang dan diabetes.</w:t>
            </w:r>
          </w:p>
        </w:tc>
      </w:tr>
      <w:tr w:rsidR="00850683" w:rsidRPr="006866CE" w14:paraId="245974F8" w14:textId="77777777" w:rsidTr="00850683">
        <w:trPr>
          <w:trHeight w:val="970"/>
        </w:trPr>
        <w:tc>
          <w:tcPr>
            <w:tcW w:w="1443" w:type="dxa"/>
            <w:vMerge/>
          </w:tcPr>
          <w:p w14:paraId="07FE9BCD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5DFDFB5C" w14:textId="45772CCD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3A0DC4C" w14:textId="7E021E9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</w:tcPr>
          <w:p w14:paraId="7D3054A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22D87D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7C0AA2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654C87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0"/>
                <w:szCs w:val="22"/>
              </w:rPr>
            </w:pPr>
          </w:p>
          <w:p w14:paraId="43FF4063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08" w:right="4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punca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255E5B1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FBC1A8E" w14:textId="77777777" w:rsidTr="00850683">
        <w:trPr>
          <w:trHeight w:val="81"/>
        </w:trPr>
        <w:tc>
          <w:tcPr>
            <w:tcW w:w="1443" w:type="dxa"/>
            <w:vMerge/>
          </w:tcPr>
          <w:p w14:paraId="799ADF58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16E91461" w14:textId="61DD15D1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06BF8F41" w14:textId="5C798626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vMerge w:val="restart"/>
          </w:tcPr>
          <w:p w14:paraId="4CFEB11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DE7650F" w14:textId="61DDB89E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 w:val="restart"/>
          </w:tcPr>
          <w:p w14:paraId="189A652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11CF659" w14:textId="762642AE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kesan setiap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F237E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DDCAFFE" w14:textId="77777777" w:rsidTr="00850683">
        <w:trPr>
          <w:trHeight w:val="663"/>
        </w:trPr>
        <w:tc>
          <w:tcPr>
            <w:tcW w:w="1443" w:type="dxa"/>
            <w:vMerge/>
          </w:tcPr>
          <w:p w14:paraId="57473585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14:paraId="25CF8A6B" w14:textId="3278970A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14:paraId="25FDEB03" w14:textId="46D487B9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0532BD47" w14:textId="63D712F2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8DAD1B7" w14:textId="2578712C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tcBorders>
              <w:top w:val="nil"/>
              <w:bottom w:val="nil"/>
            </w:tcBorders>
          </w:tcPr>
          <w:p w14:paraId="7DAC549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35E91D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4A3CE9A8" w14:textId="77777777" w:rsidR="00850683" w:rsidRPr="006866CE" w:rsidRDefault="00850683" w:rsidP="00485FE7">
            <w:pPr>
              <w:widowControl w:val="0"/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spacing w:before="127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World</w:t>
            </w:r>
            <w:r w:rsidRPr="006866CE">
              <w:rPr>
                <w:rFonts w:ascii="Arial" w:eastAsia="Arial" w:hAnsi="Arial"/>
                <w:i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cafe</w:t>
            </w:r>
          </w:p>
        </w:tc>
      </w:tr>
      <w:tr w:rsidR="00850683" w:rsidRPr="006866CE" w14:paraId="365ED99E" w14:textId="77777777" w:rsidTr="00850683">
        <w:trPr>
          <w:trHeight w:val="1022"/>
        </w:trPr>
        <w:tc>
          <w:tcPr>
            <w:tcW w:w="1443" w:type="dxa"/>
            <w:vMerge/>
          </w:tcPr>
          <w:p w14:paraId="44F6286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36587492" w14:textId="0039D03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A7CE1F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</w:tcPr>
          <w:p w14:paraId="23F50A1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A919E2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F6C162F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09BB36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03E8EA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mengurangkan risiko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6AF439E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6098EE1" w14:textId="77777777" w:rsidTr="00850683">
        <w:trPr>
          <w:trHeight w:val="1228"/>
        </w:trPr>
        <w:tc>
          <w:tcPr>
            <w:tcW w:w="1443" w:type="dxa"/>
            <w:vMerge/>
          </w:tcPr>
          <w:p w14:paraId="7D17418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</w:tcPr>
          <w:p w14:paraId="6FCF55F1" w14:textId="1B5DEB4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</w:tcPr>
          <w:p w14:paraId="0020EC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</w:tcPr>
          <w:p w14:paraId="0A25431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28C1F8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4A15EA9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DB95CE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0"/>
              <w:ind w:left="108" w:right="1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gaya hidup yang boleh diamalkan untuk mencegah risiko penyakit tidak berjangkit.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B2DC5C9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850683" w:rsidRPr="006866CE" w14:paraId="24E86D9B" w14:textId="77777777" w:rsidTr="00850683">
        <w:trPr>
          <w:trHeight w:val="1244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6DA2D8A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14:paraId="47BB2614" w14:textId="7C29E0D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71B0AD0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1EA9E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0C65D8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4FE370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79178C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99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harian yang boleh dilakukan untuk mengelakkan penyakit tidak berjangkit.</w:t>
            </w:r>
          </w:p>
        </w:tc>
        <w:tc>
          <w:tcPr>
            <w:tcW w:w="2001" w:type="dxa"/>
            <w:tcBorders>
              <w:top w:val="nil"/>
              <w:bottom w:val="single" w:sz="4" w:space="0" w:color="auto"/>
            </w:tcBorders>
          </w:tcPr>
          <w:p w14:paraId="22D37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298FE183" w14:textId="7C7D5BB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D473EEC" w14:textId="3145D3A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126"/>
        <w:gridCol w:w="2835"/>
        <w:gridCol w:w="421"/>
        <w:gridCol w:w="1138"/>
        <w:gridCol w:w="3114"/>
        <w:gridCol w:w="2573"/>
      </w:tblGrid>
      <w:tr w:rsidR="00DA3C6A" w:rsidRPr="006866CE" w14:paraId="78656212" w14:textId="77777777" w:rsidTr="00BF059D">
        <w:trPr>
          <w:trHeight w:val="491"/>
        </w:trPr>
        <w:tc>
          <w:tcPr>
            <w:tcW w:w="6825" w:type="dxa"/>
            <w:gridSpan w:val="4"/>
            <w:shd w:val="clear" w:color="auto" w:fill="92CDDC"/>
            <w:vAlign w:val="center"/>
          </w:tcPr>
          <w:p w14:paraId="5E191971" w14:textId="74E52EFB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PENDIDIKAN KESIHATAN REPRODUKTIF DAN SOSIAL (PEERS)</w:t>
            </w:r>
          </w:p>
          <w:p w14:paraId="53FA9B9B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KESELAMATAN</w:t>
            </w:r>
          </w:p>
        </w:tc>
        <w:tc>
          <w:tcPr>
            <w:tcW w:w="6825" w:type="dxa"/>
            <w:gridSpan w:val="3"/>
            <w:shd w:val="clear" w:color="auto" w:fill="92CDDC"/>
            <w:vAlign w:val="center"/>
          </w:tcPr>
          <w:p w14:paraId="1FBB8837" w14:textId="503059DB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EE4A2E2" w14:textId="77777777" w:rsidTr="004B0FC3">
        <w:trPr>
          <w:trHeight w:val="297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209D6A68" w14:textId="1D1714C7" w:rsidR="00DA3C6A" w:rsidRPr="006866CE" w:rsidRDefault="00DA3C6A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B6DDE8"/>
            <w:vAlign w:val="center"/>
          </w:tcPr>
          <w:p w14:paraId="415FBC3D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ind w:right="54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835" w:type="dxa"/>
            <w:vMerge w:val="restart"/>
            <w:shd w:val="clear" w:color="auto" w:fill="B6DDE8"/>
            <w:vAlign w:val="center"/>
          </w:tcPr>
          <w:p w14:paraId="7BB7938A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673" w:type="dxa"/>
            <w:gridSpan w:val="3"/>
            <w:shd w:val="clear" w:color="auto" w:fill="B6DDE8"/>
          </w:tcPr>
          <w:p w14:paraId="4CA410C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47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73" w:type="dxa"/>
            <w:vMerge w:val="restart"/>
            <w:shd w:val="clear" w:color="auto" w:fill="B6DDE8"/>
          </w:tcPr>
          <w:p w14:paraId="4D23FDF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8D24FCE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74C8DB1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ind w:left="75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188980BC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26081F1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B6DDE8"/>
          </w:tcPr>
          <w:p w14:paraId="74497AEF" w14:textId="11EC01A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B6DDE8"/>
          </w:tcPr>
          <w:p w14:paraId="41FE23E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shd w:val="clear" w:color="auto" w:fill="B6DDE8"/>
          </w:tcPr>
          <w:p w14:paraId="4DB513BD" w14:textId="77777777" w:rsidR="00DA3C6A" w:rsidRPr="006866CE" w:rsidRDefault="00DA3C6A" w:rsidP="00850683">
            <w:pPr>
              <w:widowControl w:val="0"/>
              <w:autoSpaceDE w:val="0"/>
              <w:autoSpaceDN w:val="0"/>
              <w:spacing w:before="156"/>
              <w:rPr>
                <w:rFonts w:ascii="Arial" w:eastAsia="Arial" w:hAnsi="Arial"/>
                <w:b/>
                <w:sz w:val="22"/>
                <w:szCs w:val="22"/>
              </w:rPr>
            </w:pPr>
            <w:r w:rsidRPr="00850683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3114" w:type="dxa"/>
            <w:shd w:val="clear" w:color="auto" w:fill="B6DDE8"/>
          </w:tcPr>
          <w:p w14:paraId="36C30EEE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4208F0F" w14:textId="77777777" w:rsidR="00DA3C6A" w:rsidRPr="006866CE" w:rsidRDefault="00DA3C6A" w:rsidP="00850683">
            <w:pPr>
              <w:widowControl w:val="0"/>
              <w:autoSpaceDE w:val="0"/>
              <w:autoSpaceDN w:val="0"/>
              <w:ind w:right="1156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73" w:type="dxa"/>
            <w:vMerge/>
            <w:tcBorders>
              <w:top w:val="nil"/>
            </w:tcBorders>
            <w:shd w:val="clear" w:color="auto" w:fill="158BD4"/>
          </w:tcPr>
          <w:p w14:paraId="201D210C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F5E3F1D" w14:textId="77777777" w:rsidTr="007A5A5A">
        <w:trPr>
          <w:trHeight w:val="944"/>
        </w:trPr>
        <w:tc>
          <w:tcPr>
            <w:tcW w:w="1443" w:type="dxa"/>
            <w:vMerge w:val="restart"/>
          </w:tcPr>
          <w:p w14:paraId="6860BCAD" w14:textId="77777777" w:rsidR="00684920" w:rsidRDefault="007A5A5A" w:rsidP="00684920">
            <w:pPr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0FCC8935" w14:textId="481F0071" w:rsidR="009A62BB" w:rsidRDefault="007A5A5A" w:rsidP="00684920">
            <w:pPr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2E896B36" w14:textId="77777777" w:rsidR="00E50DF5" w:rsidRDefault="007A5A5A" w:rsidP="0068492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64277246" w14:textId="77777777" w:rsidR="00684920" w:rsidRPr="00684920" w:rsidRDefault="00684920" w:rsidP="00684920">
            <w:pPr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30</w:t>
            </w:r>
          </w:p>
          <w:p w14:paraId="6F2453B1" w14:textId="5857DFD7" w:rsidR="00684920" w:rsidRPr="007A5A5A" w:rsidRDefault="00684920" w:rsidP="0068492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t>Kump A: 23.08.2026-27.08.2026 Kump B: 24.08.2026-28.08.2026</w:t>
            </w:r>
          </w:p>
        </w:tc>
        <w:tc>
          <w:tcPr>
            <w:tcW w:w="2126" w:type="dxa"/>
            <w:vMerge w:val="restart"/>
          </w:tcPr>
          <w:p w14:paraId="424775A6" w14:textId="77777777" w:rsidR="00850683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65E86C54" w14:textId="657523D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7.1 Kemahiran</w:t>
            </w:r>
          </w:p>
          <w:p w14:paraId="10C62FB2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kecekapan </w:t>
            </w:r>
          </w:p>
          <w:p w14:paraId="4A8CD33F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psikososial </w:t>
            </w:r>
          </w:p>
          <w:p w14:paraId="3DB0178C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untuk menjaga </w:t>
            </w:r>
          </w:p>
          <w:p w14:paraId="4E82BDB3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keselamatan </w:t>
            </w:r>
          </w:p>
          <w:p w14:paraId="2235CE38" w14:textId="78CDF561" w:rsidR="00850683" w:rsidRPr="006866CE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diri</w:t>
            </w:r>
          </w:p>
          <w:p w14:paraId="5D14FE89" w14:textId="77777777" w:rsidR="00850683" w:rsidRDefault="00850683" w:rsidP="006866CE">
            <w:pPr>
              <w:widowControl w:val="0"/>
              <w:autoSpaceDE w:val="0"/>
              <w:autoSpaceDN w:val="0"/>
              <w:ind w:left="559" w:right="374" w:hanging="24"/>
              <w:rPr>
                <w:rFonts w:ascii="Arial" w:eastAsia="Arial" w:hAnsi="Arial"/>
                <w:sz w:val="22"/>
                <w:szCs w:val="22"/>
              </w:rPr>
            </w:pPr>
          </w:p>
          <w:p w14:paraId="0534EDD3" w14:textId="6D61D428" w:rsidR="00850683" w:rsidRPr="006866CE" w:rsidRDefault="00850683" w:rsidP="00850683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secara bijak untuk mengelak:</w:t>
            </w:r>
          </w:p>
          <w:p w14:paraId="52462666" w14:textId="5A9462F6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Pengantunan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kanak-kanak</w:t>
            </w:r>
          </w:p>
        </w:tc>
        <w:tc>
          <w:tcPr>
            <w:tcW w:w="2835" w:type="dxa"/>
            <w:vMerge w:val="restart"/>
          </w:tcPr>
          <w:p w14:paraId="683BF27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D5F7161" w14:textId="0A2067D1" w:rsidR="00850683" w:rsidRDefault="00850683" w:rsidP="0085068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402904" w14:textId="77777777" w:rsidR="00850683" w:rsidRPr="00850683" w:rsidRDefault="00850683" w:rsidP="0085068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4868418" w14:textId="59F356B8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50683">
              <w:rPr>
                <w:rFonts w:ascii="Arial" w:eastAsia="Arial" w:hAnsi="Arial"/>
                <w:sz w:val="22"/>
                <w:szCs w:val="22"/>
              </w:rPr>
              <w:t>Menyatakan maksud pengantunan kanak- kanak.</w:t>
            </w:r>
          </w:p>
          <w:p w14:paraId="6DEE5941" w14:textId="21275075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Memberi contoh situasi pengantunan kanak- kanak.</w:t>
            </w:r>
          </w:p>
          <w:p w14:paraId="418D6C55" w14:textId="072D3BF5" w:rsidR="00850683" w:rsidRP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mengelak daripada pengantunan kanak- kanak.</w:t>
            </w:r>
          </w:p>
        </w:tc>
        <w:tc>
          <w:tcPr>
            <w:tcW w:w="1559" w:type="dxa"/>
            <w:gridSpan w:val="2"/>
          </w:tcPr>
          <w:p w14:paraId="6981C7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2CBA20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9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114" w:type="dxa"/>
            <w:vAlign w:val="center"/>
          </w:tcPr>
          <w:p w14:paraId="2DFACA94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pengantunan kanak-kanak.</w:t>
            </w:r>
          </w:p>
        </w:tc>
        <w:tc>
          <w:tcPr>
            <w:tcW w:w="2573" w:type="dxa"/>
            <w:vMerge w:val="restart"/>
          </w:tcPr>
          <w:p w14:paraId="093A563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E09B27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510C4E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6"/>
              <w:ind w:left="108" w:right="2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Pengantunan kanak- kanak (child grooming) adalah apabila seseorang menjalin hubungan emosi dengan kanak-kanak untuk mendapatkan kepercayaan mereka bagi tujuan penderaan seksual, eksploitasi seks atau pemerdagangan manusia.</w:t>
            </w:r>
          </w:p>
        </w:tc>
      </w:tr>
      <w:tr w:rsidR="00850683" w:rsidRPr="006866CE" w14:paraId="20475123" w14:textId="77777777" w:rsidTr="00850683">
        <w:trPr>
          <w:trHeight w:val="321"/>
        </w:trPr>
        <w:tc>
          <w:tcPr>
            <w:tcW w:w="1443" w:type="dxa"/>
            <w:vMerge/>
          </w:tcPr>
          <w:p w14:paraId="17276DB2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7DA7FEBE" w14:textId="5D015504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30E4BC9B" w14:textId="0CBD482C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52244A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5542093D" w14:textId="3FC2B507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Times New Roman" w:eastAsia="Arial" w:hAnsi="Arial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situasi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16950A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E5BF003" w14:textId="77777777" w:rsidTr="00850683">
        <w:trPr>
          <w:trHeight w:val="507"/>
        </w:trPr>
        <w:tc>
          <w:tcPr>
            <w:tcW w:w="1443" w:type="dxa"/>
            <w:vMerge/>
          </w:tcPr>
          <w:p w14:paraId="4777E10C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AD48F82" w14:textId="0FABA8D0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BBC4CB8" w14:textId="54A93C61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61D8032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67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114" w:type="dxa"/>
            <w:vMerge/>
            <w:vAlign w:val="center"/>
          </w:tcPr>
          <w:p w14:paraId="36FD3CD1" w14:textId="692807DE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C12F55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E587276" w14:textId="77777777" w:rsidTr="00850683">
        <w:trPr>
          <w:trHeight w:val="152"/>
        </w:trPr>
        <w:tc>
          <w:tcPr>
            <w:tcW w:w="1443" w:type="dxa"/>
            <w:vMerge/>
          </w:tcPr>
          <w:p w14:paraId="0060766B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58138D43" w14:textId="68DCF99A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011F2C05" w14:textId="521B2107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23E865C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25955258" w14:textId="23D484E9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Times New Roman" w:eastAsia="Arial" w:hAnsi="Arial"/>
                <w:sz w:val="8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mengelak daripada situasi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C84D12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BFEE404" w14:textId="77777777" w:rsidTr="00850683">
        <w:trPr>
          <w:trHeight w:val="1049"/>
        </w:trPr>
        <w:tc>
          <w:tcPr>
            <w:tcW w:w="1443" w:type="dxa"/>
            <w:vMerge/>
          </w:tcPr>
          <w:p w14:paraId="3CC4E6F4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22BFE65" w14:textId="1E444983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CCB4740" w14:textId="0449C4A0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2D7944EF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205640C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114" w:type="dxa"/>
            <w:vMerge/>
            <w:vAlign w:val="center"/>
          </w:tcPr>
          <w:p w14:paraId="27FF8508" w14:textId="0D196F6E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09F57F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7B9CBFF" w14:textId="77777777" w:rsidTr="00850683">
        <w:trPr>
          <w:trHeight w:val="291"/>
        </w:trPr>
        <w:tc>
          <w:tcPr>
            <w:tcW w:w="1443" w:type="dxa"/>
            <w:vMerge/>
          </w:tcPr>
          <w:p w14:paraId="7B9F03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0C7E5143" w14:textId="63EFA52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650028B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5226E93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39CDE309" w14:textId="3FE56F4D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Times New Roman" w:eastAsia="Arial" w:hAnsi="Arial"/>
                <w:sz w:val="10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Mencirikan perlakuan individu yang menjurus kepada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2A8B940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C1791AC" w14:textId="77777777" w:rsidTr="00850683">
        <w:trPr>
          <w:trHeight w:val="892"/>
        </w:trPr>
        <w:tc>
          <w:tcPr>
            <w:tcW w:w="1443" w:type="dxa"/>
            <w:vMerge/>
          </w:tcPr>
          <w:p w14:paraId="61F3E0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</w:tcPr>
          <w:p w14:paraId="3DD3C31D" w14:textId="2B6BCF13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35" w:type="dxa"/>
            <w:vMerge/>
          </w:tcPr>
          <w:p w14:paraId="7FF1025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6"/>
              <w:ind w:right="21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5BF345B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</w:rPr>
            </w:pPr>
          </w:p>
          <w:p w14:paraId="1EC5E78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114" w:type="dxa"/>
            <w:vMerge/>
            <w:vAlign w:val="center"/>
          </w:tcPr>
          <w:p w14:paraId="294FF76B" w14:textId="5C8D9DA3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BD3816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AB77DF9" w14:textId="77777777" w:rsidTr="00850683">
        <w:trPr>
          <w:trHeight w:val="974"/>
        </w:trPr>
        <w:tc>
          <w:tcPr>
            <w:tcW w:w="1443" w:type="dxa"/>
            <w:vMerge/>
          </w:tcPr>
          <w:p w14:paraId="143760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2F3C641A" w14:textId="706CAD0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3AD913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34D128A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123DC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71D7E4D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114" w:type="dxa"/>
            <w:vAlign w:val="center"/>
          </w:tcPr>
          <w:p w14:paraId="08B3774B" w14:textId="77777777" w:rsidR="00850683" w:rsidRPr="006866CE" w:rsidRDefault="00850683" w:rsidP="00850683">
            <w:pPr>
              <w:widowControl w:val="0"/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pengantunan kanak-kanak kepada keselamatan diri.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7F41AD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8F8808D" w14:textId="77777777" w:rsidTr="007A5A5A">
        <w:trPr>
          <w:trHeight w:val="1086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1352F42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C688104" w14:textId="6A888B4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02A3BD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0F46623A" w14:textId="77777777" w:rsidR="00850683" w:rsidRPr="006866CE" w:rsidRDefault="00850683" w:rsidP="007A5A5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A330A9D" w14:textId="77777777" w:rsidR="00850683" w:rsidRPr="006866CE" w:rsidRDefault="00850683" w:rsidP="007A5A5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32ADDB6" w14:textId="77777777" w:rsidR="00850683" w:rsidRPr="006866CE" w:rsidRDefault="00850683" w:rsidP="007A5A5A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206C04FB" w14:textId="77777777" w:rsidR="00850683" w:rsidRPr="006866CE" w:rsidRDefault="00850683" w:rsidP="007A5A5A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untuk menjaga keselamatan diri.</w:t>
            </w:r>
          </w:p>
        </w:tc>
        <w:tc>
          <w:tcPr>
            <w:tcW w:w="2573" w:type="dxa"/>
            <w:vMerge/>
            <w:tcBorders>
              <w:top w:val="nil"/>
              <w:bottom w:val="single" w:sz="4" w:space="0" w:color="auto"/>
            </w:tcBorders>
          </w:tcPr>
          <w:p w14:paraId="6B07E5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CD87E2E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2693"/>
        <w:gridCol w:w="2410"/>
        <w:gridCol w:w="362"/>
        <w:gridCol w:w="1197"/>
        <w:gridCol w:w="2904"/>
        <w:gridCol w:w="2667"/>
      </w:tblGrid>
      <w:tr w:rsidR="00594282" w:rsidRPr="006866CE" w14:paraId="3D7E652F" w14:textId="77777777" w:rsidTr="00850683">
        <w:trPr>
          <w:trHeight w:val="438"/>
        </w:trPr>
        <w:tc>
          <w:tcPr>
            <w:tcW w:w="6766" w:type="dxa"/>
            <w:gridSpan w:val="4"/>
            <w:shd w:val="clear" w:color="auto" w:fill="92CDDC"/>
            <w:vAlign w:val="center"/>
          </w:tcPr>
          <w:p w14:paraId="2FA7EDF8" w14:textId="58610ACD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  <w:p w14:paraId="621C7706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  <w:r w:rsidRPr="006866CE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</w:tc>
        <w:tc>
          <w:tcPr>
            <w:tcW w:w="6768" w:type="dxa"/>
            <w:gridSpan w:val="3"/>
            <w:shd w:val="clear" w:color="auto" w:fill="92CDDC"/>
            <w:vAlign w:val="center"/>
          </w:tcPr>
          <w:p w14:paraId="5BF0BC8D" w14:textId="790F1265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12 Amalan Pemakanan Sihat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594282" w:rsidRPr="006866CE" w14:paraId="0CDBD038" w14:textId="77777777" w:rsidTr="004B0FC3">
        <w:trPr>
          <w:trHeight w:val="54"/>
        </w:trPr>
        <w:tc>
          <w:tcPr>
            <w:tcW w:w="1301" w:type="dxa"/>
            <w:vMerge w:val="restart"/>
            <w:shd w:val="clear" w:color="auto" w:fill="B6DDE8"/>
            <w:vAlign w:val="center"/>
          </w:tcPr>
          <w:p w14:paraId="5A973954" w14:textId="1C2BAC13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693" w:type="dxa"/>
            <w:vMerge w:val="restart"/>
            <w:shd w:val="clear" w:color="auto" w:fill="B6DDE8"/>
            <w:vAlign w:val="center"/>
          </w:tcPr>
          <w:p w14:paraId="57F3707B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7595F518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463" w:type="dxa"/>
            <w:gridSpan w:val="3"/>
            <w:shd w:val="clear" w:color="auto" w:fill="B6DDE8"/>
          </w:tcPr>
          <w:p w14:paraId="14E88F36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67" w:type="dxa"/>
            <w:vMerge w:val="restart"/>
            <w:shd w:val="clear" w:color="auto" w:fill="B6DDE8"/>
          </w:tcPr>
          <w:p w14:paraId="38CAB6E7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3D77CC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80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5ADD22A5" w14:textId="77777777" w:rsidTr="00850683">
        <w:trPr>
          <w:trHeight w:val="54"/>
        </w:trPr>
        <w:tc>
          <w:tcPr>
            <w:tcW w:w="1301" w:type="dxa"/>
            <w:vMerge/>
            <w:tcBorders>
              <w:top w:val="nil"/>
            </w:tcBorders>
            <w:shd w:val="clear" w:color="auto" w:fill="B6DDE8"/>
          </w:tcPr>
          <w:p w14:paraId="66014A96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B6DDE8"/>
          </w:tcPr>
          <w:p w14:paraId="67CF9E9A" w14:textId="3D8D04E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230464D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shd w:val="clear" w:color="auto" w:fill="B6DDE8"/>
          </w:tcPr>
          <w:p w14:paraId="7A9E7A34" w14:textId="77777777" w:rsidR="00594282" w:rsidRPr="006866CE" w:rsidRDefault="00594282" w:rsidP="00850683">
            <w:pPr>
              <w:widowControl w:val="0"/>
              <w:autoSpaceDE w:val="0"/>
              <w:autoSpaceDN w:val="0"/>
              <w:spacing w:before="10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</w:t>
            </w:r>
            <w:r w:rsidRPr="00850683">
              <w:rPr>
                <w:rFonts w:ascii="Arial" w:eastAsia="Arial" w:hAnsi="Arial"/>
                <w:b/>
              </w:rPr>
              <w:t>AHAP PENGUASAAN</w:t>
            </w:r>
          </w:p>
        </w:tc>
        <w:tc>
          <w:tcPr>
            <w:tcW w:w="2904" w:type="dxa"/>
            <w:shd w:val="clear" w:color="auto" w:fill="B6DDE8"/>
          </w:tcPr>
          <w:p w14:paraId="2CC309C3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515A54D5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67" w:type="dxa"/>
            <w:vMerge/>
            <w:tcBorders>
              <w:top w:val="nil"/>
            </w:tcBorders>
            <w:shd w:val="clear" w:color="auto" w:fill="B6DDE8"/>
          </w:tcPr>
          <w:p w14:paraId="117544CD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84920" w:rsidRPr="006866CE" w14:paraId="644B5A2B" w14:textId="77777777" w:rsidTr="00684920">
        <w:trPr>
          <w:trHeight w:val="906"/>
        </w:trPr>
        <w:tc>
          <w:tcPr>
            <w:tcW w:w="1301" w:type="dxa"/>
            <w:vMerge w:val="restart"/>
          </w:tcPr>
          <w:p w14:paraId="339D9C49" w14:textId="77777777" w:rsidR="00684920" w:rsidRPr="00684920" w:rsidRDefault="00684920" w:rsidP="00684920">
            <w:pPr>
              <w:spacing w:after="200"/>
              <w:jc w:val="center"/>
              <w:rPr>
                <w:rFonts w:cstheme="minorHAnsi"/>
                <w:b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84920">
              <w:rPr>
                <w:rFonts w:cstheme="minorHAnsi"/>
                <w:b/>
              </w:rPr>
              <w:t>31</w:t>
            </w:r>
            <w:r w:rsidRPr="00684920">
              <w:rPr>
                <w:rFonts w:cs="Calibri"/>
                <w:b/>
                <w:lang w:val="ms-MY"/>
              </w:rPr>
              <w:br/>
            </w:r>
            <w:r w:rsidRPr="00684920">
              <w:rPr>
                <w:rFonts w:cstheme="minorHAnsi"/>
                <w:b/>
              </w:rPr>
              <w:t>Kump A: 06.09.2026-10.09.2026</w:t>
            </w:r>
            <w:r w:rsidRPr="00684920">
              <w:rPr>
                <w:rFonts w:cs="Calibri"/>
                <w:b/>
                <w:lang w:val="ms-MY"/>
              </w:rPr>
              <w:t xml:space="preserve"> </w:t>
            </w:r>
            <w:r w:rsidRPr="00684920">
              <w:rPr>
                <w:rFonts w:cstheme="minorHAnsi"/>
                <w:b/>
              </w:rPr>
              <w:t>Kump B: 07.09.2026-11.09.2026</w:t>
            </w:r>
          </w:p>
          <w:p w14:paraId="0885530B" w14:textId="47521933" w:rsidR="00684920" w:rsidRPr="00684920" w:rsidRDefault="00684920" w:rsidP="0068492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84920">
              <w:rPr>
                <w:rFonts w:cs="Calibri"/>
                <w:b/>
                <w:lang w:val="ms-MY"/>
              </w:rPr>
              <w:br/>
              <w:t>32</w:t>
            </w:r>
            <w:r w:rsidRPr="00684920">
              <w:rPr>
                <w:rFonts w:cs="Calibri"/>
                <w:b/>
                <w:lang w:val="ms-MY"/>
              </w:rPr>
              <w:br/>
              <w:t>Kump A: 13.09.2026-17.09.2026 Kump B: 14.09.2026-18.09.2026</w:t>
            </w:r>
          </w:p>
          <w:p w14:paraId="7DCF765A" w14:textId="77777777" w:rsidR="00684920" w:rsidRPr="00684920" w:rsidRDefault="00684920" w:rsidP="00684920">
            <w:pPr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33</w:t>
            </w:r>
          </w:p>
          <w:p w14:paraId="1AFC6517" w14:textId="77777777" w:rsidR="00684920" w:rsidRPr="00684920" w:rsidRDefault="00684920" w:rsidP="00684920">
            <w:pPr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Kump A: 20.09.2026-24.09.2026</w:t>
            </w:r>
          </w:p>
          <w:p w14:paraId="5FBEE9B6" w14:textId="77777777" w:rsidR="00684920" w:rsidRPr="00684920" w:rsidRDefault="00684920" w:rsidP="00684920">
            <w:pPr>
              <w:spacing w:after="200"/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Kump B: 21.09.2026-25.09.2026</w:t>
            </w:r>
          </w:p>
          <w:p w14:paraId="09E0576A" w14:textId="77777777" w:rsidR="00684920" w:rsidRPr="00684920" w:rsidRDefault="00684920" w:rsidP="00684920">
            <w:pPr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34</w:t>
            </w:r>
          </w:p>
          <w:p w14:paraId="7E862644" w14:textId="77777777" w:rsidR="00684920" w:rsidRPr="00684920" w:rsidRDefault="00684920" w:rsidP="00684920">
            <w:pPr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Kump A: 27.09.2026-01.10.2026</w:t>
            </w:r>
          </w:p>
          <w:p w14:paraId="195D8DFB" w14:textId="7B76F7B6" w:rsidR="00684920" w:rsidRDefault="00684920" w:rsidP="00684920">
            <w:pPr>
              <w:spacing w:after="200"/>
              <w:jc w:val="center"/>
              <w:rPr>
                <w:b/>
                <w:sz w:val="22"/>
                <w:szCs w:val="22"/>
                <w:lang w:val="ms-MY"/>
              </w:rPr>
            </w:pPr>
            <w:r w:rsidRPr="00684920">
              <w:rPr>
                <w:b/>
                <w:lang w:val="ms-MY"/>
              </w:rPr>
              <w:t>Kump B: 28.09.2026-02.10.2026</w:t>
            </w:r>
          </w:p>
          <w:p w14:paraId="02718178" w14:textId="38CC63B2" w:rsidR="00684920" w:rsidRPr="00875B97" w:rsidRDefault="00684920" w:rsidP="006866CE">
            <w:pPr>
              <w:widowControl w:val="0"/>
              <w:autoSpaceDE w:val="0"/>
              <w:autoSpaceDN w:val="0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2693" w:type="dxa"/>
            <w:vMerge w:val="restart"/>
          </w:tcPr>
          <w:p w14:paraId="2634EE03" w14:textId="77777777" w:rsidR="00684920" w:rsidRPr="006866CE" w:rsidRDefault="00684920" w:rsidP="0085068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579BC2A1" w14:textId="77777777" w:rsidR="00684920" w:rsidRPr="006866CE" w:rsidRDefault="00684920" w:rsidP="00850683">
            <w:pPr>
              <w:widowControl w:val="0"/>
              <w:numPr>
                <w:ilvl w:val="1"/>
                <w:numId w:val="23"/>
              </w:numPr>
              <w:tabs>
                <w:tab w:val="left" w:pos="53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Amalan</w:t>
            </w:r>
          </w:p>
          <w:p w14:paraId="0D8676A7" w14:textId="77777777" w:rsidR="00684920" w:rsidRPr="006866CE" w:rsidRDefault="00684920" w:rsidP="00850683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pemakanan sihat dan selamat</w:t>
            </w:r>
          </w:p>
          <w:p w14:paraId="5D623F0D" w14:textId="77777777" w:rsidR="00684920" w:rsidRPr="006866CE" w:rsidRDefault="00684920" w:rsidP="00875B97">
            <w:pPr>
              <w:widowControl w:val="0"/>
              <w:autoSpaceDE w:val="0"/>
              <w:autoSpaceDN w:val="0"/>
              <w:spacing w:before="1"/>
              <w:ind w:left="559" w:right="723" w:hanging="2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pengambilan makanan berdasarkan:</w:t>
            </w:r>
          </w:p>
          <w:p w14:paraId="1D19CCF0" w14:textId="77777777" w:rsidR="00684920" w:rsidRPr="006866CE" w:rsidRDefault="00684920" w:rsidP="00875B9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1D7C64B" w14:textId="77777777" w:rsidR="00684920" w:rsidRDefault="00684920" w:rsidP="00875B97">
            <w:pPr>
              <w:widowControl w:val="0"/>
              <w:numPr>
                <w:ilvl w:val="2"/>
                <w:numId w:val="23"/>
              </w:numPr>
              <w:tabs>
                <w:tab w:val="left" w:pos="1553"/>
              </w:tabs>
              <w:autoSpaceDE w:val="0"/>
              <w:autoSpaceDN w:val="0"/>
              <w:spacing w:before="1"/>
              <w:ind w:left="277" w:hanging="14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Piramid 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Makanan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</w:t>
            </w:r>
          </w:p>
          <w:p w14:paraId="5248E1C4" w14:textId="4DDEDA13" w:rsidR="00684920" w:rsidRPr="006866CE" w:rsidRDefault="00684920" w:rsidP="00875B97">
            <w:pPr>
              <w:widowControl w:val="0"/>
              <w:numPr>
                <w:ilvl w:val="2"/>
                <w:numId w:val="23"/>
              </w:numPr>
              <w:tabs>
                <w:tab w:val="left" w:pos="1553"/>
              </w:tabs>
              <w:autoSpaceDE w:val="0"/>
              <w:autoSpaceDN w:val="0"/>
              <w:spacing w:before="1"/>
              <w:ind w:left="277" w:hanging="141"/>
              <w:rPr>
                <w:rFonts w:ascii="Arial" w:eastAsia="Arial" w:hAnsi="Arial"/>
                <w:sz w:val="22"/>
                <w:szCs w:val="22"/>
              </w:rPr>
            </w:pPr>
            <w:r w:rsidRPr="00875B97">
              <w:rPr>
                <w:rFonts w:ascii="Arial" w:eastAsia="Arial" w:hAnsi="Arial"/>
                <w:sz w:val="22"/>
                <w:szCs w:val="22"/>
              </w:rPr>
              <w:t>Pemilihan makanan</w:t>
            </w:r>
            <w:r w:rsidRPr="00875B97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875B97">
              <w:rPr>
                <w:rFonts w:ascii="Arial" w:eastAsia="Arial" w:hAnsi="Arial"/>
                <w:sz w:val="22"/>
                <w:szCs w:val="22"/>
              </w:rPr>
              <w:t>sihat</w:t>
            </w:r>
          </w:p>
        </w:tc>
        <w:tc>
          <w:tcPr>
            <w:tcW w:w="2410" w:type="dxa"/>
            <w:vMerge w:val="restart"/>
          </w:tcPr>
          <w:p w14:paraId="510A07CD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8DA1705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1"/>
              <w:ind w:left="9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B1E299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274CB23" w14:textId="77777777" w:rsidR="00684920" w:rsidRDefault="00684920" w:rsidP="00875B9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right="143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jenis makanan mengikut aras Piramid Makanan Malaysia</w:t>
            </w:r>
          </w:p>
          <w:p w14:paraId="3D2E5F7F" w14:textId="07AFE870" w:rsidR="00684920" w:rsidRPr="00875B97" w:rsidRDefault="00684920" w:rsidP="009A62BB">
            <w:pPr>
              <w:widowControl w:val="0"/>
              <w:tabs>
                <w:tab w:val="left" w:pos="680"/>
              </w:tabs>
              <w:autoSpaceDE w:val="0"/>
              <w:autoSpaceDN w:val="0"/>
              <w:ind w:left="677" w:right="14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.</w:t>
            </w:r>
          </w:p>
          <w:p w14:paraId="3B1284A0" w14:textId="77777777" w:rsidR="00684920" w:rsidRDefault="00684920" w:rsidP="006866CE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left="679" w:right="228" w:hanging="6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fungsi setiap aras Piramid Makanan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Malaysia.</w:t>
            </w:r>
          </w:p>
          <w:p w14:paraId="7801BEFA" w14:textId="77777777" w:rsidR="00684920" w:rsidRDefault="00684920" w:rsidP="009A62BB">
            <w:pPr>
              <w:widowControl w:val="0"/>
              <w:tabs>
                <w:tab w:val="left" w:pos="680"/>
              </w:tabs>
              <w:autoSpaceDE w:val="0"/>
              <w:autoSpaceDN w:val="0"/>
              <w:ind w:left="679" w:right="228"/>
              <w:rPr>
                <w:rFonts w:ascii="Arial" w:eastAsia="Arial" w:hAnsi="Arial"/>
                <w:sz w:val="22"/>
                <w:szCs w:val="22"/>
              </w:rPr>
            </w:pPr>
          </w:p>
          <w:p w14:paraId="58B1D815" w14:textId="4B2DE762" w:rsidR="00684920" w:rsidRPr="009A62BB" w:rsidRDefault="00684920" w:rsidP="006866CE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left="679" w:right="228" w:hanging="614"/>
              <w:rPr>
                <w:rFonts w:ascii="Arial" w:eastAsia="Arial" w:hAnsi="Arial"/>
                <w:sz w:val="22"/>
                <w:szCs w:val="22"/>
              </w:rPr>
            </w:pPr>
            <w:r w:rsidRPr="009A62BB">
              <w:rPr>
                <w:rFonts w:ascii="Arial" w:eastAsia="Arial" w:hAnsi="Arial"/>
                <w:sz w:val="22"/>
                <w:szCs w:val="22"/>
              </w:rPr>
              <w:t>Menjelaskan dengan contoh kepentingan memilih dan mengambil pelbagai jenis makanan sihat berdasarkan Piramid Makanan Malaysia.</w:t>
            </w:r>
          </w:p>
        </w:tc>
        <w:tc>
          <w:tcPr>
            <w:tcW w:w="1559" w:type="dxa"/>
            <w:gridSpan w:val="2"/>
          </w:tcPr>
          <w:p w14:paraId="39BB876E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6A474CB8" w14:textId="77777777" w:rsidR="00684920" w:rsidRPr="006866CE" w:rsidRDefault="00684920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904" w:type="dxa"/>
          </w:tcPr>
          <w:p w14:paraId="4C570CCE" w14:textId="77777777" w:rsidR="00684920" w:rsidRPr="006866CE" w:rsidRDefault="00684920" w:rsidP="00850683">
            <w:pPr>
              <w:widowControl w:val="0"/>
              <w:autoSpaceDE w:val="0"/>
              <w:autoSpaceDN w:val="0"/>
              <w:spacing w:line="242" w:lineRule="auto"/>
              <w:ind w:left="109" w:right="2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Melakar dan melabel Piramid Makanan Malaysia.</w:t>
            </w:r>
          </w:p>
        </w:tc>
        <w:tc>
          <w:tcPr>
            <w:tcW w:w="2667" w:type="dxa"/>
            <w:vMerge w:val="restart"/>
          </w:tcPr>
          <w:p w14:paraId="42930C22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1E455144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127"/>
              <w:ind w:left="110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Kerja lapangan di kedai runcit, koperasi sekolah, pasar raya, kantin sekolah atau di rumah untuk menilai makanan sihat dan selamat berdasarkan label makanan.</w:t>
            </w:r>
          </w:p>
        </w:tc>
      </w:tr>
      <w:tr w:rsidR="00684920" w:rsidRPr="006866CE" w14:paraId="7689D6B1" w14:textId="77777777" w:rsidTr="00684920">
        <w:trPr>
          <w:trHeight w:val="1117"/>
        </w:trPr>
        <w:tc>
          <w:tcPr>
            <w:tcW w:w="1301" w:type="dxa"/>
            <w:vMerge/>
          </w:tcPr>
          <w:p w14:paraId="56547DF8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</w:tcPr>
          <w:p w14:paraId="39CF13DD" w14:textId="7BA3FE5D" w:rsidR="00684920" w:rsidRPr="00875B97" w:rsidRDefault="00684920" w:rsidP="00875B97">
            <w:pPr>
              <w:widowControl w:val="0"/>
              <w:numPr>
                <w:ilvl w:val="2"/>
                <w:numId w:val="23"/>
              </w:numPr>
              <w:tabs>
                <w:tab w:val="left" w:pos="1553"/>
              </w:tabs>
              <w:autoSpaceDE w:val="0"/>
              <w:autoSpaceDN w:val="0"/>
              <w:spacing w:before="1"/>
              <w:ind w:left="277" w:hanging="1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5839E2DF" w14:textId="1C066A72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3FC159D5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7A00B87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151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904" w:type="dxa"/>
          </w:tcPr>
          <w:p w14:paraId="51E7415D" w14:textId="77777777" w:rsidR="00684920" w:rsidRPr="006866CE" w:rsidRDefault="00684920" w:rsidP="00850683">
            <w:pPr>
              <w:widowControl w:val="0"/>
              <w:autoSpaceDE w:val="0"/>
              <w:autoSpaceDN w:val="0"/>
              <w:ind w:left="109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kumpulan makanan mengikut aras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2FC3686C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84920" w:rsidRPr="006866CE" w14:paraId="77690458" w14:textId="77777777" w:rsidTr="00684920">
        <w:trPr>
          <w:trHeight w:val="708"/>
        </w:trPr>
        <w:tc>
          <w:tcPr>
            <w:tcW w:w="1301" w:type="dxa"/>
            <w:vMerge/>
          </w:tcPr>
          <w:p w14:paraId="31FF237B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</w:tcPr>
          <w:p w14:paraId="20FE2DE1" w14:textId="13DD75DC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14:paraId="5232C1AA" w14:textId="6ACD9B9B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003C880E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D3C26C7" w14:textId="77777777" w:rsidR="00684920" w:rsidRPr="006866CE" w:rsidRDefault="00684920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904" w:type="dxa"/>
          </w:tcPr>
          <w:p w14:paraId="77A861C7" w14:textId="77777777" w:rsidR="00684920" w:rsidRPr="006866CE" w:rsidRDefault="00684920" w:rsidP="00850683">
            <w:pPr>
              <w:widowControl w:val="0"/>
              <w:autoSpaceDE w:val="0"/>
              <w:autoSpaceDN w:val="0"/>
              <w:ind w:left="109" w:right="2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makanan sihat dan tidak sihat.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1BC1472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84920" w:rsidRPr="006866CE" w14:paraId="67E4CABB" w14:textId="77777777" w:rsidTr="00684920">
        <w:trPr>
          <w:trHeight w:val="1682"/>
        </w:trPr>
        <w:tc>
          <w:tcPr>
            <w:tcW w:w="1301" w:type="dxa"/>
            <w:vMerge/>
            <w:shd w:val="clear" w:color="auto" w:fill="FFF2CC" w:themeFill="accent4" w:themeFillTint="33"/>
          </w:tcPr>
          <w:p w14:paraId="5FC32864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shd w:val="clear" w:color="auto" w:fill="FFF2CC" w:themeFill="accent4" w:themeFillTint="33"/>
          </w:tcPr>
          <w:p w14:paraId="5CF17505" w14:textId="77777777" w:rsidR="00684920" w:rsidRPr="006866CE" w:rsidRDefault="00684920" w:rsidP="00875B9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shd w:val="clear" w:color="auto" w:fill="FFF2CC" w:themeFill="accent4" w:themeFillTint="33"/>
          </w:tcPr>
          <w:p w14:paraId="1C94D85B" w14:textId="4309886A" w:rsidR="00684920" w:rsidRPr="006866CE" w:rsidRDefault="00684920" w:rsidP="00875B9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153CE4F1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C27A8C6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</w:rPr>
            </w:pPr>
          </w:p>
          <w:p w14:paraId="788288BF" w14:textId="77777777" w:rsidR="00684920" w:rsidRPr="006866CE" w:rsidRDefault="00684920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904" w:type="dxa"/>
          </w:tcPr>
          <w:p w14:paraId="42C4F8E7" w14:textId="77777777" w:rsidR="00684920" w:rsidRPr="006866CE" w:rsidRDefault="00684920" w:rsidP="00850683">
            <w:pPr>
              <w:widowControl w:val="0"/>
              <w:autoSpaceDE w:val="0"/>
              <w:autoSpaceDN w:val="0"/>
              <w:ind w:left="109" w:right="3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kepentingan memilih dan mengambil makanan sihat berdasarkan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98D96F4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84920" w:rsidRPr="006866CE" w14:paraId="5F740472" w14:textId="77777777" w:rsidTr="00684920">
        <w:trPr>
          <w:trHeight w:val="1409"/>
        </w:trPr>
        <w:tc>
          <w:tcPr>
            <w:tcW w:w="1301" w:type="dxa"/>
            <w:vMerge/>
          </w:tcPr>
          <w:p w14:paraId="6A684712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</w:tcPr>
          <w:p w14:paraId="4F425BB2" w14:textId="4947366C" w:rsidR="00684920" w:rsidRPr="00875B97" w:rsidRDefault="00684920" w:rsidP="00684920">
            <w:pPr>
              <w:widowControl w:val="0"/>
              <w:tabs>
                <w:tab w:val="left" w:pos="1553"/>
              </w:tabs>
              <w:autoSpaceDE w:val="0"/>
              <w:autoSpaceDN w:val="0"/>
              <w:spacing w:before="1"/>
              <w:ind w:left="27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3FC4ADDB" w14:textId="22DEC2D8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774E7D80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19AA1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F05C12C" w14:textId="77777777" w:rsidR="00684920" w:rsidRPr="006866CE" w:rsidRDefault="00684920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904" w:type="dxa"/>
          </w:tcPr>
          <w:p w14:paraId="3AD06EAE" w14:textId="77777777" w:rsidR="00684920" w:rsidRPr="006866CE" w:rsidRDefault="00684920" w:rsidP="00850683">
            <w:pPr>
              <w:widowControl w:val="0"/>
              <w:autoSpaceDE w:val="0"/>
              <w:autoSpaceDN w:val="0"/>
              <w:ind w:left="109" w:right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 kait kepentingan maklumat pada label makanan dengan pemakanan sihat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selamat.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6932DDCE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84920" w:rsidRPr="006866CE" w14:paraId="7D7EF888" w14:textId="77777777" w:rsidTr="00C52C8C">
        <w:trPr>
          <w:trHeight w:val="1283"/>
        </w:trPr>
        <w:tc>
          <w:tcPr>
            <w:tcW w:w="1301" w:type="dxa"/>
            <w:vMerge/>
            <w:tcBorders>
              <w:bottom w:val="single" w:sz="4" w:space="0" w:color="auto"/>
            </w:tcBorders>
          </w:tcPr>
          <w:p w14:paraId="2744E623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0DB76BD" w14:textId="359B70D8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7E66E4A8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4C5F037B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4157433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17C5A8" w14:textId="77777777" w:rsidR="00684920" w:rsidRPr="006866CE" w:rsidRDefault="00684920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906A510" w14:textId="77777777" w:rsidR="00684920" w:rsidRPr="006866CE" w:rsidRDefault="00684920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14:paraId="5EF700FF" w14:textId="77777777" w:rsidR="00684920" w:rsidRPr="006866CE" w:rsidRDefault="00684920" w:rsidP="00850683">
            <w:pPr>
              <w:widowControl w:val="0"/>
              <w:autoSpaceDE w:val="0"/>
              <w:autoSpaceDN w:val="0"/>
              <w:ind w:left="109" w:right="3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kepentingan pengambilan makanan sihat dan selamat berdasarkan Piramid Makanan Malaysia serta label makanan.</w:t>
            </w:r>
          </w:p>
        </w:tc>
        <w:tc>
          <w:tcPr>
            <w:tcW w:w="2667" w:type="dxa"/>
            <w:vMerge/>
            <w:tcBorders>
              <w:top w:val="nil"/>
              <w:bottom w:val="single" w:sz="4" w:space="0" w:color="auto"/>
            </w:tcBorders>
          </w:tcPr>
          <w:p w14:paraId="44EE1A97" w14:textId="77777777" w:rsidR="00684920" w:rsidRPr="006866CE" w:rsidRDefault="00684920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E3FD124" w14:textId="77777777" w:rsidR="00684920" w:rsidRDefault="00684920" w:rsidP="00E1235A">
      <w:pPr>
        <w:rPr>
          <w:rFonts w:ascii="Times New Roman" w:eastAsia="Times New Roman" w:hAnsi="Times New Roman"/>
          <w:sz w:val="24"/>
        </w:rPr>
      </w:pPr>
    </w:p>
    <w:tbl>
      <w:tblPr>
        <w:tblW w:w="1354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1"/>
        <w:gridCol w:w="10"/>
        <w:gridCol w:w="2126"/>
        <w:gridCol w:w="2354"/>
        <w:gridCol w:w="989"/>
        <w:gridCol w:w="855"/>
        <w:gridCol w:w="3263"/>
        <w:gridCol w:w="2653"/>
      </w:tblGrid>
      <w:tr w:rsidR="00594282" w:rsidRPr="006866CE" w14:paraId="17E5C34E" w14:textId="77777777" w:rsidTr="00987E00">
        <w:trPr>
          <w:trHeight w:val="438"/>
        </w:trPr>
        <w:tc>
          <w:tcPr>
            <w:tcW w:w="6770" w:type="dxa"/>
            <w:gridSpan w:val="5"/>
            <w:shd w:val="clear" w:color="auto" w:fill="92CDDC"/>
            <w:vAlign w:val="center"/>
          </w:tcPr>
          <w:p w14:paraId="7F26CC4A" w14:textId="0E782ED1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PERTOLONGAN CEMAS</w:t>
            </w:r>
          </w:p>
          <w:p w14:paraId="655951AC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9.0 PERTOLONGAN CEMAS</w:t>
            </w:r>
          </w:p>
        </w:tc>
        <w:tc>
          <w:tcPr>
            <w:tcW w:w="6771" w:type="dxa"/>
            <w:gridSpan w:val="3"/>
            <w:shd w:val="clear" w:color="auto" w:fill="92CDDC"/>
            <w:vAlign w:val="center"/>
          </w:tcPr>
          <w:p w14:paraId="1A6B0D31" w14:textId="0827439B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13 Waspada Sentiasa</w:t>
            </w:r>
          </w:p>
        </w:tc>
      </w:tr>
      <w:tr w:rsidR="00594282" w:rsidRPr="006866CE" w14:paraId="72C22904" w14:textId="77777777" w:rsidTr="00594282">
        <w:trPr>
          <w:trHeight w:val="54"/>
        </w:trPr>
        <w:tc>
          <w:tcPr>
            <w:tcW w:w="1291" w:type="dxa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5E7FB89F" w14:textId="14BAB556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136" w:type="dxa"/>
            <w:gridSpan w:val="2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7589B30A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</w:tcBorders>
            <w:shd w:val="clear" w:color="auto" w:fill="B6DDE8"/>
            <w:vAlign w:val="center"/>
          </w:tcPr>
          <w:p w14:paraId="13172DF2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107" w:type="dxa"/>
            <w:gridSpan w:val="3"/>
            <w:shd w:val="clear" w:color="auto" w:fill="B6DDE8"/>
          </w:tcPr>
          <w:p w14:paraId="7B4A48D2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53" w:type="dxa"/>
            <w:vMerge w:val="restart"/>
            <w:shd w:val="clear" w:color="auto" w:fill="B6DDE8"/>
          </w:tcPr>
          <w:p w14:paraId="6BD88B0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5BB881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79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4DB9120E" w14:textId="77777777" w:rsidTr="00594282">
        <w:trPr>
          <w:trHeight w:val="54"/>
        </w:trPr>
        <w:tc>
          <w:tcPr>
            <w:tcW w:w="1291" w:type="dxa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4FED526B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36" w:type="dxa"/>
            <w:gridSpan w:val="2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1DAC7DE9" w14:textId="28E763D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  <w:shd w:val="clear" w:color="auto" w:fill="B6DDE8"/>
          </w:tcPr>
          <w:p w14:paraId="7D670611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shd w:val="clear" w:color="auto" w:fill="B6DDE8"/>
          </w:tcPr>
          <w:p w14:paraId="7460C3B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08"/>
              <w:ind w:left="135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3" w:type="dxa"/>
            <w:shd w:val="clear" w:color="auto" w:fill="B6DDE8"/>
          </w:tcPr>
          <w:p w14:paraId="3F423CBF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6B213471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53" w:type="dxa"/>
            <w:vMerge/>
            <w:tcBorders>
              <w:top w:val="nil"/>
            </w:tcBorders>
            <w:shd w:val="clear" w:color="auto" w:fill="B6DDE8"/>
          </w:tcPr>
          <w:p w14:paraId="73E5B0B5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6D770CC5" w14:textId="77777777" w:rsidTr="003F0895">
        <w:trPr>
          <w:trHeight w:val="1140"/>
        </w:trPr>
        <w:tc>
          <w:tcPr>
            <w:tcW w:w="1301" w:type="dxa"/>
            <w:gridSpan w:val="2"/>
            <w:vMerge w:val="restart"/>
            <w:tcBorders>
              <w:right w:val="single" w:sz="6" w:space="0" w:color="000000"/>
            </w:tcBorders>
          </w:tcPr>
          <w:p w14:paraId="04B56D3E" w14:textId="48279668" w:rsidR="00684920" w:rsidRDefault="00875B97" w:rsidP="00684920">
            <w:pPr>
              <w:spacing w:after="200"/>
              <w:jc w:val="center"/>
              <w:rPr>
                <w:b/>
                <w:lang w:val="ms-MY"/>
              </w:rPr>
            </w:pPr>
            <w:r w:rsidRPr="00875B97">
              <w:rPr>
                <w:b/>
                <w:lang w:val="ms-MY"/>
              </w:rPr>
              <w:br/>
              <w:t>35</w:t>
            </w:r>
            <w:r w:rsidRPr="00875B97">
              <w:rPr>
                <w:b/>
                <w:lang w:val="ms-MY"/>
              </w:rPr>
              <w:br/>
              <w:t>Kump A: 04.10.2026-08.10.2026 Kump B: 05.10.2026-09.10.2026</w:t>
            </w:r>
          </w:p>
          <w:p w14:paraId="2E13DC61" w14:textId="31C1DE90" w:rsidR="00684920" w:rsidRDefault="00875B97" w:rsidP="00684920">
            <w:pPr>
              <w:spacing w:after="200"/>
              <w:jc w:val="center"/>
              <w:rPr>
                <w:b/>
                <w:lang w:val="ms-MY"/>
              </w:rPr>
            </w:pPr>
            <w:r w:rsidRPr="00875B97">
              <w:rPr>
                <w:b/>
                <w:lang w:val="ms-MY"/>
              </w:rPr>
              <w:t>36</w:t>
            </w:r>
            <w:r w:rsidRPr="00875B97">
              <w:rPr>
                <w:b/>
                <w:lang w:val="ms-MY"/>
              </w:rPr>
              <w:br/>
              <w:t>Kump A: 11.10.2026-15.10.2026 Kump B: 12.10.2026-16.10.2026</w:t>
            </w:r>
          </w:p>
          <w:p w14:paraId="6F41E256" w14:textId="3F2CA071" w:rsidR="00875B97" w:rsidRDefault="00875B97" w:rsidP="00684920">
            <w:pPr>
              <w:spacing w:after="200"/>
              <w:jc w:val="center"/>
              <w:rPr>
                <w:b/>
                <w:lang w:val="ms-MY"/>
              </w:rPr>
            </w:pPr>
            <w:r w:rsidRPr="00875B97">
              <w:rPr>
                <w:b/>
                <w:lang w:val="ms-MY"/>
              </w:rPr>
              <w:t>37</w:t>
            </w:r>
            <w:r w:rsidRPr="00875B97">
              <w:rPr>
                <w:b/>
                <w:lang w:val="ms-MY"/>
              </w:rPr>
              <w:br/>
              <w:t>Kump A: 18.10.2026-22.10.2026 Kump B: 19.10.2026-23.10.2026</w:t>
            </w:r>
          </w:p>
          <w:p w14:paraId="63F57608" w14:textId="77777777" w:rsidR="00684920" w:rsidRPr="00684920" w:rsidRDefault="00684920" w:rsidP="00684920">
            <w:pPr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38</w:t>
            </w:r>
          </w:p>
          <w:p w14:paraId="5CDCAE4A" w14:textId="5ABE0DE3" w:rsidR="00684920" w:rsidRPr="00875B97" w:rsidRDefault="00684920" w:rsidP="00684920">
            <w:pPr>
              <w:spacing w:after="200"/>
              <w:jc w:val="center"/>
              <w:rPr>
                <w:b/>
                <w:lang w:val="ms-MY"/>
              </w:rPr>
            </w:pPr>
            <w:r w:rsidRPr="00684920">
              <w:rPr>
                <w:b/>
                <w:lang w:val="ms-MY"/>
              </w:rPr>
              <w:t>Kump A: 15.11.2026-19.11.2026 Kump B: 26.10.2026-30.10.2026</w:t>
            </w:r>
          </w:p>
          <w:p w14:paraId="21490523" w14:textId="6CE0205E" w:rsidR="00875B97" w:rsidRPr="00875B97" w:rsidRDefault="00875B97" w:rsidP="00875B97">
            <w:pPr>
              <w:widowControl w:val="0"/>
              <w:autoSpaceDE w:val="0"/>
              <w:autoSpaceDN w:val="0"/>
              <w:spacing w:before="1" w:line="249" w:lineRule="exact"/>
              <w:ind w:left="141"/>
              <w:rPr>
                <w:rFonts w:ascii="Arial" w:eastAsia="Arial" w:hAnsi="Arial"/>
              </w:rPr>
            </w:pPr>
          </w:p>
        </w:tc>
        <w:tc>
          <w:tcPr>
            <w:tcW w:w="2126" w:type="dxa"/>
            <w:vMerge w:val="restart"/>
            <w:tcBorders>
              <w:right w:val="single" w:sz="6" w:space="0" w:color="000000"/>
            </w:tcBorders>
          </w:tcPr>
          <w:p w14:paraId="0A2DBBF3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Pengetahuan asas pertolongan 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situasi </w:t>
            </w:r>
          </w:p>
          <w:p w14:paraId="0E798071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5BDD8896" w14:textId="17901B71" w:rsidR="003F0895" w:rsidRPr="006866CE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dengan bijak apabila berlaku</w:t>
            </w:r>
          </w:p>
          <w:p w14:paraId="5CCDBE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2" w:line="256" w:lineRule="auto"/>
              <w:ind w:left="141" w:right="69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kemalangan kecederaan ringan:</w:t>
            </w:r>
          </w:p>
          <w:p w14:paraId="5C1236CD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20"/>
              </w:tabs>
              <w:autoSpaceDE w:val="0"/>
              <w:autoSpaceDN w:val="0"/>
              <w:spacing w:before="164" w:line="269" w:lineRule="exact"/>
              <w:ind w:hanging="27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Lebam</w:t>
            </w:r>
          </w:p>
          <w:p w14:paraId="38BDCF92" w14:textId="41CD2B71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Terseliuh</w:t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</w:tcBorders>
          </w:tcPr>
          <w:p w14:paraId="64D0EE67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E56C1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14A54C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A2DA6A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26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kecederaan lebam dan terseliuh.</w:t>
            </w:r>
          </w:p>
          <w:p w14:paraId="71A1EDF8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C333EA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spacing w:before="1"/>
              <w:ind w:right="36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memberi bantu mula untuk kecederaan lebam dan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  <w:p w14:paraId="04F7546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F6CBA4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9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kemahiran bantu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mula untuk kecederaan lebam dan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</w:tc>
        <w:tc>
          <w:tcPr>
            <w:tcW w:w="1844" w:type="dxa"/>
            <w:gridSpan w:val="2"/>
          </w:tcPr>
          <w:p w14:paraId="2932C94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C6064F6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6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3" w:type="dxa"/>
          </w:tcPr>
          <w:p w14:paraId="390E05B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ind w:left="106" w:right="84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perbezaan kecederaan lebam dan terseliuh.</w:t>
            </w:r>
          </w:p>
        </w:tc>
        <w:tc>
          <w:tcPr>
            <w:tcW w:w="2653" w:type="dxa"/>
            <w:vMerge w:val="restart"/>
            <w:tcBorders>
              <w:bottom w:val="nil"/>
            </w:tcBorders>
          </w:tcPr>
          <w:p w14:paraId="69FEEB5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3984877" w14:textId="77777777" w:rsidR="003F0895" w:rsidRPr="006866CE" w:rsidRDefault="003F0895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20FCD6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29"/>
              <w:ind w:hanging="2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70905E1A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60"/>
              <w:ind w:hanging="283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</w:tc>
      </w:tr>
      <w:tr w:rsidR="003F0895" w:rsidRPr="006866CE" w14:paraId="5D18C441" w14:textId="77777777" w:rsidTr="003F0895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27C2A217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10E63464" w14:textId="024EE562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6A748C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1440440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07F903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3" w:type="dxa"/>
          </w:tcPr>
          <w:p w14:paraId="38CCAAF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4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situasi yang boleh menyebabkan kecederaan lebam dan terseliuh.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1EC7411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34815E9F" w14:textId="77777777" w:rsidTr="003F0895">
        <w:trPr>
          <w:trHeight w:val="965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60F3C163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6B41A308" w14:textId="2883BCEE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5018659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bottom w:val="nil"/>
            </w:tcBorders>
          </w:tcPr>
          <w:p w14:paraId="52FF0DA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BC974B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3" w:type="dxa"/>
            <w:tcBorders>
              <w:bottom w:val="nil"/>
            </w:tcBorders>
          </w:tcPr>
          <w:p w14:paraId="6704CBD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memberi bantu mula untuk kecederaan lebam</w:t>
            </w:r>
          </w:p>
          <w:p w14:paraId="3E0E099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dan terseliuh.</w:t>
            </w:r>
          </w:p>
        </w:tc>
        <w:tc>
          <w:tcPr>
            <w:tcW w:w="2653" w:type="dxa"/>
            <w:tcBorders>
              <w:top w:val="nil"/>
              <w:bottom w:val="nil"/>
            </w:tcBorders>
          </w:tcPr>
          <w:p w14:paraId="3B93E9E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19C5A54A" w14:textId="77777777" w:rsidTr="003F0895">
        <w:trPr>
          <w:trHeight w:val="164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44A7BFF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5BD2546D" w14:textId="276A4E4C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EFDC75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nil"/>
            </w:tcBorders>
          </w:tcPr>
          <w:p w14:paraId="58D63EF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14:paraId="2E3A26B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2653" w:type="dxa"/>
            <w:vMerge w:val="restart"/>
            <w:tcBorders>
              <w:top w:val="nil"/>
              <w:bottom w:val="nil"/>
            </w:tcBorders>
          </w:tcPr>
          <w:p w14:paraId="07EC92B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64EB66BB" w14:textId="77777777" w:rsidTr="003F0895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476276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41243745" w14:textId="299EAD13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5692324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4D75E41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EBBE8D3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3" w:type="dxa"/>
          </w:tcPr>
          <w:p w14:paraId="49DFAF68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3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 kesan sekiranya kecederaan lebam dan terseliuh tidak diberi rawatan bantu mula yang betul.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255910E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71C84D35" w14:textId="77777777" w:rsidTr="003F0895">
        <w:trPr>
          <w:trHeight w:val="1140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0A2431F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2DF3576F" w14:textId="289F80FD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6B6E1AF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7A0E11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8BBD75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3" w:type="dxa"/>
          </w:tcPr>
          <w:p w14:paraId="294159B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jika berlaku kecemasan dan kecederaan ringan.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4B1B4F9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06239E81" w14:textId="77777777" w:rsidTr="003F0895">
        <w:trPr>
          <w:trHeight w:val="1142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D134DE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3544975B" w14:textId="7AB2EBF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36F50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0069914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79780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3" w:type="dxa"/>
          </w:tcPr>
          <w:p w14:paraId="717BFE9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7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Mereka cipta alatan alternatif untuk bantu mula kecederaan terseliuh sewaktu kecemasan.</w:t>
            </w:r>
          </w:p>
        </w:tc>
        <w:tc>
          <w:tcPr>
            <w:tcW w:w="2653" w:type="dxa"/>
            <w:tcBorders>
              <w:top w:val="nil"/>
            </w:tcBorders>
          </w:tcPr>
          <w:p w14:paraId="3CE3B1A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6355BEED" w14:textId="77777777" w:rsidR="00684920" w:rsidRDefault="00684920" w:rsidP="00684920">
      <w:pPr>
        <w:rPr>
          <w:sz w:val="24"/>
          <w:szCs w:val="24"/>
        </w:rPr>
      </w:pPr>
      <w:bookmarkStart w:id="1" w:name="_Hlk213226752"/>
    </w:p>
    <w:p w14:paraId="37879B98" w14:textId="77777777" w:rsidR="00684920" w:rsidRDefault="00684920" w:rsidP="00684920">
      <w:pPr>
        <w:rPr>
          <w:sz w:val="24"/>
          <w:szCs w:val="24"/>
        </w:rPr>
      </w:pPr>
    </w:p>
    <w:p w14:paraId="60465406" w14:textId="77777777" w:rsidR="00684920" w:rsidRDefault="00875B97" w:rsidP="00684920">
      <w:pPr>
        <w:rPr>
          <w:rFonts w:ascii="Times New Roman" w:eastAsia="Times New Roman" w:hAnsi="Times New Roman"/>
        </w:rPr>
      </w:pPr>
      <w:r w:rsidRPr="00B778C4">
        <w:rPr>
          <w:sz w:val="24"/>
          <w:szCs w:val="24"/>
        </w:rPr>
        <w:t xml:space="preserve"> </w:t>
      </w:r>
      <w:bookmarkStart w:id="2" w:name="_Hlk215329344"/>
      <w:bookmarkEnd w:id="1"/>
    </w:p>
    <w:p w14:paraId="051265D1" w14:textId="77777777" w:rsidR="0068492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bookmarkStart w:id="3" w:name="_Hlk54191769"/>
      <w:bookmarkStart w:id="4" w:name="_Hlk181785801"/>
      <w:bookmarkStart w:id="5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684920" w14:paraId="3AF271C2" w14:textId="77777777" w:rsidTr="00907E94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2DD8AB2A" w14:textId="77777777" w:rsidR="00684920" w:rsidRPr="0073489A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C2B327C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03CC325" w14:textId="77777777" w:rsidR="00684920" w:rsidRPr="00F36EFB" w:rsidRDefault="00684920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6174546" w14:textId="77777777" w:rsidR="00684920" w:rsidRDefault="00684920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5C95850" w14:textId="77777777" w:rsidR="00684920" w:rsidRPr="00F36EFB" w:rsidRDefault="00684920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84DAC4A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6D74156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84920" w14:paraId="540C5472" w14:textId="77777777" w:rsidTr="00907E94">
        <w:trPr>
          <w:trHeight w:val="1453"/>
        </w:trPr>
        <w:tc>
          <w:tcPr>
            <w:tcW w:w="1280" w:type="dxa"/>
            <w:vAlign w:val="center"/>
          </w:tcPr>
          <w:p w14:paraId="02030083" w14:textId="77777777" w:rsidR="00684920" w:rsidRPr="0073489A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8375DAF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F11CFFB" w14:textId="77777777" w:rsidR="00684920" w:rsidRPr="00716C29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9648CA7" w14:textId="77777777" w:rsidR="00684920" w:rsidRPr="00716C29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6174AC8C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684920" w14:paraId="00F131A8" w14:textId="77777777" w:rsidTr="00907E94">
        <w:trPr>
          <w:trHeight w:val="1701"/>
        </w:trPr>
        <w:tc>
          <w:tcPr>
            <w:tcW w:w="1280" w:type="dxa"/>
            <w:vAlign w:val="center"/>
          </w:tcPr>
          <w:p w14:paraId="78106E3B" w14:textId="77777777" w:rsidR="00684920" w:rsidRPr="0073489A" w:rsidRDefault="00684920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961BEF4" w14:textId="77777777" w:rsidR="00684920" w:rsidRDefault="00684920" w:rsidP="00907E94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25E75150" w14:textId="77777777" w:rsidR="00684920" w:rsidRPr="00716C29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36272628" w14:textId="77777777" w:rsidR="00684920" w:rsidRPr="00716C29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16EF99EF" w14:textId="77777777" w:rsidR="00684920" w:rsidRPr="009A07F3" w:rsidRDefault="00684920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684920" w14:paraId="5CFFBF77" w14:textId="77777777" w:rsidTr="00907E94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00AA69D" w14:textId="77777777" w:rsidR="00684920" w:rsidRDefault="00684920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3A6B1CB" w14:textId="77777777" w:rsidR="00684920" w:rsidRPr="00680D74" w:rsidRDefault="00684920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5A6128D9" w14:textId="77777777" w:rsidR="00684920" w:rsidRDefault="00684920" w:rsidP="00684920">
      <w:pPr>
        <w:rPr>
          <w:rFonts w:ascii="Times New Roman" w:eastAsia="Times New Roman" w:hAnsi="Times New Roman"/>
          <w:sz w:val="28"/>
          <w:szCs w:val="28"/>
        </w:rPr>
      </w:pPr>
    </w:p>
    <w:p w14:paraId="5C68E6E5" w14:textId="77777777" w:rsidR="00684920" w:rsidRPr="004A4700" w:rsidRDefault="00684920" w:rsidP="00684920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3F6EC5C5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17A5E398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52190D91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62A5B3B" w14:textId="77777777" w:rsidR="00684920" w:rsidRPr="004A4700" w:rsidRDefault="00684920" w:rsidP="00684920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41FA9AF5" w14:textId="77777777" w:rsidR="00684920" w:rsidRPr="004A4700" w:rsidRDefault="00684920" w:rsidP="00684920">
      <w:pPr>
        <w:rPr>
          <w:rFonts w:ascii="Times New Roman" w:eastAsia="Times New Roman" w:hAnsi="Times New Roman"/>
          <w:sz w:val="32"/>
          <w:szCs w:val="32"/>
        </w:rPr>
      </w:pPr>
    </w:p>
    <w:p w14:paraId="46178F81" w14:textId="77777777" w:rsidR="00684920" w:rsidRPr="004A4700" w:rsidRDefault="00684920" w:rsidP="00684920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10E9344A" w14:textId="77777777" w:rsidR="00684920" w:rsidRPr="004A4700" w:rsidRDefault="00684920" w:rsidP="00684920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5D87A7FD" w14:textId="77777777" w:rsidR="00684920" w:rsidRPr="004A4700" w:rsidRDefault="00684920" w:rsidP="00684920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38447C16" w14:textId="77777777" w:rsidR="00684920" w:rsidRPr="004A4700" w:rsidRDefault="00684920" w:rsidP="00684920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6593667" w14:textId="77777777" w:rsidR="00684920" w:rsidRPr="004A4700" w:rsidRDefault="00684920" w:rsidP="00684920">
      <w:pPr>
        <w:rPr>
          <w:rFonts w:eastAsia="Times New Roman" w:cs="Calibri"/>
          <w:sz w:val="22"/>
          <w:szCs w:val="22"/>
        </w:rPr>
      </w:pPr>
    </w:p>
    <w:p w14:paraId="1788E22A" w14:textId="77777777" w:rsidR="00684920" w:rsidRPr="004A4700" w:rsidRDefault="00684920" w:rsidP="00684920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79592970" w14:textId="77777777" w:rsidR="00684920" w:rsidRPr="004A4700" w:rsidRDefault="00684920" w:rsidP="00684920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6C97B920" w14:textId="77777777" w:rsidR="00684920" w:rsidRPr="004A4700" w:rsidRDefault="00684920" w:rsidP="00684920">
      <w:pPr>
        <w:rPr>
          <w:rFonts w:eastAsia="Times New Roman" w:cs="Calibri"/>
          <w:sz w:val="22"/>
          <w:szCs w:val="22"/>
        </w:rPr>
      </w:pPr>
    </w:p>
    <w:p w14:paraId="13A6022E" w14:textId="77777777" w:rsidR="00684920" w:rsidRPr="004A4700" w:rsidRDefault="00684920" w:rsidP="00684920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62AE546F" w14:textId="77777777" w:rsidR="00684920" w:rsidRPr="004A4700" w:rsidRDefault="00684920" w:rsidP="00684920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54EA093B" w14:textId="77777777" w:rsidR="00684920" w:rsidRPr="004A4700" w:rsidRDefault="00684920" w:rsidP="00684920">
      <w:pPr>
        <w:rPr>
          <w:rFonts w:eastAsia="Times New Roman" w:cs="Calibri"/>
          <w:sz w:val="22"/>
          <w:szCs w:val="22"/>
        </w:rPr>
      </w:pPr>
    </w:p>
    <w:p w14:paraId="3170ED48" w14:textId="77777777" w:rsidR="00684920" w:rsidRPr="004A4700" w:rsidRDefault="00684920" w:rsidP="00684920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544BBC9F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788FF4F4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45B522A3" w14:textId="77777777" w:rsidR="00684920" w:rsidRPr="004A4700" w:rsidRDefault="00684920" w:rsidP="0068492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0FE9391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16FFF09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</w:p>
    <w:p w14:paraId="5097E28C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6DDAEC60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02AAFEB6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74FA4BE1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413DE6AF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7EC7A05C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4B5FF2FD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3AF9C0A2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1A5FCFD6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68B4F512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012A9374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5967696F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6F44AC2D" w14:textId="77777777" w:rsidR="00684920" w:rsidRPr="004A470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81DFC2D" w14:textId="4419A423" w:rsidR="00594282" w:rsidRPr="00684920" w:rsidRDefault="00684920" w:rsidP="00684920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2"/>
      <w:bookmarkEnd w:id="3"/>
      <w:bookmarkEnd w:id="4"/>
      <w:bookmarkEnd w:id="5"/>
      <w:bookmarkEnd w:id="7"/>
    </w:p>
    <w:sectPr w:rsidR="00594282" w:rsidRPr="0068492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6EAC4" w14:textId="77777777" w:rsidR="00316E62" w:rsidRDefault="00316E62" w:rsidP="00137560">
      <w:r>
        <w:separator/>
      </w:r>
    </w:p>
  </w:endnote>
  <w:endnote w:type="continuationSeparator" w:id="0">
    <w:p w14:paraId="54420CE4" w14:textId="77777777" w:rsidR="00316E62" w:rsidRDefault="00316E6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4FD8C" w14:textId="77777777" w:rsidR="00316E62" w:rsidRDefault="00316E62" w:rsidP="00137560">
      <w:r>
        <w:separator/>
      </w:r>
    </w:p>
  </w:footnote>
  <w:footnote w:type="continuationSeparator" w:id="0">
    <w:p w14:paraId="13F22991" w14:textId="77777777" w:rsidR="00316E62" w:rsidRDefault="00316E6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CE0B5AB" w:rsidR="006866CE" w:rsidRPr="009F4E3B" w:rsidRDefault="001A7B4C" w:rsidP="009A3C58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605ED14A" w:rsidR="006866CE" w:rsidRPr="009F4E3B" w:rsidRDefault="00D5693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657A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E77"/>
    <w:multiLevelType w:val="multilevel"/>
    <w:tmpl w:val="55A633F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767A43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" w15:restartNumberingAfterBreak="0">
    <w:nsid w:val="097F0C28"/>
    <w:multiLevelType w:val="multilevel"/>
    <w:tmpl w:val="AD1EDFEC"/>
    <w:lvl w:ilvl="0">
      <w:start w:val="3"/>
      <w:numFmt w:val="decimal"/>
      <w:lvlText w:val="%1"/>
      <w:lvlJc w:val="left"/>
      <w:pPr>
        <w:ind w:left="71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19" w:hanging="615"/>
      </w:pPr>
      <w:rPr>
        <w:rFonts w:hint="default"/>
      </w:rPr>
    </w:lvl>
    <w:lvl w:ilvl="4">
      <w:numFmt w:val="bullet"/>
      <w:lvlText w:val="•"/>
      <w:lvlJc w:val="left"/>
      <w:pPr>
        <w:ind w:left="1652" w:hanging="615"/>
      </w:pPr>
      <w:rPr>
        <w:rFonts w:hint="default"/>
      </w:rPr>
    </w:lvl>
    <w:lvl w:ilvl="5">
      <w:numFmt w:val="bullet"/>
      <w:lvlText w:val="•"/>
      <w:lvlJc w:val="left"/>
      <w:pPr>
        <w:ind w:left="1885" w:hanging="615"/>
      </w:pPr>
      <w:rPr>
        <w:rFonts w:hint="default"/>
      </w:rPr>
    </w:lvl>
    <w:lvl w:ilvl="6">
      <w:numFmt w:val="bullet"/>
      <w:lvlText w:val="•"/>
      <w:lvlJc w:val="left"/>
      <w:pPr>
        <w:ind w:left="2118" w:hanging="615"/>
      </w:pPr>
      <w:rPr>
        <w:rFonts w:hint="default"/>
      </w:rPr>
    </w:lvl>
    <w:lvl w:ilvl="7">
      <w:numFmt w:val="bullet"/>
      <w:lvlText w:val="•"/>
      <w:lvlJc w:val="left"/>
      <w:pPr>
        <w:ind w:left="2351" w:hanging="615"/>
      </w:pPr>
      <w:rPr>
        <w:rFonts w:hint="default"/>
      </w:rPr>
    </w:lvl>
    <w:lvl w:ilvl="8">
      <w:numFmt w:val="bullet"/>
      <w:lvlText w:val="•"/>
      <w:lvlJc w:val="left"/>
      <w:pPr>
        <w:ind w:left="2584" w:hanging="615"/>
      </w:pPr>
      <w:rPr>
        <w:rFonts w:hint="default"/>
      </w:rPr>
    </w:lvl>
  </w:abstractNum>
  <w:abstractNum w:abstractNumId="3" w15:restartNumberingAfterBreak="0">
    <w:nsid w:val="0CEB5119"/>
    <w:multiLevelType w:val="multilevel"/>
    <w:tmpl w:val="12A819DE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15" w:hanging="257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257"/>
      </w:pPr>
      <w:rPr>
        <w:rFonts w:hint="default"/>
      </w:rPr>
    </w:lvl>
    <w:lvl w:ilvl="4">
      <w:numFmt w:val="bullet"/>
      <w:lvlText w:val="•"/>
      <w:lvlJc w:val="left"/>
      <w:pPr>
        <w:ind w:left="1414" w:hanging="257"/>
      </w:pPr>
      <w:rPr>
        <w:rFonts w:hint="default"/>
      </w:rPr>
    </w:lvl>
    <w:lvl w:ilvl="5">
      <w:numFmt w:val="bullet"/>
      <w:lvlText w:val="•"/>
      <w:lvlJc w:val="left"/>
      <w:pPr>
        <w:ind w:left="1612" w:hanging="257"/>
      </w:pPr>
      <w:rPr>
        <w:rFonts w:hint="default"/>
      </w:rPr>
    </w:lvl>
    <w:lvl w:ilvl="6">
      <w:numFmt w:val="bullet"/>
      <w:lvlText w:val="•"/>
      <w:lvlJc w:val="left"/>
      <w:pPr>
        <w:ind w:left="1811" w:hanging="257"/>
      </w:pPr>
      <w:rPr>
        <w:rFonts w:hint="default"/>
      </w:rPr>
    </w:lvl>
    <w:lvl w:ilvl="7">
      <w:numFmt w:val="bullet"/>
      <w:lvlText w:val="•"/>
      <w:lvlJc w:val="left"/>
      <w:pPr>
        <w:ind w:left="2009" w:hanging="257"/>
      </w:pPr>
      <w:rPr>
        <w:rFonts w:hint="default"/>
      </w:rPr>
    </w:lvl>
    <w:lvl w:ilvl="8">
      <w:numFmt w:val="bullet"/>
      <w:lvlText w:val="•"/>
      <w:lvlJc w:val="left"/>
      <w:pPr>
        <w:ind w:left="2207" w:hanging="257"/>
      </w:pPr>
      <w:rPr>
        <w:rFonts w:hint="default"/>
      </w:rPr>
    </w:lvl>
  </w:abstractNum>
  <w:abstractNum w:abstractNumId="4" w15:restartNumberingAfterBreak="0">
    <w:nsid w:val="0D59334C"/>
    <w:multiLevelType w:val="multilevel"/>
    <w:tmpl w:val="A56809D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5" w15:restartNumberingAfterBreak="0">
    <w:nsid w:val="0EE80E16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06A5CE3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7" w15:restartNumberingAfterBreak="0">
    <w:nsid w:val="15163228"/>
    <w:multiLevelType w:val="multilevel"/>
    <w:tmpl w:val="B36605A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2083968"/>
    <w:multiLevelType w:val="hybridMultilevel"/>
    <w:tmpl w:val="FC061210"/>
    <w:lvl w:ilvl="0" w:tplc="3EA23918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4B26D84">
      <w:numFmt w:val="bullet"/>
      <w:lvlText w:val="•"/>
      <w:lvlJc w:val="left"/>
      <w:pPr>
        <w:ind w:left="974" w:hanging="281"/>
      </w:pPr>
      <w:rPr>
        <w:rFonts w:hint="default"/>
      </w:rPr>
    </w:lvl>
    <w:lvl w:ilvl="2" w:tplc="F6A6050C">
      <w:numFmt w:val="bullet"/>
      <w:lvlText w:val="•"/>
      <w:lvlJc w:val="left"/>
      <w:pPr>
        <w:ind w:left="1129" w:hanging="281"/>
      </w:pPr>
      <w:rPr>
        <w:rFonts w:hint="default"/>
      </w:rPr>
    </w:lvl>
    <w:lvl w:ilvl="3" w:tplc="D9A053AA">
      <w:numFmt w:val="bullet"/>
      <w:lvlText w:val="•"/>
      <w:lvlJc w:val="left"/>
      <w:pPr>
        <w:ind w:left="1283" w:hanging="281"/>
      </w:pPr>
      <w:rPr>
        <w:rFonts w:hint="default"/>
      </w:rPr>
    </w:lvl>
    <w:lvl w:ilvl="4" w:tplc="002293FE">
      <w:numFmt w:val="bullet"/>
      <w:lvlText w:val="•"/>
      <w:lvlJc w:val="left"/>
      <w:pPr>
        <w:ind w:left="1438" w:hanging="281"/>
      </w:pPr>
      <w:rPr>
        <w:rFonts w:hint="default"/>
      </w:rPr>
    </w:lvl>
    <w:lvl w:ilvl="5" w:tplc="161C9044">
      <w:numFmt w:val="bullet"/>
      <w:lvlText w:val="•"/>
      <w:lvlJc w:val="left"/>
      <w:pPr>
        <w:ind w:left="1593" w:hanging="281"/>
      </w:pPr>
      <w:rPr>
        <w:rFonts w:hint="default"/>
      </w:rPr>
    </w:lvl>
    <w:lvl w:ilvl="6" w:tplc="2C0A0818">
      <w:numFmt w:val="bullet"/>
      <w:lvlText w:val="•"/>
      <w:lvlJc w:val="left"/>
      <w:pPr>
        <w:ind w:left="1747" w:hanging="281"/>
      </w:pPr>
      <w:rPr>
        <w:rFonts w:hint="default"/>
      </w:rPr>
    </w:lvl>
    <w:lvl w:ilvl="7" w:tplc="FAAAD320">
      <w:numFmt w:val="bullet"/>
      <w:lvlText w:val="•"/>
      <w:lvlJc w:val="left"/>
      <w:pPr>
        <w:ind w:left="1902" w:hanging="281"/>
      </w:pPr>
      <w:rPr>
        <w:rFonts w:hint="default"/>
      </w:rPr>
    </w:lvl>
    <w:lvl w:ilvl="8" w:tplc="1B2472AC">
      <w:numFmt w:val="bullet"/>
      <w:lvlText w:val="•"/>
      <w:lvlJc w:val="left"/>
      <w:pPr>
        <w:ind w:left="2056" w:hanging="281"/>
      </w:pPr>
      <w:rPr>
        <w:rFonts w:hint="default"/>
      </w:rPr>
    </w:lvl>
  </w:abstractNum>
  <w:abstractNum w:abstractNumId="9" w15:restartNumberingAfterBreak="0">
    <w:nsid w:val="257065A4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25D7E"/>
    <w:multiLevelType w:val="hybridMultilevel"/>
    <w:tmpl w:val="E21848E8"/>
    <w:lvl w:ilvl="0" w:tplc="43FEF10A">
      <w:numFmt w:val="bullet"/>
      <w:lvlText w:val=""/>
      <w:lvlJc w:val="left"/>
      <w:pPr>
        <w:ind w:left="425" w:hanging="276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28A165E">
      <w:numFmt w:val="bullet"/>
      <w:lvlText w:val="•"/>
      <w:lvlJc w:val="left"/>
      <w:pPr>
        <w:ind w:left="639" w:hanging="276"/>
      </w:pPr>
      <w:rPr>
        <w:rFonts w:hint="default"/>
      </w:rPr>
    </w:lvl>
    <w:lvl w:ilvl="2" w:tplc="5D6C8C90">
      <w:numFmt w:val="bullet"/>
      <w:lvlText w:val="•"/>
      <w:lvlJc w:val="left"/>
      <w:pPr>
        <w:ind w:left="859" w:hanging="276"/>
      </w:pPr>
      <w:rPr>
        <w:rFonts w:hint="default"/>
      </w:rPr>
    </w:lvl>
    <w:lvl w:ilvl="3" w:tplc="1B748DA2">
      <w:numFmt w:val="bullet"/>
      <w:lvlText w:val="•"/>
      <w:lvlJc w:val="left"/>
      <w:pPr>
        <w:ind w:left="1078" w:hanging="276"/>
      </w:pPr>
      <w:rPr>
        <w:rFonts w:hint="default"/>
      </w:rPr>
    </w:lvl>
    <w:lvl w:ilvl="4" w:tplc="01C6817A">
      <w:numFmt w:val="bullet"/>
      <w:lvlText w:val="•"/>
      <w:lvlJc w:val="left"/>
      <w:pPr>
        <w:ind w:left="1298" w:hanging="276"/>
      </w:pPr>
      <w:rPr>
        <w:rFonts w:hint="default"/>
      </w:rPr>
    </w:lvl>
    <w:lvl w:ilvl="5" w:tplc="CB4E2C22">
      <w:numFmt w:val="bullet"/>
      <w:lvlText w:val="•"/>
      <w:lvlJc w:val="left"/>
      <w:pPr>
        <w:ind w:left="1518" w:hanging="276"/>
      </w:pPr>
      <w:rPr>
        <w:rFonts w:hint="default"/>
      </w:rPr>
    </w:lvl>
    <w:lvl w:ilvl="6" w:tplc="72A0CFD6">
      <w:numFmt w:val="bullet"/>
      <w:lvlText w:val="•"/>
      <w:lvlJc w:val="left"/>
      <w:pPr>
        <w:ind w:left="1737" w:hanging="276"/>
      </w:pPr>
      <w:rPr>
        <w:rFonts w:hint="default"/>
      </w:rPr>
    </w:lvl>
    <w:lvl w:ilvl="7" w:tplc="E18E92B6">
      <w:numFmt w:val="bullet"/>
      <w:lvlText w:val="•"/>
      <w:lvlJc w:val="left"/>
      <w:pPr>
        <w:ind w:left="1957" w:hanging="276"/>
      </w:pPr>
      <w:rPr>
        <w:rFonts w:hint="default"/>
      </w:rPr>
    </w:lvl>
    <w:lvl w:ilvl="8" w:tplc="BDA02246">
      <w:numFmt w:val="bullet"/>
      <w:lvlText w:val="•"/>
      <w:lvlJc w:val="left"/>
      <w:pPr>
        <w:ind w:left="2176" w:hanging="276"/>
      </w:pPr>
      <w:rPr>
        <w:rFonts w:hint="default"/>
      </w:rPr>
    </w:lvl>
  </w:abstractNum>
  <w:abstractNum w:abstractNumId="12" w15:restartNumberingAfterBreak="0">
    <w:nsid w:val="286017A5"/>
    <w:multiLevelType w:val="multilevel"/>
    <w:tmpl w:val="A092A4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5F3D15"/>
    <w:multiLevelType w:val="multilevel"/>
    <w:tmpl w:val="0876D908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2" w:hanging="269"/>
      </w:pPr>
      <w:rPr>
        <w:rFonts w:hint="default"/>
      </w:rPr>
    </w:lvl>
    <w:lvl w:ilvl="4">
      <w:numFmt w:val="bullet"/>
      <w:lvlText w:val="•"/>
      <w:lvlJc w:val="left"/>
      <w:pPr>
        <w:ind w:left="1409" w:hanging="269"/>
      </w:pPr>
      <w:rPr>
        <w:rFonts w:hint="default"/>
      </w:rPr>
    </w:lvl>
    <w:lvl w:ilvl="5">
      <w:numFmt w:val="bullet"/>
      <w:lvlText w:val="•"/>
      <w:lvlJc w:val="left"/>
      <w:pPr>
        <w:ind w:left="1605" w:hanging="269"/>
      </w:pPr>
      <w:rPr>
        <w:rFonts w:hint="default"/>
      </w:rPr>
    </w:lvl>
    <w:lvl w:ilvl="6">
      <w:numFmt w:val="bullet"/>
      <w:lvlText w:val="•"/>
      <w:lvlJc w:val="left"/>
      <w:pPr>
        <w:ind w:left="1801" w:hanging="269"/>
      </w:pPr>
      <w:rPr>
        <w:rFonts w:hint="default"/>
      </w:rPr>
    </w:lvl>
    <w:lvl w:ilvl="7">
      <w:numFmt w:val="bullet"/>
      <w:lvlText w:val="•"/>
      <w:lvlJc w:val="left"/>
      <w:pPr>
        <w:ind w:left="1998" w:hanging="269"/>
      </w:pPr>
      <w:rPr>
        <w:rFonts w:hint="default"/>
      </w:rPr>
    </w:lvl>
    <w:lvl w:ilvl="8">
      <w:numFmt w:val="bullet"/>
      <w:lvlText w:val="•"/>
      <w:lvlJc w:val="left"/>
      <w:pPr>
        <w:ind w:left="2194" w:hanging="269"/>
      </w:pPr>
      <w:rPr>
        <w:rFonts w:hint="default"/>
      </w:rPr>
    </w:lvl>
  </w:abstractNum>
  <w:abstractNum w:abstractNumId="14" w15:restartNumberingAfterBreak="0">
    <w:nsid w:val="2A693851"/>
    <w:multiLevelType w:val="hybridMultilevel"/>
    <w:tmpl w:val="7E4CCB5C"/>
    <w:lvl w:ilvl="0" w:tplc="01E06FE8">
      <w:numFmt w:val="bullet"/>
      <w:lvlText w:val=""/>
      <w:lvlJc w:val="left"/>
      <w:pPr>
        <w:ind w:left="417" w:hanging="272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C346908">
      <w:numFmt w:val="bullet"/>
      <w:lvlText w:val="•"/>
      <w:lvlJc w:val="left"/>
      <w:pPr>
        <w:ind w:left="636" w:hanging="272"/>
      </w:pPr>
      <w:rPr>
        <w:rFonts w:hint="default"/>
      </w:rPr>
    </w:lvl>
    <w:lvl w:ilvl="2" w:tplc="D6AAF638">
      <w:numFmt w:val="bullet"/>
      <w:lvlText w:val="•"/>
      <w:lvlJc w:val="left"/>
      <w:pPr>
        <w:ind w:left="853" w:hanging="272"/>
      </w:pPr>
      <w:rPr>
        <w:rFonts w:hint="default"/>
      </w:rPr>
    </w:lvl>
    <w:lvl w:ilvl="3" w:tplc="51BCFC10">
      <w:numFmt w:val="bullet"/>
      <w:lvlText w:val="•"/>
      <w:lvlJc w:val="left"/>
      <w:pPr>
        <w:ind w:left="1070" w:hanging="272"/>
      </w:pPr>
      <w:rPr>
        <w:rFonts w:hint="default"/>
      </w:rPr>
    </w:lvl>
    <w:lvl w:ilvl="4" w:tplc="84927F3A">
      <w:numFmt w:val="bullet"/>
      <w:lvlText w:val="•"/>
      <w:lvlJc w:val="left"/>
      <w:pPr>
        <w:ind w:left="1286" w:hanging="272"/>
      </w:pPr>
      <w:rPr>
        <w:rFonts w:hint="default"/>
      </w:rPr>
    </w:lvl>
    <w:lvl w:ilvl="5" w:tplc="494668C6">
      <w:numFmt w:val="bullet"/>
      <w:lvlText w:val="•"/>
      <w:lvlJc w:val="left"/>
      <w:pPr>
        <w:ind w:left="1503" w:hanging="272"/>
      </w:pPr>
      <w:rPr>
        <w:rFonts w:hint="default"/>
      </w:rPr>
    </w:lvl>
    <w:lvl w:ilvl="6" w:tplc="0CE02C8C">
      <w:numFmt w:val="bullet"/>
      <w:lvlText w:val="•"/>
      <w:lvlJc w:val="left"/>
      <w:pPr>
        <w:ind w:left="1720" w:hanging="272"/>
      </w:pPr>
      <w:rPr>
        <w:rFonts w:hint="default"/>
      </w:rPr>
    </w:lvl>
    <w:lvl w:ilvl="7" w:tplc="52A26478">
      <w:numFmt w:val="bullet"/>
      <w:lvlText w:val="•"/>
      <w:lvlJc w:val="left"/>
      <w:pPr>
        <w:ind w:left="1936" w:hanging="272"/>
      </w:pPr>
      <w:rPr>
        <w:rFonts w:hint="default"/>
      </w:rPr>
    </w:lvl>
    <w:lvl w:ilvl="8" w:tplc="EB4A338C">
      <w:numFmt w:val="bullet"/>
      <w:lvlText w:val="•"/>
      <w:lvlJc w:val="left"/>
      <w:pPr>
        <w:ind w:left="2153" w:hanging="272"/>
      </w:pPr>
      <w:rPr>
        <w:rFonts w:hint="default"/>
      </w:rPr>
    </w:lvl>
  </w:abstractNum>
  <w:abstractNum w:abstractNumId="15" w15:restartNumberingAfterBreak="0">
    <w:nsid w:val="2E232BEA"/>
    <w:multiLevelType w:val="multilevel"/>
    <w:tmpl w:val="AAD09CFE"/>
    <w:lvl w:ilvl="0">
      <w:start w:val="1"/>
      <w:numFmt w:val="decimal"/>
      <w:lvlText w:val="%1"/>
      <w:lvlJc w:val="left"/>
      <w:pPr>
        <w:ind w:left="707" w:hanging="56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7" w:hanging="5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7" w:hanging="56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3" w:hanging="569"/>
      </w:pPr>
      <w:rPr>
        <w:rFonts w:hint="default"/>
      </w:rPr>
    </w:lvl>
    <w:lvl w:ilvl="4">
      <w:numFmt w:val="bullet"/>
      <w:lvlText w:val="•"/>
      <w:lvlJc w:val="left"/>
      <w:pPr>
        <w:ind w:left="1664" w:hanging="569"/>
      </w:pPr>
      <w:rPr>
        <w:rFonts w:hint="default"/>
      </w:rPr>
    </w:lvl>
    <w:lvl w:ilvl="5">
      <w:numFmt w:val="bullet"/>
      <w:lvlText w:val="•"/>
      <w:lvlJc w:val="left"/>
      <w:pPr>
        <w:ind w:left="1905" w:hanging="569"/>
      </w:pPr>
      <w:rPr>
        <w:rFonts w:hint="default"/>
      </w:rPr>
    </w:lvl>
    <w:lvl w:ilvl="6">
      <w:numFmt w:val="bullet"/>
      <w:lvlText w:val="•"/>
      <w:lvlJc w:val="left"/>
      <w:pPr>
        <w:ind w:left="2146" w:hanging="569"/>
      </w:pPr>
      <w:rPr>
        <w:rFonts w:hint="default"/>
      </w:rPr>
    </w:lvl>
    <w:lvl w:ilvl="7">
      <w:numFmt w:val="bullet"/>
      <w:lvlText w:val="•"/>
      <w:lvlJc w:val="left"/>
      <w:pPr>
        <w:ind w:left="2387" w:hanging="569"/>
      </w:pPr>
      <w:rPr>
        <w:rFonts w:hint="default"/>
      </w:rPr>
    </w:lvl>
    <w:lvl w:ilvl="8">
      <w:numFmt w:val="bullet"/>
      <w:lvlText w:val="•"/>
      <w:lvlJc w:val="left"/>
      <w:pPr>
        <w:ind w:left="2628" w:hanging="569"/>
      </w:pPr>
      <w:rPr>
        <w:rFonts w:hint="default"/>
      </w:rPr>
    </w:lvl>
  </w:abstractNum>
  <w:abstractNum w:abstractNumId="16" w15:restartNumberingAfterBreak="0">
    <w:nsid w:val="342E1072"/>
    <w:multiLevelType w:val="hybridMultilevel"/>
    <w:tmpl w:val="46CC536A"/>
    <w:lvl w:ilvl="0" w:tplc="8CB0B3E4">
      <w:numFmt w:val="bullet"/>
      <w:lvlText w:val=""/>
      <w:lvlJc w:val="left"/>
      <w:pPr>
        <w:ind w:left="366" w:hanging="2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81CD082">
      <w:numFmt w:val="bullet"/>
      <w:lvlText w:val="•"/>
      <w:lvlJc w:val="left"/>
      <w:pPr>
        <w:ind w:left="582" w:hanging="260"/>
      </w:pPr>
      <w:rPr>
        <w:rFonts w:hint="default"/>
      </w:rPr>
    </w:lvl>
    <w:lvl w:ilvl="2" w:tplc="B60A4136">
      <w:numFmt w:val="bullet"/>
      <w:lvlText w:val="•"/>
      <w:lvlJc w:val="left"/>
      <w:pPr>
        <w:ind w:left="805" w:hanging="260"/>
      </w:pPr>
      <w:rPr>
        <w:rFonts w:hint="default"/>
      </w:rPr>
    </w:lvl>
    <w:lvl w:ilvl="3" w:tplc="07F47E74">
      <w:numFmt w:val="bullet"/>
      <w:lvlText w:val="•"/>
      <w:lvlJc w:val="left"/>
      <w:pPr>
        <w:ind w:left="1028" w:hanging="260"/>
      </w:pPr>
      <w:rPr>
        <w:rFonts w:hint="default"/>
      </w:rPr>
    </w:lvl>
    <w:lvl w:ilvl="4" w:tplc="8902BD2A">
      <w:numFmt w:val="bullet"/>
      <w:lvlText w:val="•"/>
      <w:lvlJc w:val="left"/>
      <w:pPr>
        <w:ind w:left="1251" w:hanging="260"/>
      </w:pPr>
      <w:rPr>
        <w:rFonts w:hint="default"/>
      </w:rPr>
    </w:lvl>
    <w:lvl w:ilvl="5" w:tplc="8A3E0128">
      <w:numFmt w:val="bullet"/>
      <w:lvlText w:val="•"/>
      <w:lvlJc w:val="left"/>
      <w:pPr>
        <w:ind w:left="1474" w:hanging="260"/>
      </w:pPr>
      <w:rPr>
        <w:rFonts w:hint="default"/>
      </w:rPr>
    </w:lvl>
    <w:lvl w:ilvl="6" w:tplc="B5BEE3BE">
      <w:numFmt w:val="bullet"/>
      <w:lvlText w:val="•"/>
      <w:lvlJc w:val="left"/>
      <w:pPr>
        <w:ind w:left="1696" w:hanging="260"/>
      </w:pPr>
      <w:rPr>
        <w:rFonts w:hint="default"/>
      </w:rPr>
    </w:lvl>
    <w:lvl w:ilvl="7" w:tplc="8CA8A66C">
      <w:numFmt w:val="bullet"/>
      <w:lvlText w:val="•"/>
      <w:lvlJc w:val="left"/>
      <w:pPr>
        <w:ind w:left="1919" w:hanging="260"/>
      </w:pPr>
      <w:rPr>
        <w:rFonts w:hint="default"/>
      </w:rPr>
    </w:lvl>
    <w:lvl w:ilvl="8" w:tplc="F2C6563E">
      <w:numFmt w:val="bullet"/>
      <w:lvlText w:val="•"/>
      <w:lvlJc w:val="left"/>
      <w:pPr>
        <w:ind w:left="2142" w:hanging="260"/>
      </w:pPr>
      <w:rPr>
        <w:rFonts w:hint="default"/>
      </w:rPr>
    </w:lvl>
  </w:abstractNum>
  <w:abstractNum w:abstractNumId="17" w15:restartNumberingAfterBreak="0">
    <w:nsid w:val="35C45E8E"/>
    <w:multiLevelType w:val="multilevel"/>
    <w:tmpl w:val="1BC00EA4"/>
    <w:lvl w:ilvl="0">
      <w:start w:val="8"/>
      <w:numFmt w:val="decimal"/>
      <w:lvlText w:val="%1"/>
      <w:lvlJc w:val="left"/>
      <w:pPr>
        <w:ind w:left="67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77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7" w:hanging="615"/>
      </w:pPr>
      <w:rPr>
        <w:rFonts w:hint="default"/>
      </w:rPr>
    </w:lvl>
    <w:lvl w:ilvl="4">
      <w:numFmt w:val="bullet"/>
      <w:lvlText w:val="•"/>
      <w:lvlJc w:val="left"/>
      <w:pPr>
        <w:ind w:left="1676" w:hanging="615"/>
      </w:pPr>
      <w:rPr>
        <w:rFonts w:hint="default"/>
      </w:rPr>
    </w:lvl>
    <w:lvl w:ilvl="5">
      <w:numFmt w:val="bullet"/>
      <w:lvlText w:val="•"/>
      <w:lvlJc w:val="left"/>
      <w:pPr>
        <w:ind w:left="1926" w:hanging="615"/>
      </w:pPr>
      <w:rPr>
        <w:rFonts w:hint="default"/>
      </w:rPr>
    </w:lvl>
    <w:lvl w:ilvl="6">
      <w:numFmt w:val="bullet"/>
      <w:lvlText w:val="•"/>
      <w:lvlJc w:val="left"/>
      <w:pPr>
        <w:ind w:left="2175" w:hanging="615"/>
      </w:pPr>
      <w:rPr>
        <w:rFonts w:hint="default"/>
      </w:rPr>
    </w:lvl>
    <w:lvl w:ilvl="7">
      <w:numFmt w:val="bullet"/>
      <w:lvlText w:val="•"/>
      <w:lvlJc w:val="left"/>
      <w:pPr>
        <w:ind w:left="2424" w:hanging="615"/>
      </w:pPr>
      <w:rPr>
        <w:rFonts w:hint="default"/>
      </w:rPr>
    </w:lvl>
    <w:lvl w:ilvl="8">
      <w:numFmt w:val="bullet"/>
      <w:lvlText w:val="•"/>
      <w:lvlJc w:val="left"/>
      <w:pPr>
        <w:ind w:left="2673" w:hanging="615"/>
      </w:pPr>
      <w:rPr>
        <w:rFonts w:hint="default"/>
      </w:rPr>
    </w:lvl>
  </w:abstractNum>
  <w:abstractNum w:abstractNumId="18" w15:restartNumberingAfterBreak="0">
    <w:nsid w:val="378C44EC"/>
    <w:multiLevelType w:val="multilevel"/>
    <w:tmpl w:val="0D7CB6B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19" w15:restartNumberingAfterBreak="0">
    <w:nsid w:val="384A2013"/>
    <w:multiLevelType w:val="multilevel"/>
    <w:tmpl w:val="3F8A0286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40" w:hanging="269"/>
      </w:pPr>
      <w:rPr>
        <w:rFonts w:hint="default"/>
      </w:rPr>
    </w:lvl>
    <w:lvl w:ilvl="4">
      <w:numFmt w:val="bullet"/>
      <w:lvlText w:val="•"/>
      <w:lvlJc w:val="left"/>
      <w:pPr>
        <w:ind w:left="1450" w:hanging="269"/>
      </w:pPr>
      <w:rPr>
        <w:rFonts w:hint="default"/>
      </w:rPr>
    </w:lvl>
    <w:lvl w:ilvl="5">
      <w:numFmt w:val="bullet"/>
      <w:lvlText w:val="•"/>
      <w:lvlJc w:val="left"/>
      <w:pPr>
        <w:ind w:left="1660" w:hanging="269"/>
      </w:pPr>
      <w:rPr>
        <w:rFonts w:hint="default"/>
      </w:rPr>
    </w:lvl>
    <w:lvl w:ilvl="6">
      <w:numFmt w:val="bullet"/>
      <w:lvlText w:val="•"/>
      <w:lvlJc w:val="left"/>
      <w:pPr>
        <w:ind w:left="1870" w:hanging="269"/>
      </w:pPr>
      <w:rPr>
        <w:rFonts w:hint="default"/>
      </w:rPr>
    </w:lvl>
    <w:lvl w:ilvl="7">
      <w:numFmt w:val="bullet"/>
      <w:lvlText w:val="•"/>
      <w:lvlJc w:val="left"/>
      <w:pPr>
        <w:ind w:left="2080" w:hanging="269"/>
      </w:pPr>
      <w:rPr>
        <w:rFonts w:hint="default"/>
      </w:rPr>
    </w:lvl>
    <w:lvl w:ilvl="8">
      <w:numFmt w:val="bullet"/>
      <w:lvlText w:val="•"/>
      <w:lvlJc w:val="left"/>
      <w:pPr>
        <w:ind w:left="2290" w:hanging="269"/>
      </w:pPr>
      <w:rPr>
        <w:rFonts w:hint="default"/>
      </w:rPr>
    </w:lvl>
  </w:abstractNum>
  <w:abstractNum w:abstractNumId="20" w15:restartNumberingAfterBreak="0">
    <w:nsid w:val="38C46F68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21" w15:restartNumberingAfterBreak="0">
    <w:nsid w:val="3CAC53D8"/>
    <w:multiLevelType w:val="multilevel"/>
    <w:tmpl w:val="B9A0C072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441D6C"/>
    <w:multiLevelType w:val="hybridMultilevel"/>
    <w:tmpl w:val="F36AECE4"/>
    <w:lvl w:ilvl="0" w:tplc="80408EE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8E03B0">
      <w:numFmt w:val="bullet"/>
      <w:lvlText w:val="•"/>
      <w:lvlJc w:val="left"/>
      <w:pPr>
        <w:ind w:left="996" w:hanging="281"/>
      </w:pPr>
      <w:rPr>
        <w:rFonts w:hint="default"/>
      </w:rPr>
    </w:lvl>
    <w:lvl w:ilvl="2" w:tplc="D2BE38E2">
      <w:numFmt w:val="bullet"/>
      <w:lvlText w:val="•"/>
      <w:lvlJc w:val="left"/>
      <w:pPr>
        <w:ind w:left="1172" w:hanging="281"/>
      </w:pPr>
      <w:rPr>
        <w:rFonts w:hint="default"/>
      </w:rPr>
    </w:lvl>
    <w:lvl w:ilvl="3" w:tplc="A7AAC5AA">
      <w:numFmt w:val="bullet"/>
      <w:lvlText w:val="•"/>
      <w:lvlJc w:val="left"/>
      <w:pPr>
        <w:ind w:left="1348" w:hanging="281"/>
      </w:pPr>
      <w:rPr>
        <w:rFonts w:hint="default"/>
      </w:rPr>
    </w:lvl>
    <w:lvl w:ilvl="4" w:tplc="A36CEDEE">
      <w:numFmt w:val="bullet"/>
      <w:lvlText w:val="•"/>
      <w:lvlJc w:val="left"/>
      <w:pPr>
        <w:ind w:left="1524" w:hanging="281"/>
      </w:pPr>
      <w:rPr>
        <w:rFonts w:hint="default"/>
      </w:rPr>
    </w:lvl>
    <w:lvl w:ilvl="5" w:tplc="45ECF936">
      <w:numFmt w:val="bullet"/>
      <w:lvlText w:val="•"/>
      <w:lvlJc w:val="left"/>
      <w:pPr>
        <w:ind w:left="1700" w:hanging="281"/>
      </w:pPr>
      <w:rPr>
        <w:rFonts w:hint="default"/>
      </w:rPr>
    </w:lvl>
    <w:lvl w:ilvl="6" w:tplc="593EFA3C">
      <w:numFmt w:val="bullet"/>
      <w:lvlText w:val="•"/>
      <w:lvlJc w:val="left"/>
      <w:pPr>
        <w:ind w:left="1876" w:hanging="281"/>
      </w:pPr>
      <w:rPr>
        <w:rFonts w:hint="default"/>
      </w:rPr>
    </w:lvl>
    <w:lvl w:ilvl="7" w:tplc="857A2DB0">
      <w:numFmt w:val="bullet"/>
      <w:lvlText w:val="•"/>
      <w:lvlJc w:val="left"/>
      <w:pPr>
        <w:ind w:left="2052" w:hanging="281"/>
      </w:pPr>
      <w:rPr>
        <w:rFonts w:hint="default"/>
      </w:rPr>
    </w:lvl>
    <w:lvl w:ilvl="8" w:tplc="44863E7A">
      <w:numFmt w:val="bullet"/>
      <w:lvlText w:val="•"/>
      <w:lvlJc w:val="left"/>
      <w:pPr>
        <w:ind w:left="2228" w:hanging="281"/>
      </w:pPr>
      <w:rPr>
        <w:rFonts w:hint="default"/>
      </w:rPr>
    </w:lvl>
  </w:abstractNum>
  <w:abstractNum w:abstractNumId="23" w15:restartNumberingAfterBreak="0">
    <w:nsid w:val="40664A02"/>
    <w:multiLevelType w:val="hybridMultilevel"/>
    <w:tmpl w:val="D794DEC2"/>
    <w:lvl w:ilvl="0" w:tplc="55562EE4">
      <w:numFmt w:val="bullet"/>
      <w:lvlText w:val=""/>
      <w:lvlJc w:val="left"/>
      <w:pPr>
        <w:ind w:left="418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046A18C">
      <w:numFmt w:val="bullet"/>
      <w:lvlText w:val="•"/>
      <w:lvlJc w:val="left"/>
      <w:pPr>
        <w:ind w:left="636" w:hanging="267"/>
      </w:pPr>
      <w:rPr>
        <w:rFonts w:hint="default"/>
      </w:rPr>
    </w:lvl>
    <w:lvl w:ilvl="2" w:tplc="297E40A0">
      <w:numFmt w:val="bullet"/>
      <w:lvlText w:val="•"/>
      <w:lvlJc w:val="left"/>
      <w:pPr>
        <w:ind w:left="853" w:hanging="267"/>
      </w:pPr>
      <w:rPr>
        <w:rFonts w:hint="default"/>
      </w:rPr>
    </w:lvl>
    <w:lvl w:ilvl="3" w:tplc="856287AC">
      <w:numFmt w:val="bullet"/>
      <w:lvlText w:val="•"/>
      <w:lvlJc w:val="left"/>
      <w:pPr>
        <w:ind w:left="1070" w:hanging="267"/>
      </w:pPr>
      <w:rPr>
        <w:rFonts w:hint="default"/>
      </w:rPr>
    </w:lvl>
    <w:lvl w:ilvl="4" w:tplc="616CE592">
      <w:numFmt w:val="bullet"/>
      <w:lvlText w:val="•"/>
      <w:lvlJc w:val="left"/>
      <w:pPr>
        <w:ind w:left="1286" w:hanging="267"/>
      </w:pPr>
      <w:rPr>
        <w:rFonts w:hint="default"/>
      </w:rPr>
    </w:lvl>
    <w:lvl w:ilvl="5" w:tplc="95404B5E">
      <w:numFmt w:val="bullet"/>
      <w:lvlText w:val="•"/>
      <w:lvlJc w:val="left"/>
      <w:pPr>
        <w:ind w:left="1503" w:hanging="267"/>
      </w:pPr>
      <w:rPr>
        <w:rFonts w:hint="default"/>
      </w:rPr>
    </w:lvl>
    <w:lvl w:ilvl="6" w:tplc="CA468834">
      <w:numFmt w:val="bullet"/>
      <w:lvlText w:val="•"/>
      <w:lvlJc w:val="left"/>
      <w:pPr>
        <w:ind w:left="1720" w:hanging="267"/>
      </w:pPr>
      <w:rPr>
        <w:rFonts w:hint="default"/>
      </w:rPr>
    </w:lvl>
    <w:lvl w:ilvl="7" w:tplc="B9D833CE">
      <w:numFmt w:val="bullet"/>
      <w:lvlText w:val="•"/>
      <w:lvlJc w:val="left"/>
      <w:pPr>
        <w:ind w:left="1936" w:hanging="267"/>
      </w:pPr>
      <w:rPr>
        <w:rFonts w:hint="default"/>
      </w:rPr>
    </w:lvl>
    <w:lvl w:ilvl="8" w:tplc="B0D6AF64">
      <w:numFmt w:val="bullet"/>
      <w:lvlText w:val="•"/>
      <w:lvlJc w:val="left"/>
      <w:pPr>
        <w:ind w:left="2153" w:hanging="267"/>
      </w:pPr>
      <w:rPr>
        <w:rFonts w:hint="default"/>
      </w:rPr>
    </w:lvl>
  </w:abstractNum>
  <w:abstractNum w:abstractNumId="24" w15:restartNumberingAfterBreak="0">
    <w:nsid w:val="427A7B86"/>
    <w:multiLevelType w:val="hybridMultilevel"/>
    <w:tmpl w:val="14045D0A"/>
    <w:lvl w:ilvl="0" w:tplc="A798F3A0">
      <w:numFmt w:val="bullet"/>
      <w:lvlText w:val=""/>
      <w:lvlJc w:val="left"/>
      <w:pPr>
        <w:ind w:left="41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110AF68">
      <w:numFmt w:val="bullet"/>
      <w:lvlText w:val="•"/>
      <w:lvlJc w:val="left"/>
      <w:pPr>
        <w:ind w:left="581" w:hanging="279"/>
      </w:pPr>
      <w:rPr>
        <w:rFonts w:hint="default"/>
      </w:rPr>
    </w:lvl>
    <w:lvl w:ilvl="2" w:tplc="B09CE7D4">
      <w:numFmt w:val="bullet"/>
      <w:lvlText w:val="•"/>
      <w:lvlJc w:val="left"/>
      <w:pPr>
        <w:ind w:left="743" w:hanging="279"/>
      </w:pPr>
      <w:rPr>
        <w:rFonts w:hint="default"/>
      </w:rPr>
    </w:lvl>
    <w:lvl w:ilvl="3" w:tplc="6FA0D7F8">
      <w:numFmt w:val="bullet"/>
      <w:lvlText w:val="•"/>
      <w:lvlJc w:val="left"/>
      <w:pPr>
        <w:ind w:left="905" w:hanging="279"/>
      </w:pPr>
      <w:rPr>
        <w:rFonts w:hint="default"/>
      </w:rPr>
    </w:lvl>
    <w:lvl w:ilvl="4" w:tplc="D84423B2">
      <w:numFmt w:val="bullet"/>
      <w:lvlText w:val="•"/>
      <w:lvlJc w:val="left"/>
      <w:pPr>
        <w:ind w:left="1067" w:hanging="279"/>
      </w:pPr>
      <w:rPr>
        <w:rFonts w:hint="default"/>
      </w:rPr>
    </w:lvl>
    <w:lvl w:ilvl="5" w:tplc="A5B82E5C">
      <w:numFmt w:val="bullet"/>
      <w:lvlText w:val="•"/>
      <w:lvlJc w:val="left"/>
      <w:pPr>
        <w:ind w:left="1228" w:hanging="279"/>
      </w:pPr>
      <w:rPr>
        <w:rFonts w:hint="default"/>
      </w:rPr>
    </w:lvl>
    <w:lvl w:ilvl="6" w:tplc="ECD8BED0">
      <w:numFmt w:val="bullet"/>
      <w:lvlText w:val="•"/>
      <w:lvlJc w:val="left"/>
      <w:pPr>
        <w:ind w:left="1390" w:hanging="279"/>
      </w:pPr>
      <w:rPr>
        <w:rFonts w:hint="default"/>
      </w:rPr>
    </w:lvl>
    <w:lvl w:ilvl="7" w:tplc="E32CA056">
      <w:numFmt w:val="bullet"/>
      <w:lvlText w:val="•"/>
      <w:lvlJc w:val="left"/>
      <w:pPr>
        <w:ind w:left="1552" w:hanging="279"/>
      </w:pPr>
      <w:rPr>
        <w:rFonts w:hint="default"/>
      </w:rPr>
    </w:lvl>
    <w:lvl w:ilvl="8" w:tplc="9D14A76E">
      <w:numFmt w:val="bullet"/>
      <w:lvlText w:val="•"/>
      <w:lvlJc w:val="left"/>
      <w:pPr>
        <w:ind w:left="1714" w:hanging="279"/>
      </w:pPr>
      <w:rPr>
        <w:rFonts w:hint="default"/>
      </w:rPr>
    </w:lvl>
  </w:abstractNum>
  <w:abstractNum w:abstractNumId="25" w15:restartNumberingAfterBreak="0">
    <w:nsid w:val="42A21361"/>
    <w:multiLevelType w:val="multilevel"/>
    <w:tmpl w:val="458EC0D6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6" w15:restartNumberingAfterBreak="0">
    <w:nsid w:val="491E52FC"/>
    <w:multiLevelType w:val="hybridMultilevel"/>
    <w:tmpl w:val="BC686BB0"/>
    <w:lvl w:ilvl="0" w:tplc="B99C1428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C4ED3E2">
      <w:numFmt w:val="bullet"/>
      <w:lvlText w:val="•"/>
      <w:lvlJc w:val="left"/>
      <w:pPr>
        <w:ind w:left="642" w:hanging="284"/>
      </w:pPr>
      <w:rPr>
        <w:rFonts w:hint="default"/>
      </w:rPr>
    </w:lvl>
    <w:lvl w:ilvl="2" w:tplc="FAB45848">
      <w:numFmt w:val="bullet"/>
      <w:lvlText w:val="•"/>
      <w:lvlJc w:val="left"/>
      <w:pPr>
        <w:ind w:left="864" w:hanging="284"/>
      </w:pPr>
      <w:rPr>
        <w:rFonts w:hint="default"/>
      </w:rPr>
    </w:lvl>
    <w:lvl w:ilvl="3" w:tplc="468CD06A">
      <w:numFmt w:val="bullet"/>
      <w:lvlText w:val="•"/>
      <w:lvlJc w:val="left"/>
      <w:pPr>
        <w:ind w:left="1086" w:hanging="284"/>
      </w:pPr>
      <w:rPr>
        <w:rFonts w:hint="default"/>
      </w:rPr>
    </w:lvl>
    <w:lvl w:ilvl="4" w:tplc="0C707CAE">
      <w:numFmt w:val="bullet"/>
      <w:lvlText w:val="•"/>
      <w:lvlJc w:val="left"/>
      <w:pPr>
        <w:ind w:left="1309" w:hanging="284"/>
      </w:pPr>
      <w:rPr>
        <w:rFonts w:hint="default"/>
      </w:rPr>
    </w:lvl>
    <w:lvl w:ilvl="5" w:tplc="9528B074">
      <w:numFmt w:val="bullet"/>
      <w:lvlText w:val="•"/>
      <w:lvlJc w:val="left"/>
      <w:pPr>
        <w:ind w:left="1531" w:hanging="284"/>
      </w:pPr>
      <w:rPr>
        <w:rFonts w:hint="default"/>
      </w:rPr>
    </w:lvl>
    <w:lvl w:ilvl="6" w:tplc="E710CCAA">
      <w:numFmt w:val="bullet"/>
      <w:lvlText w:val="•"/>
      <w:lvlJc w:val="left"/>
      <w:pPr>
        <w:ind w:left="1753" w:hanging="284"/>
      </w:pPr>
      <w:rPr>
        <w:rFonts w:hint="default"/>
      </w:rPr>
    </w:lvl>
    <w:lvl w:ilvl="7" w:tplc="10084D92">
      <w:numFmt w:val="bullet"/>
      <w:lvlText w:val="•"/>
      <w:lvlJc w:val="left"/>
      <w:pPr>
        <w:ind w:left="1976" w:hanging="284"/>
      </w:pPr>
      <w:rPr>
        <w:rFonts w:hint="default"/>
      </w:rPr>
    </w:lvl>
    <w:lvl w:ilvl="8" w:tplc="65B06CEA">
      <w:numFmt w:val="bullet"/>
      <w:lvlText w:val="•"/>
      <w:lvlJc w:val="left"/>
      <w:pPr>
        <w:ind w:left="2198" w:hanging="284"/>
      </w:pPr>
      <w:rPr>
        <w:rFonts w:hint="default"/>
      </w:rPr>
    </w:lvl>
  </w:abstractNum>
  <w:abstractNum w:abstractNumId="27" w15:restartNumberingAfterBreak="0">
    <w:nsid w:val="4B694631"/>
    <w:multiLevelType w:val="multilevel"/>
    <w:tmpl w:val="0876D908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2" w:hanging="269"/>
      </w:pPr>
      <w:rPr>
        <w:rFonts w:hint="default"/>
      </w:rPr>
    </w:lvl>
    <w:lvl w:ilvl="4">
      <w:numFmt w:val="bullet"/>
      <w:lvlText w:val="•"/>
      <w:lvlJc w:val="left"/>
      <w:pPr>
        <w:ind w:left="1409" w:hanging="269"/>
      </w:pPr>
      <w:rPr>
        <w:rFonts w:hint="default"/>
      </w:rPr>
    </w:lvl>
    <w:lvl w:ilvl="5">
      <w:numFmt w:val="bullet"/>
      <w:lvlText w:val="•"/>
      <w:lvlJc w:val="left"/>
      <w:pPr>
        <w:ind w:left="1605" w:hanging="269"/>
      </w:pPr>
      <w:rPr>
        <w:rFonts w:hint="default"/>
      </w:rPr>
    </w:lvl>
    <w:lvl w:ilvl="6">
      <w:numFmt w:val="bullet"/>
      <w:lvlText w:val="•"/>
      <w:lvlJc w:val="left"/>
      <w:pPr>
        <w:ind w:left="1801" w:hanging="269"/>
      </w:pPr>
      <w:rPr>
        <w:rFonts w:hint="default"/>
      </w:rPr>
    </w:lvl>
    <w:lvl w:ilvl="7">
      <w:numFmt w:val="bullet"/>
      <w:lvlText w:val="•"/>
      <w:lvlJc w:val="left"/>
      <w:pPr>
        <w:ind w:left="1998" w:hanging="269"/>
      </w:pPr>
      <w:rPr>
        <w:rFonts w:hint="default"/>
      </w:rPr>
    </w:lvl>
    <w:lvl w:ilvl="8">
      <w:numFmt w:val="bullet"/>
      <w:lvlText w:val="•"/>
      <w:lvlJc w:val="left"/>
      <w:pPr>
        <w:ind w:left="2194" w:hanging="269"/>
      </w:pPr>
      <w:rPr>
        <w:rFonts w:hint="default"/>
      </w:rPr>
    </w:lvl>
  </w:abstractNum>
  <w:abstractNum w:abstractNumId="28" w15:restartNumberingAfterBreak="0">
    <w:nsid w:val="51630A2B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29" w15:restartNumberingAfterBreak="0">
    <w:nsid w:val="5BF17C62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30" w15:restartNumberingAfterBreak="0">
    <w:nsid w:val="60C70298"/>
    <w:multiLevelType w:val="hybridMultilevel"/>
    <w:tmpl w:val="3AC62E48"/>
    <w:lvl w:ilvl="0" w:tplc="CCB82C02">
      <w:numFmt w:val="bullet"/>
      <w:lvlText w:val=""/>
      <w:lvlJc w:val="left"/>
      <w:pPr>
        <w:ind w:left="373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A7CBC74">
      <w:numFmt w:val="bullet"/>
      <w:lvlText w:val="•"/>
      <w:lvlJc w:val="left"/>
      <w:pPr>
        <w:ind w:left="600" w:hanging="267"/>
      </w:pPr>
      <w:rPr>
        <w:rFonts w:hint="default"/>
      </w:rPr>
    </w:lvl>
    <w:lvl w:ilvl="2" w:tplc="58BEF004">
      <w:numFmt w:val="bullet"/>
      <w:lvlText w:val="•"/>
      <w:lvlJc w:val="left"/>
      <w:pPr>
        <w:ind w:left="821" w:hanging="267"/>
      </w:pPr>
      <w:rPr>
        <w:rFonts w:hint="default"/>
      </w:rPr>
    </w:lvl>
    <w:lvl w:ilvl="3" w:tplc="6D549DC8">
      <w:numFmt w:val="bullet"/>
      <w:lvlText w:val="•"/>
      <w:lvlJc w:val="left"/>
      <w:pPr>
        <w:ind w:left="1042" w:hanging="267"/>
      </w:pPr>
      <w:rPr>
        <w:rFonts w:hint="default"/>
      </w:rPr>
    </w:lvl>
    <w:lvl w:ilvl="4" w:tplc="68D07C70">
      <w:numFmt w:val="bullet"/>
      <w:lvlText w:val="•"/>
      <w:lvlJc w:val="left"/>
      <w:pPr>
        <w:ind w:left="1262" w:hanging="267"/>
      </w:pPr>
      <w:rPr>
        <w:rFonts w:hint="default"/>
      </w:rPr>
    </w:lvl>
    <w:lvl w:ilvl="5" w:tplc="38E8AAFC">
      <w:numFmt w:val="bullet"/>
      <w:lvlText w:val="•"/>
      <w:lvlJc w:val="left"/>
      <w:pPr>
        <w:ind w:left="1483" w:hanging="267"/>
      </w:pPr>
      <w:rPr>
        <w:rFonts w:hint="default"/>
      </w:rPr>
    </w:lvl>
    <w:lvl w:ilvl="6" w:tplc="174624B0">
      <w:numFmt w:val="bullet"/>
      <w:lvlText w:val="•"/>
      <w:lvlJc w:val="left"/>
      <w:pPr>
        <w:ind w:left="1704" w:hanging="267"/>
      </w:pPr>
      <w:rPr>
        <w:rFonts w:hint="default"/>
      </w:rPr>
    </w:lvl>
    <w:lvl w:ilvl="7" w:tplc="D1A440B4">
      <w:numFmt w:val="bullet"/>
      <w:lvlText w:val="•"/>
      <w:lvlJc w:val="left"/>
      <w:pPr>
        <w:ind w:left="1924" w:hanging="267"/>
      </w:pPr>
      <w:rPr>
        <w:rFonts w:hint="default"/>
      </w:rPr>
    </w:lvl>
    <w:lvl w:ilvl="8" w:tplc="C10208EA">
      <w:numFmt w:val="bullet"/>
      <w:lvlText w:val="•"/>
      <w:lvlJc w:val="left"/>
      <w:pPr>
        <w:ind w:left="2145" w:hanging="267"/>
      </w:pPr>
      <w:rPr>
        <w:rFonts w:hint="default"/>
      </w:rPr>
    </w:lvl>
  </w:abstractNum>
  <w:abstractNum w:abstractNumId="31" w15:restartNumberingAfterBreak="0">
    <w:nsid w:val="61E13153"/>
    <w:multiLevelType w:val="multilevel"/>
    <w:tmpl w:val="12A819DE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15" w:hanging="257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257"/>
      </w:pPr>
      <w:rPr>
        <w:rFonts w:hint="default"/>
      </w:rPr>
    </w:lvl>
    <w:lvl w:ilvl="4">
      <w:numFmt w:val="bullet"/>
      <w:lvlText w:val="•"/>
      <w:lvlJc w:val="left"/>
      <w:pPr>
        <w:ind w:left="1414" w:hanging="257"/>
      </w:pPr>
      <w:rPr>
        <w:rFonts w:hint="default"/>
      </w:rPr>
    </w:lvl>
    <w:lvl w:ilvl="5">
      <w:numFmt w:val="bullet"/>
      <w:lvlText w:val="•"/>
      <w:lvlJc w:val="left"/>
      <w:pPr>
        <w:ind w:left="1612" w:hanging="257"/>
      </w:pPr>
      <w:rPr>
        <w:rFonts w:hint="default"/>
      </w:rPr>
    </w:lvl>
    <w:lvl w:ilvl="6">
      <w:numFmt w:val="bullet"/>
      <w:lvlText w:val="•"/>
      <w:lvlJc w:val="left"/>
      <w:pPr>
        <w:ind w:left="1811" w:hanging="257"/>
      </w:pPr>
      <w:rPr>
        <w:rFonts w:hint="default"/>
      </w:rPr>
    </w:lvl>
    <w:lvl w:ilvl="7">
      <w:numFmt w:val="bullet"/>
      <w:lvlText w:val="•"/>
      <w:lvlJc w:val="left"/>
      <w:pPr>
        <w:ind w:left="2009" w:hanging="257"/>
      </w:pPr>
      <w:rPr>
        <w:rFonts w:hint="default"/>
      </w:rPr>
    </w:lvl>
    <w:lvl w:ilvl="8">
      <w:numFmt w:val="bullet"/>
      <w:lvlText w:val="•"/>
      <w:lvlJc w:val="left"/>
      <w:pPr>
        <w:ind w:left="2207" w:hanging="257"/>
      </w:pPr>
      <w:rPr>
        <w:rFonts w:hint="default"/>
      </w:rPr>
    </w:lvl>
  </w:abstractNum>
  <w:abstractNum w:abstractNumId="32" w15:restartNumberingAfterBreak="0">
    <w:nsid w:val="621A3FE4"/>
    <w:multiLevelType w:val="multilevel"/>
    <w:tmpl w:val="97BCB12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522" w:hanging="567"/>
      </w:pPr>
      <w:rPr>
        <w:rFonts w:hint="default"/>
      </w:rPr>
    </w:lvl>
    <w:lvl w:ilvl="4">
      <w:numFmt w:val="bullet"/>
      <w:lvlText w:val="•"/>
      <w:lvlJc w:val="left"/>
      <w:pPr>
        <w:ind w:left="1789" w:hanging="567"/>
      </w:pPr>
      <w:rPr>
        <w:rFonts w:hint="default"/>
      </w:rPr>
    </w:lvl>
    <w:lvl w:ilvl="5">
      <w:numFmt w:val="bullet"/>
      <w:lvlText w:val="•"/>
      <w:lvlJc w:val="left"/>
      <w:pPr>
        <w:ind w:left="2057" w:hanging="567"/>
      </w:pPr>
      <w:rPr>
        <w:rFonts w:hint="default"/>
      </w:rPr>
    </w:lvl>
    <w:lvl w:ilvl="6">
      <w:numFmt w:val="bullet"/>
      <w:lvlText w:val="•"/>
      <w:lvlJc w:val="left"/>
      <w:pPr>
        <w:ind w:left="2324" w:hanging="567"/>
      </w:pPr>
      <w:rPr>
        <w:rFonts w:hint="default"/>
      </w:rPr>
    </w:lvl>
    <w:lvl w:ilvl="7">
      <w:numFmt w:val="bullet"/>
      <w:lvlText w:val="•"/>
      <w:lvlJc w:val="left"/>
      <w:pPr>
        <w:ind w:left="2591" w:hanging="567"/>
      </w:pPr>
      <w:rPr>
        <w:rFonts w:hint="default"/>
      </w:rPr>
    </w:lvl>
    <w:lvl w:ilvl="8">
      <w:numFmt w:val="bullet"/>
      <w:lvlText w:val="•"/>
      <w:lvlJc w:val="left"/>
      <w:pPr>
        <w:ind w:left="2859" w:hanging="567"/>
      </w:pPr>
      <w:rPr>
        <w:rFonts w:hint="default"/>
      </w:rPr>
    </w:lvl>
  </w:abstractNum>
  <w:abstractNum w:abstractNumId="33" w15:restartNumberingAfterBreak="0">
    <w:nsid w:val="629F2A5E"/>
    <w:multiLevelType w:val="multilevel"/>
    <w:tmpl w:val="E4B6AB3A"/>
    <w:lvl w:ilvl="0">
      <w:start w:val="9"/>
      <w:numFmt w:val="decimal"/>
      <w:lvlText w:val="%1"/>
      <w:lvlJc w:val="left"/>
      <w:pPr>
        <w:ind w:left="71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9" w:hanging="615"/>
      </w:pPr>
      <w:rPr>
        <w:rFonts w:hint="default"/>
      </w:rPr>
    </w:lvl>
    <w:lvl w:ilvl="4">
      <w:numFmt w:val="bullet"/>
      <w:lvlText w:val="•"/>
      <w:lvlJc w:val="left"/>
      <w:pPr>
        <w:ind w:left="1706" w:hanging="615"/>
      </w:pPr>
      <w:rPr>
        <w:rFonts w:hint="default"/>
      </w:rPr>
    </w:lvl>
    <w:lvl w:ilvl="5">
      <w:numFmt w:val="bullet"/>
      <w:lvlText w:val="•"/>
      <w:lvlJc w:val="left"/>
      <w:pPr>
        <w:ind w:left="1952" w:hanging="615"/>
      </w:pPr>
      <w:rPr>
        <w:rFonts w:hint="default"/>
      </w:rPr>
    </w:lvl>
    <w:lvl w:ilvl="6">
      <w:numFmt w:val="bullet"/>
      <w:lvlText w:val="•"/>
      <w:lvlJc w:val="left"/>
      <w:pPr>
        <w:ind w:left="2199" w:hanging="615"/>
      </w:pPr>
      <w:rPr>
        <w:rFonts w:hint="default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</w:rPr>
    </w:lvl>
    <w:lvl w:ilvl="8">
      <w:numFmt w:val="bullet"/>
      <w:lvlText w:val="•"/>
      <w:lvlJc w:val="left"/>
      <w:pPr>
        <w:ind w:left="2692" w:hanging="615"/>
      </w:pPr>
      <w:rPr>
        <w:rFonts w:hint="default"/>
      </w:rPr>
    </w:lvl>
  </w:abstractNum>
  <w:abstractNum w:abstractNumId="34" w15:restartNumberingAfterBreak="0">
    <w:nsid w:val="6C2761AA"/>
    <w:multiLevelType w:val="hybridMultilevel"/>
    <w:tmpl w:val="E1ECA3E4"/>
    <w:lvl w:ilvl="0" w:tplc="05C6C33A">
      <w:numFmt w:val="bullet"/>
      <w:lvlText w:val=""/>
      <w:lvlJc w:val="left"/>
      <w:pPr>
        <w:ind w:left="41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4C00D9C">
      <w:numFmt w:val="bullet"/>
      <w:lvlText w:val="•"/>
      <w:lvlJc w:val="left"/>
      <w:pPr>
        <w:ind w:left="636" w:hanging="269"/>
      </w:pPr>
      <w:rPr>
        <w:rFonts w:hint="default"/>
      </w:rPr>
    </w:lvl>
    <w:lvl w:ilvl="2" w:tplc="6A7CB41C">
      <w:numFmt w:val="bullet"/>
      <w:lvlText w:val="•"/>
      <w:lvlJc w:val="left"/>
      <w:pPr>
        <w:ind w:left="853" w:hanging="269"/>
      </w:pPr>
      <w:rPr>
        <w:rFonts w:hint="default"/>
      </w:rPr>
    </w:lvl>
    <w:lvl w:ilvl="3" w:tplc="0554ABF8">
      <w:numFmt w:val="bullet"/>
      <w:lvlText w:val="•"/>
      <w:lvlJc w:val="left"/>
      <w:pPr>
        <w:ind w:left="1070" w:hanging="269"/>
      </w:pPr>
      <w:rPr>
        <w:rFonts w:hint="default"/>
      </w:rPr>
    </w:lvl>
    <w:lvl w:ilvl="4" w:tplc="B6847942">
      <w:numFmt w:val="bullet"/>
      <w:lvlText w:val="•"/>
      <w:lvlJc w:val="left"/>
      <w:pPr>
        <w:ind w:left="1287" w:hanging="269"/>
      </w:pPr>
      <w:rPr>
        <w:rFonts w:hint="default"/>
      </w:rPr>
    </w:lvl>
    <w:lvl w:ilvl="5" w:tplc="5896DF10">
      <w:numFmt w:val="bullet"/>
      <w:lvlText w:val="•"/>
      <w:lvlJc w:val="left"/>
      <w:pPr>
        <w:ind w:left="1504" w:hanging="269"/>
      </w:pPr>
      <w:rPr>
        <w:rFonts w:hint="default"/>
      </w:rPr>
    </w:lvl>
    <w:lvl w:ilvl="6" w:tplc="11CC4302">
      <w:numFmt w:val="bullet"/>
      <w:lvlText w:val="•"/>
      <w:lvlJc w:val="left"/>
      <w:pPr>
        <w:ind w:left="1720" w:hanging="269"/>
      </w:pPr>
      <w:rPr>
        <w:rFonts w:hint="default"/>
      </w:rPr>
    </w:lvl>
    <w:lvl w:ilvl="7" w:tplc="1B2E3142">
      <w:numFmt w:val="bullet"/>
      <w:lvlText w:val="•"/>
      <w:lvlJc w:val="left"/>
      <w:pPr>
        <w:ind w:left="1937" w:hanging="269"/>
      </w:pPr>
      <w:rPr>
        <w:rFonts w:hint="default"/>
      </w:rPr>
    </w:lvl>
    <w:lvl w:ilvl="8" w:tplc="2E68BDCC">
      <w:numFmt w:val="bullet"/>
      <w:lvlText w:val="•"/>
      <w:lvlJc w:val="left"/>
      <w:pPr>
        <w:ind w:left="2154" w:hanging="269"/>
      </w:pPr>
      <w:rPr>
        <w:rFonts w:hint="default"/>
      </w:rPr>
    </w:lvl>
  </w:abstractNum>
  <w:abstractNum w:abstractNumId="35" w15:restartNumberingAfterBreak="0">
    <w:nsid w:val="6CC16A01"/>
    <w:multiLevelType w:val="multilevel"/>
    <w:tmpl w:val="ED9AC57A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88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51" w:hanging="279"/>
      </w:pPr>
      <w:rPr>
        <w:rFonts w:hint="default"/>
      </w:rPr>
    </w:lvl>
    <w:lvl w:ilvl="4">
      <w:numFmt w:val="bullet"/>
      <w:lvlText w:val="•"/>
      <w:lvlJc w:val="left"/>
      <w:pPr>
        <w:ind w:left="1536" w:hanging="279"/>
      </w:pPr>
      <w:rPr>
        <w:rFonts w:hint="default"/>
      </w:rPr>
    </w:lvl>
    <w:lvl w:ilvl="5">
      <w:numFmt w:val="bullet"/>
      <w:lvlText w:val="•"/>
      <w:lvlJc w:val="left"/>
      <w:pPr>
        <w:ind w:left="1722" w:hanging="279"/>
      </w:pPr>
      <w:rPr>
        <w:rFonts w:hint="default"/>
      </w:rPr>
    </w:lvl>
    <w:lvl w:ilvl="6">
      <w:numFmt w:val="bullet"/>
      <w:lvlText w:val="•"/>
      <w:lvlJc w:val="left"/>
      <w:pPr>
        <w:ind w:left="1907" w:hanging="279"/>
      </w:pPr>
      <w:rPr>
        <w:rFonts w:hint="default"/>
      </w:rPr>
    </w:lvl>
    <w:lvl w:ilvl="7">
      <w:numFmt w:val="bullet"/>
      <w:lvlText w:val="•"/>
      <w:lvlJc w:val="left"/>
      <w:pPr>
        <w:ind w:left="2093" w:hanging="279"/>
      </w:pPr>
      <w:rPr>
        <w:rFonts w:hint="default"/>
      </w:rPr>
    </w:lvl>
    <w:lvl w:ilvl="8">
      <w:numFmt w:val="bullet"/>
      <w:lvlText w:val="•"/>
      <w:lvlJc w:val="left"/>
      <w:pPr>
        <w:ind w:left="2278" w:hanging="279"/>
      </w:pPr>
      <w:rPr>
        <w:rFonts w:hint="default"/>
      </w:rPr>
    </w:lvl>
  </w:abstractNum>
  <w:abstractNum w:abstractNumId="36" w15:restartNumberingAfterBreak="0">
    <w:nsid w:val="6D49487E"/>
    <w:multiLevelType w:val="multilevel"/>
    <w:tmpl w:val="7186BEAC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1012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72" w:hanging="339"/>
      </w:pPr>
      <w:rPr>
        <w:rFonts w:hint="default"/>
      </w:rPr>
    </w:lvl>
    <w:lvl w:ilvl="4">
      <w:numFmt w:val="bullet"/>
      <w:lvlText w:val="•"/>
      <w:lvlJc w:val="left"/>
      <w:pPr>
        <w:ind w:left="1548" w:hanging="339"/>
      </w:pPr>
      <w:rPr>
        <w:rFonts w:hint="default"/>
      </w:rPr>
    </w:lvl>
    <w:lvl w:ilvl="5">
      <w:numFmt w:val="bullet"/>
      <w:lvlText w:val="•"/>
      <w:lvlJc w:val="left"/>
      <w:pPr>
        <w:ind w:left="1724" w:hanging="339"/>
      </w:pPr>
      <w:rPr>
        <w:rFonts w:hint="default"/>
      </w:rPr>
    </w:lvl>
    <w:lvl w:ilvl="6">
      <w:numFmt w:val="bullet"/>
      <w:lvlText w:val="•"/>
      <w:lvlJc w:val="left"/>
      <w:pPr>
        <w:ind w:left="1900" w:hanging="339"/>
      </w:pPr>
      <w:rPr>
        <w:rFonts w:hint="default"/>
      </w:rPr>
    </w:lvl>
    <w:lvl w:ilvl="7">
      <w:numFmt w:val="bullet"/>
      <w:lvlText w:val="•"/>
      <w:lvlJc w:val="left"/>
      <w:pPr>
        <w:ind w:left="2076" w:hanging="339"/>
      </w:pPr>
      <w:rPr>
        <w:rFonts w:hint="default"/>
      </w:rPr>
    </w:lvl>
    <w:lvl w:ilvl="8">
      <w:numFmt w:val="bullet"/>
      <w:lvlText w:val="•"/>
      <w:lvlJc w:val="left"/>
      <w:pPr>
        <w:ind w:left="2252" w:hanging="339"/>
      </w:pPr>
      <w:rPr>
        <w:rFonts w:hint="default"/>
      </w:rPr>
    </w:lvl>
  </w:abstractNum>
  <w:abstractNum w:abstractNumId="37" w15:restartNumberingAfterBreak="0">
    <w:nsid w:val="72CF3508"/>
    <w:multiLevelType w:val="multilevel"/>
    <w:tmpl w:val="6090F84E"/>
    <w:lvl w:ilvl="0">
      <w:start w:val="5"/>
      <w:numFmt w:val="decimal"/>
      <w:lvlText w:val="%1"/>
      <w:lvlJc w:val="left"/>
      <w:pPr>
        <w:ind w:left="720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</w:rPr>
    </w:lvl>
    <w:lvl w:ilvl="4">
      <w:numFmt w:val="bullet"/>
      <w:lvlText w:val="•"/>
      <w:lvlJc w:val="left"/>
      <w:pPr>
        <w:ind w:left="1694" w:hanging="615"/>
      </w:pPr>
      <w:rPr>
        <w:rFonts w:hint="default"/>
      </w:rPr>
    </w:lvl>
    <w:lvl w:ilvl="5">
      <w:numFmt w:val="bullet"/>
      <w:lvlText w:val="•"/>
      <w:lvlJc w:val="left"/>
      <w:pPr>
        <w:ind w:left="1938" w:hanging="615"/>
      </w:pPr>
      <w:rPr>
        <w:rFonts w:hint="default"/>
      </w:rPr>
    </w:lvl>
    <w:lvl w:ilvl="6">
      <w:numFmt w:val="bullet"/>
      <w:lvlText w:val="•"/>
      <w:lvlJc w:val="left"/>
      <w:pPr>
        <w:ind w:left="2181" w:hanging="615"/>
      </w:pPr>
      <w:rPr>
        <w:rFonts w:hint="default"/>
      </w:rPr>
    </w:lvl>
    <w:lvl w:ilvl="7">
      <w:numFmt w:val="bullet"/>
      <w:lvlText w:val="•"/>
      <w:lvlJc w:val="left"/>
      <w:pPr>
        <w:ind w:left="2425" w:hanging="615"/>
      </w:pPr>
      <w:rPr>
        <w:rFonts w:hint="default"/>
      </w:rPr>
    </w:lvl>
    <w:lvl w:ilvl="8">
      <w:numFmt w:val="bullet"/>
      <w:lvlText w:val="•"/>
      <w:lvlJc w:val="left"/>
      <w:pPr>
        <w:ind w:left="2668" w:hanging="615"/>
      </w:pPr>
      <w:rPr>
        <w:rFonts w:hint="default"/>
      </w:rPr>
    </w:lvl>
  </w:abstractNum>
  <w:abstractNum w:abstractNumId="38" w15:restartNumberingAfterBreak="0">
    <w:nsid w:val="742A31A1"/>
    <w:multiLevelType w:val="multilevel"/>
    <w:tmpl w:val="BD36643A"/>
    <w:lvl w:ilvl="0">
      <w:start w:val="4"/>
      <w:numFmt w:val="decimal"/>
      <w:lvlText w:val="%1"/>
      <w:lvlJc w:val="left"/>
      <w:pPr>
        <w:ind w:left="753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5"/>
      </w:pPr>
      <w:rPr>
        <w:rFonts w:hint="default"/>
      </w:rPr>
    </w:lvl>
    <w:lvl w:ilvl="4">
      <w:numFmt w:val="bullet"/>
      <w:lvlText w:val="•"/>
      <w:lvlJc w:val="left"/>
      <w:pPr>
        <w:ind w:left="1718" w:hanging="615"/>
      </w:pPr>
      <w:rPr>
        <w:rFonts w:hint="default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</w:rPr>
    </w:lvl>
    <w:lvl w:ilvl="6">
      <w:numFmt w:val="bullet"/>
      <w:lvlText w:val="•"/>
      <w:lvlJc w:val="left"/>
      <w:pPr>
        <w:ind w:left="2197" w:hanging="615"/>
      </w:pPr>
      <w:rPr>
        <w:rFonts w:hint="default"/>
      </w:rPr>
    </w:lvl>
    <w:lvl w:ilvl="7">
      <w:numFmt w:val="bullet"/>
      <w:lvlText w:val="•"/>
      <w:lvlJc w:val="left"/>
      <w:pPr>
        <w:ind w:left="2437" w:hanging="615"/>
      </w:pPr>
      <w:rPr>
        <w:rFonts w:hint="default"/>
      </w:rPr>
    </w:lvl>
    <w:lvl w:ilvl="8">
      <w:numFmt w:val="bullet"/>
      <w:lvlText w:val="•"/>
      <w:lvlJc w:val="left"/>
      <w:pPr>
        <w:ind w:left="2676" w:hanging="615"/>
      </w:pPr>
      <w:rPr>
        <w:rFonts w:hint="default"/>
      </w:rPr>
    </w:lvl>
  </w:abstractNum>
  <w:abstractNum w:abstractNumId="39" w15:restartNumberingAfterBreak="0">
    <w:nsid w:val="79546950"/>
    <w:multiLevelType w:val="multilevel"/>
    <w:tmpl w:val="C074A3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1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1"/>
      </w:rPr>
    </w:lvl>
  </w:abstractNum>
  <w:abstractNum w:abstractNumId="40" w15:restartNumberingAfterBreak="0">
    <w:nsid w:val="7C8306A2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num w:numId="1" w16cid:durableId="901909017">
    <w:abstractNumId w:val="18"/>
  </w:num>
  <w:num w:numId="2" w16cid:durableId="1772314733">
    <w:abstractNumId w:val="20"/>
  </w:num>
  <w:num w:numId="3" w16cid:durableId="1107652161">
    <w:abstractNumId w:val="30"/>
  </w:num>
  <w:num w:numId="4" w16cid:durableId="1224826906">
    <w:abstractNumId w:val="15"/>
  </w:num>
  <w:num w:numId="5" w16cid:durableId="76368808">
    <w:abstractNumId w:val="35"/>
  </w:num>
  <w:num w:numId="6" w16cid:durableId="1165438054">
    <w:abstractNumId w:val="16"/>
  </w:num>
  <w:num w:numId="7" w16cid:durableId="1566642098">
    <w:abstractNumId w:val="1"/>
  </w:num>
  <w:num w:numId="8" w16cid:durableId="1689211289">
    <w:abstractNumId w:val="28"/>
  </w:num>
  <w:num w:numId="9" w16cid:durableId="1077509839">
    <w:abstractNumId w:val="23"/>
  </w:num>
  <w:num w:numId="10" w16cid:durableId="904798525">
    <w:abstractNumId w:val="2"/>
  </w:num>
  <w:num w:numId="11" w16cid:durableId="780535774">
    <w:abstractNumId w:val="19"/>
  </w:num>
  <w:num w:numId="12" w16cid:durableId="1182670021">
    <w:abstractNumId w:val="34"/>
  </w:num>
  <w:num w:numId="13" w16cid:durableId="328170198">
    <w:abstractNumId w:val="38"/>
  </w:num>
  <w:num w:numId="14" w16cid:durableId="714625063">
    <w:abstractNumId w:val="31"/>
  </w:num>
  <w:num w:numId="15" w16cid:durableId="1973051488">
    <w:abstractNumId w:val="14"/>
  </w:num>
  <w:num w:numId="16" w16cid:durableId="561138369">
    <w:abstractNumId w:val="37"/>
  </w:num>
  <w:num w:numId="17" w16cid:durableId="100534083">
    <w:abstractNumId w:val="36"/>
  </w:num>
  <w:num w:numId="18" w16cid:durableId="1348483319">
    <w:abstractNumId w:val="11"/>
  </w:num>
  <w:num w:numId="19" w16cid:durableId="653605293">
    <w:abstractNumId w:val="8"/>
  </w:num>
  <w:num w:numId="20" w16cid:durableId="979529278">
    <w:abstractNumId w:val="32"/>
  </w:num>
  <w:num w:numId="21" w16cid:durableId="1510099597">
    <w:abstractNumId w:val="22"/>
  </w:num>
  <w:num w:numId="22" w16cid:durableId="1158350455">
    <w:abstractNumId w:val="17"/>
  </w:num>
  <w:num w:numId="23" w16cid:durableId="599610043">
    <w:abstractNumId w:val="27"/>
  </w:num>
  <w:num w:numId="24" w16cid:durableId="230892667">
    <w:abstractNumId w:val="24"/>
  </w:num>
  <w:num w:numId="25" w16cid:durableId="968365039">
    <w:abstractNumId w:val="26"/>
  </w:num>
  <w:num w:numId="26" w16cid:durableId="291978917">
    <w:abstractNumId w:val="33"/>
  </w:num>
  <w:num w:numId="27" w16cid:durableId="696664840">
    <w:abstractNumId w:val="6"/>
  </w:num>
  <w:num w:numId="28" w16cid:durableId="554894695">
    <w:abstractNumId w:val="4"/>
  </w:num>
  <w:num w:numId="29" w16cid:durableId="213664077">
    <w:abstractNumId w:val="29"/>
  </w:num>
  <w:num w:numId="30" w16cid:durableId="817964482">
    <w:abstractNumId w:val="40"/>
  </w:num>
  <w:num w:numId="31" w16cid:durableId="749424329">
    <w:abstractNumId w:val="25"/>
  </w:num>
  <w:num w:numId="32" w16cid:durableId="787164033">
    <w:abstractNumId w:val="21"/>
  </w:num>
  <w:num w:numId="33" w16cid:durableId="81531658">
    <w:abstractNumId w:val="7"/>
  </w:num>
  <w:num w:numId="34" w16cid:durableId="737947031">
    <w:abstractNumId w:val="12"/>
  </w:num>
  <w:num w:numId="35" w16cid:durableId="182287424">
    <w:abstractNumId w:val="5"/>
  </w:num>
  <w:num w:numId="36" w16cid:durableId="1952320754">
    <w:abstractNumId w:val="10"/>
  </w:num>
  <w:num w:numId="37" w16cid:durableId="1302618746">
    <w:abstractNumId w:val="9"/>
  </w:num>
  <w:num w:numId="38" w16cid:durableId="936862055">
    <w:abstractNumId w:val="0"/>
  </w:num>
  <w:num w:numId="39" w16cid:durableId="1940941603">
    <w:abstractNumId w:val="3"/>
  </w:num>
  <w:num w:numId="40" w16cid:durableId="19937685">
    <w:abstractNumId w:val="13"/>
  </w:num>
  <w:num w:numId="41" w16cid:durableId="1783574727">
    <w:abstractNumId w:val="3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6A1"/>
    <w:rsid w:val="00051821"/>
    <w:rsid w:val="0005498F"/>
    <w:rsid w:val="00057A8B"/>
    <w:rsid w:val="0006100C"/>
    <w:rsid w:val="000D341E"/>
    <w:rsid w:val="000E65C6"/>
    <w:rsid w:val="000F019C"/>
    <w:rsid w:val="000F3B55"/>
    <w:rsid w:val="000F7303"/>
    <w:rsid w:val="00113601"/>
    <w:rsid w:val="0012016E"/>
    <w:rsid w:val="0012172F"/>
    <w:rsid w:val="0013407C"/>
    <w:rsid w:val="00137560"/>
    <w:rsid w:val="001415C3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A7B4C"/>
    <w:rsid w:val="001B34CF"/>
    <w:rsid w:val="001B70D7"/>
    <w:rsid w:val="001C30BB"/>
    <w:rsid w:val="001C45C3"/>
    <w:rsid w:val="001C56A0"/>
    <w:rsid w:val="001D0123"/>
    <w:rsid w:val="001E229A"/>
    <w:rsid w:val="001F1747"/>
    <w:rsid w:val="001F75E1"/>
    <w:rsid w:val="00205013"/>
    <w:rsid w:val="00205104"/>
    <w:rsid w:val="002065AC"/>
    <w:rsid w:val="00206660"/>
    <w:rsid w:val="00207A8C"/>
    <w:rsid w:val="00211595"/>
    <w:rsid w:val="00212C04"/>
    <w:rsid w:val="00213309"/>
    <w:rsid w:val="00242449"/>
    <w:rsid w:val="00244750"/>
    <w:rsid w:val="00247292"/>
    <w:rsid w:val="00256A1E"/>
    <w:rsid w:val="00256BEE"/>
    <w:rsid w:val="00261637"/>
    <w:rsid w:val="00275119"/>
    <w:rsid w:val="00284F50"/>
    <w:rsid w:val="0028663A"/>
    <w:rsid w:val="00290594"/>
    <w:rsid w:val="002A03EB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86B"/>
    <w:rsid w:val="00302F80"/>
    <w:rsid w:val="00316E62"/>
    <w:rsid w:val="00320277"/>
    <w:rsid w:val="003303D3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0895"/>
    <w:rsid w:val="003F1421"/>
    <w:rsid w:val="003F7626"/>
    <w:rsid w:val="00400083"/>
    <w:rsid w:val="00405270"/>
    <w:rsid w:val="0040779D"/>
    <w:rsid w:val="0042394C"/>
    <w:rsid w:val="00434684"/>
    <w:rsid w:val="004376F2"/>
    <w:rsid w:val="00447F65"/>
    <w:rsid w:val="00452F75"/>
    <w:rsid w:val="00470176"/>
    <w:rsid w:val="00471676"/>
    <w:rsid w:val="00473E5C"/>
    <w:rsid w:val="0047469D"/>
    <w:rsid w:val="00483A5C"/>
    <w:rsid w:val="00485FE7"/>
    <w:rsid w:val="0049517C"/>
    <w:rsid w:val="004A1697"/>
    <w:rsid w:val="004A1D58"/>
    <w:rsid w:val="004B0FC3"/>
    <w:rsid w:val="004B153C"/>
    <w:rsid w:val="004B22D0"/>
    <w:rsid w:val="004B2F44"/>
    <w:rsid w:val="004B3714"/>
    <w:rsid w:val="004D35FC"/>
    <w:rsid w:val="004D3DD4"/>
    <w:rsid w:val="004F119D"/>
    <w:rsid w:val="00502606"/>
    <w:rsid w:val="00505A1D"/>
    <w:rsid w:val="00522344"/>
    <w:rsid w:val="00532890"/>
    <w:rsid w:val="0054649D"/>
    <w:rsid w:val="00547CD7"/>
    <w:rsid w:val="00554260"/>
    <w:rsid w:val="00560D40"/>
    <w:rsid w:val="00580940"/>
    <w:rsid w:val="00582253"/>
    <w:rsid w:val="0059386D"/>
    <w:rsid w:val="00594282"/>
    <w:rsid w:val="005A1C5E"/>
    <w:rsid w:val="005A3A8A"/>
    <w:rsid w:val="005C4D09"/>
    <w:rsid w:val="005D0F9D"/>
    <w:rsid w:val="005D1590"/>
    <w:rsid w:val="005E0C3F"/>
    <w:rsid w:val="00601644"/>
    <w:rsid w:val="00603C40"/>
    <w:rsid w:val="006042BA"/>
    <w:rsid w:val="00620590"/>
    <w:rsid w:val="006260A7"/>
    <w:rsid w:val="00630F8B"/>
    <w:rsid w:val="006321EE"/>
    <w:rsid w:val="00640FB1"/>
    <w:rsid w:val="006502C2"/>
    <w:rsid w:val="006821E9"/>
    <w:rsid w:val="00684920"/>
    <w:rsid w:val="006866CE"/>
    <w:rsid w:val="00693295"/>
    <w:rsid w:val="006A1561"/>
    <w:rsid w:val="006A684E"/>
    <w:rsid w:val="006A7AA3"/>
    <w:rsid w:val="006A7DA8"/>
    <w:rsid w:val="006B1661"/>
    <w:rsid w:val="006C430E"/>
    <w:rsid w:val="006C553B"/>
    <w:rsid w:val="006D40D4"/>
    <w:rsid w:val="006D4C4E"/>
    <w:rsid w:val="00700A98"/>
    <w:rsid w:val="00706A86"/>
    <w:rsid w:val="00710DC0"/>
    <w:rsid w:val="0071518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57AA"/>
    <w:rsid w:val="00767B42"/>
    <w:rsid w:val="00772DA2"/>
    <w:rsid w:val="00774F35"/>
    <w:rsid w:val="00780028"/>
    <w:rsid w:val="0078354B"/>
    <w:rsid w:val="007935EC"/>
    <w:rsid w:val="007A5A5A"/>
    <w:rsid w:val="007A7727"/>
    <w:rsid w:val="007C364A"/>
    <w:rsid w:val="007C51BB"/>
    <w:rsid w:val="007C7D4C"/>
    <w:rsid w:val="007D3437"/>
    <w:rsid w:val="007D6574"/>
    <w:rsid w:val="007F032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17E19"/>
    <w:rsid w:val="008231BA"/>
    <w:rsid w:val="0082783D"/>
    <w:rsid w:val="00832E4B"/>
    <w:rsid w:val="00834AA8"/>
    <w:rsid w:val="00835195"/>
    <w:rsid w:val="00841715"/>
    <w:rsid w:val="00850683"/>
    <w:rsid w:val="00862598"/>
    <w:rsid w:val="00863385"/>
    <w:rsid w:val="008672F5"/>
    <w:rsid w:val="00875B97"/>
    <w:rsid w:val="00875EA0"/>
    <w:rsid w:val="00881661"/>
    <w:rsid w:val="00885EEC"/>
    <w:rsid w:val="008A0FD0"/>
    <w:rsid w:val="008A4E93"/>
    <w:rsid w:val="008A7C11"/>
    <w:rsid w:val="008C0083"/>
    <w:rsid w:val="008C63D3"/>
    <w:rsid w:val="008D2CEB"/>
    <w:rsid w:val="008D66F1"/>
    <w:rsid w:val="008E5D3F"/>
    <w:rsid w:val="008F59B4"/>
    <w:rsid w:val="009157D3"/>
    <w:rsid w:val="00920204"/>
    <w:rsid w:val="00922FFC"/>
    <w:rsid w:val="00924FC6"/>
    <w:rsid w:val="009426DA"/>
    <w:rsid w:val="0094321E"/>
    <w:rsid w:val="00944F4F"/>
    <w:rsid w:val="009453A5"/>
    <w:rsid w:val="0094600E"/>
    <w:rsid w:val="00947B85"/>
    <w:rsid w:val="009540B3"/>
    <w:rsid w:val="00972975"/>
    <w:rsid w:val="00991FD2"/>
    <w:rsid w:val="0099488A"/>
    <w:rsid w:val="009A3C58"/>
    <w:rsid w:val="009A62BB"/>
    <w:rsid w:val="009B01A7"/>
    <w:rsid w:val="009B599E"/>
    <w:rsid w:val="009C1C43"/>
    <w:rsid w:val="009C3F53"/>
    <w:rsid w:val="009C3F61"/>
    <w:rsid w:val="009D0B2C"/>
    <w:rsid w:val="009D1F97"/>
    <w:rsid w:val="009D2F09"/>
    <w:rsid w:val="009E40D7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3289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6B4B"/>
    <w:rsid w:val="00AE4752"/>
    <w:rsid w:val="00AF508D"/>
    <w:rsid w:val="00AF6433"/>
    <w:rsid w:val="00B00639"/>
    <w:rsid w:val="00B03B85"/>
    <w:rsid w:val="00B04CB7"/>
    <w:rsid w:val="00B2292D"/>
    <w:rsid w:val="00B30482"/>
    <w:rsid w:val="00B3315B"/>
    <w:rsid w:val="00B41A37"/>
    <w:rsid w:val="00B4469B"/>
    <w:rsid w:val="00B46B06"/>
    <w:rsid w:val="00B61522"/>
    <w:rsid w:val="00B63CDA"/>
    <w:rsid w:val="00B83F03"/>
    <w:rsid w:val="00B87077"/>
    <w:rsid w:val="00BA68BA"/>
    <w:rsid w:val="00BA7569"/>
    <w:rsid w:val="00BB69C8"/>
    <w:rsid w:val="00BB753A"/>
    <w:rsid w:val="00BC39BF"/>
    <w:rsid w:val="00BC6BD8"/>
    <w:rsid w:val="00BE1CC1"/>
    <w:rsid w:val="00BE5AF9"/>
    <w:rsid w:val="00BF48B6"/>
    <w:rsid w:val="00C00B8A"/>
    <w:rsid w:val="00C0442C"/>
    <w:rsid w:val="00C05F15"/>
    <w:rsid w:val="00C10B7A"/>
    <w:rsid w:val="00C21E93"/>
    <w:rsid w:val="00C25DAC"/>
    <w:rsid w:val="00C32A23"/>
    <w:rsid w:val="00C32B6F"/>
    <w:rsid w:val="00C331A1"/>
    <w:rsid w:val="00C3729D"/>
    <w:rsid w:val="00C713CC"/>
    <w:rsid w:val="00C8796C"/>
    <w:rsid w:val="00C96931"/>
    <w:rsid w:val="00CA3FF5"/>
    <w:rsid w:val="00CD3F48"/>
    <w:rsid w:val="00CE7FA3"/>
    <w:rsid w:val="00D01FF9"/>
    <w:rsid w:val="00D0574D"/>
    <w:rsid w:val="00D23CE3"/>
    <w:rsid w:val="00D23D76"/>
    <w:rsid w:val="00D40858"/>
    <w:rsid w:val="00D43075"/>
    <w:rsid w:val="00D5366D"/>
    <w:rsid w:val="00D56938"/>
    <w:rsid w:val="00D6134F"/>
    <w:rsid w:val="00D634E8"/>
    <w:rsid w:val="00D81308"/>
    <w:rsid w:val="00D9464C"/>
    <w:rsid w:val="00D95F30"/>
    <w:rsid w:val="00D97C30"/>
    <w:rsid w:val="00DA0A3B"/>
    <w:rsid w:val="00DA3C6A"/>
    <w:rsid w:val="00DA5AF1"/>
    <w:rsid w:val="00DD2C58"/>
    <w:rsid w:val="00DD7479"/>
    <w:rsid w:val="00DD7C8F"/>
    <w:rsid w:val="00DF166A"/>
    <w:rsid w:val="00E1235A"/>
    <w:rsid w:val="00E21029"/>
    <w:rsid w:val="00E23F9E"/>
    <w:rsid w:val="00E50DF5"/>
    <w:rsid w:val="00E528DC"/>
    <w:rsid w:val="00E615C4"/>
    <w:rsid w:val="00E6291D"/>
    <w:rsid w:val="00E64019"/>
    <w:rsid w:val="00E6614E"/>
    <w:rsid w:val="00E77071"/>
    <w:rsid w:val="00E90DB4"/>
    <w:rsid w:val="00EA11D4"/>
    <w:rsid w:val="00EA5A1C"/>
    <w:rsid w:val="00EA76CB"/>
    <w:rsid w:val="00EB5581"/>
    <w:rsid w:val="00EB6211"/>
    <w:rsid w:val="00EE2F4B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D2E9F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B97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206660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14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18892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83</cp:revision>
  <dcterms:created xsi:type="dcterms:W3CDTF">2021-11-13T16:01:00Z</dcterms:created>
  <dcterms:modified xsi:type="dcterms:W3CDTF">2025-12-05T04:18:00Z</dcterms:modified>
</cp:coreProperties>
</file>